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E1" w:rsidRPr="002B14FE" w:rsidRDefault="009F01E1" w:rsidP="00CA427D">
      <w:pPr>
        <w:pStyle w:val="af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54CBA" w:rsidRPr="002B14FE" w:rsidRDefault="00A54CBA" w:rsidP="00CA427D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Принято     </w:t>
      </w:r>
    </w:p>
    <w:p w:rsidR="00A54CBA" w:rsidRPr="002B14FE" w:rsidRDefault="00A54CBA" w:rsidP="00CA427D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Педагогическим Советом  </w:t>
      </w:r>
    </w:p>
    <w:p w:rsidR="00A54CBA" w:rsidRPr="002B14FE" w:rsidRDefault="00153FD4" w:rsidP="00CA427D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МБДОУ </w:t>
      </w:r>
      <w:r w:rsidR="00A54CBA"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14FE">
        <w:rPr>
          <w:rFonts w:ascii="Times New Roman" w:hAnsi="Times New Roman"/>
          <w:color w:val="000000" w:themeColor="text1"/>
          <w:sz w:val="28"/>
          <w:szCs w:val="28"/>
        </w:rPr>
        <w:t>«Детский сад с. Адамовка»</w:t>
      </w:r>
      <w:r w:rsidR="00A54CBA"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A54CBA" w:rsidRPr="002B14FE" w:rsidRDefault="00A54CBA" w:rsidP="00CA427D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Протокол </w:t>
      </w:r>
      <w:r w:rsidR="00153FD4" w:rsidRPr="002B14FE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439E"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A457F" w:rsidRPr="002B14FE">
        <w:rPr>
          <w:rFonts w:ascii="Times New Roman" w:hAnsi="Times New Roman"/>
          <w:color w:val="000000" w:themeColor="text1"/>
          <w:sz w:val="28"/>
          <w:szCs w:val="28"/>
        </w:rPr>
        <w:t>03.09.2019 г.</w:t>
      </w:r>
    </w:p>
    <w:p w:rsidR="00A54CBA" w:rsidRPr="002B14FE" w:rsidRDefault="00A54CBA" w:rsidP="00CA427D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:rsidR="00A54CBA" w:rsidRPr="002B14FE" w:rsidRDefault="00A54CBA" w:rsidP="00CA427D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/>
          <w:color w:val="000000" w:themeColor="text1"/>
          <w:sz w:val="28"/>
          <w:szCs w:val="28"/>
        </w:rPr>
        <w:t>Утверждаю</w:t>
      </w:r>
    </w:p>
    <w:p w:rsidR="00A54CBA" w:rsidRPr="002B14FE" w:rsidRDefault="00A54CBA" w:rsidP="00CA427D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Заведующий </w:t>
      </w:r>
      <w:r w:rsidR="00153FD4"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МБДОУ «Детский сад с. </w:t>
      </w:r>
      <w:r w:rsidR="00DE4A02" w:rsidRPr="002B14FE">
        <w:rPr>
          <w:rFonts w:ascii="Times New Roman" w:hAnsi="Times New Roman"/>
          <w:color w:val="000000" w:themeColor="text1"/>
          <w:sz w:val="28"/>
          <w:szCs w:val="28"/>
        </w:rPr>
        <w:t>Адамовка</w:t>
      </w:r>
      <w:r w:rsidR="00153FD4" w:rsidRPr="002B14F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54CBA" w:rsidRPr="002B14FE" w:rsidRDefault="00A54CBA" w:rsidP="00CA427D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______________ </w:t>
      </w:r>
      <w:r w:rsidR="00DE4A02"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457F" w:rsidRPr="002B14FE">
        <w:rPr>
          <w:rFonts w:ascii="Times New Roman" w:hAnsi="Times New Roman"/>
          <w:color w:val="000000" w:themeColor="text1"/>
          <w:sz w:val="28"/>
          <w:szCs w:val="28"/>
        </w:rPr>
        <w:t>Бакиева Р.Г.</w:t>
      </w:r>
    </w:p>
    <w:p w:rsidR="00A54CBA" w:rsidRPr="002B14FE" w:rsidRDefault="002A457F" w:rsidP="00CA4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54CBA" w:rsidRPr="002B14FE" w:rsidSect="00AF4C95">
          <w:footerReference w:type="default" r:id="rId7"/>
          <w:pgSz w:w="11909" w:h="16834"/>
          <w:pgMar w:top="568" w:right="569" w:bottom="720" w:left="851" w:header="720" w:footer="720" w:gutter="0"/>
          <w:cols w:num="2" w:space="1985"/>
          <w:noEndnote/>
          <w:titlePg/>
          <w:docGrid w:linePitch="299"/>
        </w:sect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03.09.2019г.</w:t>
      </w:r>
    </w:p>
    <w:p w:rsidR="00A54CBA" w:rsidRPr="002B14FE" w:rsidRDefault="00A54CBA" w:rsidP="00CA4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54CBA" w:rsidRPr="002B14FE" w:rsidRDefault="00A54CBA" w:rsidP="00B82B18">
      <w:pPr>
        <w:shd w:val="clear" w:color="auto" w:fill="FFFFFF"/>
        <w:spacing w:line="360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B10EB4">
      <w:pPr>
        <w:shd w:val="clear" w:color="auto" w:fill="FFFFFF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B10EB4">
      <w:pPr>
        <w:shd w:val="clear" w:color="auto" w:fill="FFFFFF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B10EB4">
      <w:pPr>
        <w:shd w:val="clear" w:color="auto" w:fill="FFFFFF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4D17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7B0718">
      <w:pPr>
        <w:pStyle w:val="af0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 w:rsidRPr="002B14FE">
        <w:rPr>
          <w:rFonts w:ascii="Times New Roman" w:hAnsi="Times New Roman"/>
          <w:b/>
          <w:bCs/>
          <w:color w:val="000000" w:themeColor="text1"/>
          <w:sz w:val="44"/>
          <w:szCs w:val="44"/>
        </w:rPr>
        <w:t>УЧЕБНЫЙ ПЛАН</w:t>
      </w:r>
    </w:p>
    <w:p w:rsidR="00A54CBA" w:rsidRPr="002B14FE" w:rsidRDefault="00A54CBA" w:rsidP="00AF4C95">
      <w:pPr>
        <w:pStyle w:val="af0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2B14FE">
        <w:rPr>
          <w:rFonts w:ascii="Times New Roman" w:hAnsi="Times New Roman"/>
          <w:color w:val="000000" w:themeColor="text1"/>
          <w:sz w:val="40"/>
          <w:szCs w:val="40"/>
        </w:rPr>
        <w:t xml:space="preserve">муниципального бюджетного дошкольного </w:t>
      </w:r>
    </w:p>
    <w:p w:rsidR="00A54CBA" w:rsidRPr="002B14FE" w:rsidRDefault="00A54CBA" w:rsidP="00AF4C95">
      <w:pPr>
        <w:pStyle w:val="af0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2B14FE">
        <w:rPr>
          <w:rFonts w:ascii="Times New Roman" w:hAnsi="Times New Roman"/>
          <w:color w:val="000000" w:themeColor="text1"/>
          <w:sz w:val="40"/>
          <w:szCs w:val="40"/>
        </w:rPr>
        <w:t xml:space="preserve"> образовательного  учреждения</w:t>
      </w:r>
    </w:p>
    <w:p w:rsidR="00A54CBA" w:rsidRPr="002B14FE" w:rsidRDefault="00A54CBA" w:rsidP="00DE4A02">
      <w:pPr>
        <w:pStyle w:val="af0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2B14FE">
        <w:rPr>
          <w:rFonts w:ascii="Times New Roman" w:hAnsi="Times New Roman"/>
          <w:color w:val="000000" w:themeColor="text1"/>
          <w:sz w:val="40"/>
          <w:szCs w:val="40"/>
        </w:rPr>
        <w:t xml:space="preserve">«Детский сад </w:t>
      </w:r>
      <w:r w:rsidR="00DE4A02" w:rsidRPr="002B14FE">
        <w:rPr>
          <w:rFonts w:ascii="Times New Roman" w:hAnsi="Times New Roman"/>
          <w:color w:val="000000" w:themeColor="text1"/>
          <w:sz w:val="40"/>
          <w:szCs w:val="40"/>
        </w:rPr>
        <w:t>с.Адамовка»</w:t>
      </w:r>
    </w:p>
    <w:p w:rsidR="00A54CBA" w:rsidRPr="002B14FE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718" w:rsidRDefault="007B0718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718" w:rsidRDefault="007B0718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718" w:rsidRPr="002B14FE" w:rsidRDefault="007B0718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2A457F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54CBA" w:rsidRPr="002B14FE" w:rsidSect="00AF4C95">
          <w:type w:val="continuous"/>
          <w:pgSz w:w="11909" w:h="16834"/>
          <w:pgMar w:top="851" w:right="427" w:bottom="720" w:left="567" w:header="720" w:footer="342" w:gutter="0"/>
          <w:cols w:space="60"/>
          <w:noEndnote/>
        </w:sectPr>
      </w:pPr>
      <w:r w:rsidRPr="002B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2019-2020 </w:t>
      </w:r>
      <w:r w:rsidR="00820755" w:rsidRPr="002B14FE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</w:t>
      </w:r>
    </w:p>
    <w:p w:rsidR="00A54CBA" w:rsidRPr="002B14FE" w:rsidRDefault="00A54CBA" w:rsidP="007506F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A54CBA" w:rsidRPr="002B14FE" w:rsidRDefault="00A54CBA" w:rsidP="007506FC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муниципального бюджетного дошкольного образовательного  учреждения «Детский сад </w:t>
      </w:r>
      <w:r w:rsidR="00DE4A02"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С.Адамовка</w:t>
      </w: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МБДОУ </w:t>
      </w:r>
      <w:r w:rsidR="00DE4A02"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с.Адамовка»</w:t>
      </w: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), реализующий основную образовательную программу дошкольного образования, разработан в соответствии с нормативными документами:</w:t>
      </w:r>
    </w:p>
    <w:p w:rsidR="00A54CBA" w:rsidRPr="002B14FE" w:rsidRDefault="00A54CBA" w:rsidP="007506FC">
      <w:pPr>
        <w:shd w:val="clear" w:color="auto" w:fill="FFFFFF"/>
        <w:spacing w:after="0" w:line="360" w:lineRule="auto"/>
        <w:jc w:val="both"/>
        <w:rPr>
          <w:color w:val="000000" w:themeColor="text1"/>
          <w:sz w:val="12"/>
          <w:szCs w:val="12"/>
        </w:rPr>
      </w:pPr>
    </w:p>
    <w:p w:rsidR="00A54CBA" w:rsidRPr="002B14FE" w:rsidRDefault="00A54CBA" w:rsidP="007506F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Законом РФ от 29.12.2012 № 273-ФЗ«Об образовании в Российской Федерации»;</w:t>
      </w:r>
    </w:p>
    <w:p w:rsidR="00A54CBA" w:rsidRPr="002B14FE" w:rsidRDefault="00A54CBA" w:rsidP="007506FC">
      <w:pPr>
        <w:pStyle w:val="a3"/>
        <w:numPr>
          <w:ilvl w:val="0"/>
          <w:numId w:val="7"/>
        </w:numPr>
        <w:spacing w:before="29" w:after="0" w:line="360" w:lineRule="auto"/>
        <w:ind w:left="76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54CBA" w:rsidRPr="002B14FE" w:rsidRDefault="00A54CBA" w:rsidP="007506FC">
      <w:pPr>
        <w:pStyle w:val="a3"/>
        <w:numPr>
          <w:ilvl w:val="0"/>
          <w:numId w:val="7"/>
        </w:numPr>
        <w:shd w:val="clear" w:color="auto" w:fill="FFFFFF"/>
        <w:tabs>
          <w:tab w:val="left" w:pos="281"/>
        </w:tabs>
        <w:spacing w:after="0" w:line="360" w:lineRule="auto"/>
        <w:ind w:right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образования и науки Российской Федерации от</w:t>
      </w: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17.10.2013 № 1155 «Об утверждении федерального государственного образовательного стандарта дошкольного образования»;</w:t>
      </w:r>
    </w:p>
    <w:p w:rsidR="00A54CBA" w:rsidRPr="002B14FE" w:rsidRDefault="00A54CBA" w:rsidP="007506FC">
      <w:pPr>
        <w:pStyle w:val="a3"/>
        <w:numPr>
          <w:ilvl w:val="0"/>
          <w:numId w:val="7"/>
        </w:numPr>
        <w:shd w:val="clear" w:color="auto" w:fill="FFFFFF"/>
        <w:tabs>
          <w:tab w:val="left" w:pos="281"/>
        </w:tabs>
        <w:spacing w:line="360" w:lineRule="auto"/>
        <w:ind w:right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54CBA" w:rsidRPr="002B14FE" w:rsidRDefault="00A54CBA" w:rsidP="007506FC">
      <w:pPr>
        <w:pStyle w:val="a3"/>
        <w:shd w:val="clear" w:color="auto" w:fill="FFFFFF"/>
        <w:tabs>
          <w:tab w:val="left" w:pos="281"/>
        </w:tabs>
        <w:spacing w:after="0" w:line="360" w:lineRule="auto"/>
        <w:ind w:left="0" w:right="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составлен в соответствии с основной образовательной программой </w:t>
      </w:r>
      <w:r w:rsidR="00F511A6"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с. Адамовка»</w:t>
      </w: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разработанной учреждением самостоятельно на основе федерального государственного образовательного стандарта дошкольного образования (далее – ФГОС ДО).</w:t>
      </w:r>
    </w:p>
    <w:p w:rsidR="00A54CBA" w:rsidRPr="002B14FE" w:rsidRDefault="00A54CBA" w:rsidP="007506FC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обеспечение воспитательно-образовательного процесса дополнено рядом парциальных </w:t>
      </w:r>
      <w:r w:rsidRPr="002B14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программ:</w:t>
      </w:r>
    </w:p>
    <w:p w:rsidR="00A54CBA" w:rsidRPr="002B14FE" w:rsidRDefault="00A54CBA" w:rsidP="007506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 «Как воспитать здорового ребенка» В.Г. Алямовской;</w:t>
      </w:r>
    </w:p>
    <w:p w:rsidR="00A54CBA" w:rsidRPr="002B14FE" w:rsidRDefault="00A54CBA" w:rsidP="007506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программа и методические рекомендации «Изобразительная деятельность в детском саду»  Т.С.Комаровой, Мозаика-Синтез,2009;</w:t>
      </w:r>
    </w:p>
    <w:p w:rsidR="00A54CBA" w:rsidRPr="002B14FE" w:rsidRDefault="00A54CBA" w:rsidP="007506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-программа и конспекты занятий «Конструирование и художественный труд в детском саду»    Л.В. Куцаковой, Москва, 2009;</w:t>
      </w:r>
    </w:p>
    <w:p w:rsidR="00A54CBA" w:rsidRPr="002B14FE" w:rsidRDefault="00A54CBA" w:rsidP="007506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 программа по воспитанию у дошкольников безопасного поведения на улицах   и дорогах «Воспитать пешехода»  С.Е. Клейман, Г.Ю. Байковой, Н.Н. Резаевой,  Л.А. Верещагиной, отдел образования администрации Южного округа  г.Оренбурга, 2009;</w:t>
      </w:r>
    </w:p>
    <w:p w:rsidR="00A54CBA" w:rsidRPr="002B14FE" w:rsidRDefault="00A54CBA" w:rsidP="007506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программа по реализации образовательной области «Здоровье» С.Е. Клейман, Г.Ю. Байковой, В.А. Моргачевой, Т.М. Пересыпкиной, Управление образования администрации г.Оренбурга Центр содействия укреплению здоровья воспитанников дошкольных образовательных учреждений, 2010;  </w:t>
      </w:r>
    </w:p>
    <w:p w:rsidR="00A54CBA" w:rsidRPr="002B14FE" w:rsidRDefault="00A54CBA" w:rsidP="007506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 программа музыкального образования - «Музыкальное воспитание в детском саду» М.Б. Зацепиной, Мозаика-Синтез, 2008;</w:t>
      </w:r>
    </w:p>
    <w:p w:rsidR="00A54CBA" w:rsidRPr="002B14FE" w:rsidRDefault="00A54CBA" w:rsidP="007506F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и педагогическими технологиями:</w:t>
      </w:r>
    </w:p>
    <w:p w:rsidR="00A54CBA" w:rsidRPr="002B14FE" w:rsidRDefault="00A54CBA" w:rsidP="007506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 учебно-методическое пособие по основам безопасности жизнедеятельности детей старшего дошкольного возраста «Безопасность» Р.Б.Стёркиной, О.Л.Князевой, Н.Н.Авдеевой, Детство-пресс, 2002;</w:t>
      </w:r>
    </w:p>
    <w:p w:rsidR="00A54CBA" w:rsidRPr="002B14FE" w:rsidRDefault="00A54CBA" w:rsidP="007506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 «Математика в детском саду» Л.С. Метлиной, М., 2004;</w:t>
      </w:r>
    </w:p>
    <w:p w:rsidR="00A54CBA" w:rsidRPr="002B14FE" w:rsidRDefault="00A54CBA" w:rsidP="007506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-«Формирование элементарно-математических представлений»       И.А.Помораевой; В.А.Позиной, «Мозаика-Синтез», 2013;</w:t>
      </w:r>
    </w:p>
    <w:p w:rsidR="00A54CBA" w:rsidRPr="002B14FE" w:rsidRDefault="00A54CBA" w:rsidP="007506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 «Знакомим  дошкольников с литературой» О.С. Ушакововой;</w:t>
      </w:r>
    </w:p>
    <w:p w:rsidR="00A54CBA" w:rsidRPr="002B14FE" w:rsidRDefault="00A54CBA" w:rsidP="007506F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 «Физическое воспитание в детском саду» Э.Я.Степаненковой «Мозаика-Синтез», 2013;;</w:t>
      </w:r>
    </w:p>
    <w:p w:rsidR="00A54CBA" w:rsidRPr="002B14FE" w:rsidRDefault="00A54CBA" w:rsidP="007506F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-«Физкультурные занятия с детьми» Л.И.Пензулаевой «Мозаика-Синтез», 2013;;</w:t>
      </w:r>
    </w:p>
    <w:p w:rsidR="00A54CBA" w:rsidRPr="002B14FE" w:rsidRDefault="00A54CBA" w:rsidP="007506F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 «Три сигнала светофора» Р.Ф. Саулиной «Мозаика-Синтез», 2013.</w:t>
      </w:r>
    </w:p>
    <w:p w:rsidR="00A54CBA" w:rsidRPr="002B14FE" w:rsidRDefault="00A54CBA" w:rsidP="007506FC">
      <w:pPr>
        <w:pStyle w:val="a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В структуре учебного плана отражена реализация обязательной части Программы и части, формируемой участниками образовательных отношений. </w:t>
      </w:r>
    </w:p>
    <w:p w:rsidR="00A54CBA" w:rsidRPr="002B14FE" w:rsidRDefault="00A54CBA" w:rsidP="00B10EB4">
      <w:pPr>
        <w:pStyle w:val="a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/>
          <w:color w:val="000000" w:themeColor="text1"/>
          <w:sz w:val="28"/>
          <w:szCs w:val="28"/>
        </w:rPr>
        <w:t>В учебном плане объем образовательной деятельности по реализации обязательной части Программы составляет 79,4%, части, формируемой участниками образовательных отношений 20,6% от общего объема.</w:t>
      </w:r>
    </w:p>
    <w:p w:rsidR="00A54CBA" w:rsidRPr="002B14FE" w:rsidRDefault="00A54CBA" w:rsidP="007506FC">
      <w:pPr>
        <w:pStyle w:val="a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устанавливает перечень образовательных областей: </w:t>
      </w:r>
      <w:r w:rsidRPr="002B14F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социально-коммуникативное, познавательное, речевое, художественно-эстетическое и физическое развитие </w:t>
      </w:r>
      <w:r w:rsidRPr="002B14FE">
        <w:rPr>
          <w:rFonts w:ascii="Times New Roman" w:hAnsi="Times New Roman"/>
          <w:color w:val="000000" w:themeColor="text1"/>
          <w:sz w:val="28"/>
          <w:szCs w:val="28"/>
        </w:rPr>
        <w:t>дошкольников.</w:t>
      </w:r>
    </w:p>
    <w:p w:rsidR="00A54CBA" w:rsidRPr="002B14FE" w:rsidRDefault="00A54CBA" w:rsidP="007506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области реализуются через образовательную деятельность:</w:t>
      </w:r>
    </w:p>
    <w:p w:rsidR="00A54CBA" w:rsidRPr="002B14FE" w:rsidRDefault="00A54CBA" w:rsidP="007506FC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социально-коммуникативное развитие</w:t>
      </w: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– «Социализация» (далее – ОБДДВ), «Формирование основ безопасности» (далее – ФОБ), «Трудовое воспитание»;</w:t>
      </w:r>
    </w:p>
    <w:p w:rsidR="00A54CBA" w:rsidRPr="002B14FE" w:rsidRDefault="00A54CBA" w:rsidP="007506FC">
      <w:pPr>
        <w:pStyle w:val="a3"/>
        <w:numPr>
          <w:ilvl w:val="0"/>
          <w:numId w:val="26"/>
        </w:numPr>
        <w:spacing w:after="0" w:line="360" w:lineRule="auto"/>
        <w:ind w:left="709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познавательное развитие</w:t>
      </w: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– «Ознакомление с миром природы», «Формирование элементарных математических представлений» (далее - ФЭМП), «Развитие познавательно – исследовательской деятельности»;</w:t>
      </w:r>
    </w:p>
    <w:p w:rsidR="00A54CBA" w:rsidRPr="002B14FE" w:rsidRDefault="00A54CBA" w:rsidP="007506FC">
      <w:pPr>
        <w:pStyle w:val="a3"/>
        <w:numPr>
          <w:ilvl w:val="0"/>
          <w:numId w:val="26"/>
        </w:numPr>
        <w:spacing w:after="0" w:line="360" w:lineRule="auto"/>
        <w:ind w:left="709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речевое развитие</w:t>
      </w: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– «Развитие речи», «Обучение грамоте», «Приобщение к художественной литературе»;</w:t>
      </w:r>
    </w:p>
    <w:p w:rsidR="00A54CBA" w:rsidRPr="002B14FE" w:rsidRDefault="00A54CBA" w:rsidP="007506FC">
      <w:pPr>
        <w:pStyle w:val="a3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художественно-эстетическое развитие</w:t>
      </w: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«Изобразительная деятельность», «Конструктивно – модельная деятельность», «Музыкальная деятельность;</w:t>
      </w:r>
    </w:p>
    <w:p w:rsidR="00A54CBA" w:rsidRPr="002B14FE" w:rsidRDefault="00A54CBA" w:rsidP="007506FC">
      <w:pPr>
        <w:pStyle w:val="a3"/>
        <w:numPr>
          <w:ilvl w:val="0"/>
          <w:numId w:val="26"/>
        </w:numPr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физическое развитие</w:t>
      </w: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–  «Формирование начальных представлений о здоровом образе жизни», «Физическая культура».</w:t>
      </w:r>
    </w:p>
    <w:p w:rsidR="00A54CBA" w:rsidRPr="002B14FE" w:rsidRDefault="00A54CBA" w:rsidP="007506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определено время на реализацию Программы в процессе непрерывной образовательной деятельности.</w:t>
      </w:r>
    </w:p>
    <w:p w:rsidR="00A54CBA" w:rsidRPr="002B14F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Длительность  непрерывной образовательной деятельности для детей   от 2 до 3 лет не превышает 10 мин. Образовательная деятельность осуществляется в первую и вторую половину дня.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Продолжительность непрерывной образовательной деятельности для детей:  </w:t>
      </w:r>
    </w:p>
    <w:p w:rsidR="00230652" w:rsidRPr="00230652" w:rsidRDefault="00230652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в</w:t>
      </w:r>
      <w:r w:rsidRPr="002306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торая группа раннего развития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(от 2 до 3 лет) – не более 10 минут;</w:t>
      </w:r>
    </w:p>
    <w:p w:rsidR="00A54CBA" w:rsidRPr="002B14F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 2 младшей группе (от 3 до 4 лет) – не более 15 минут;</w:t>
      </w:r>
    </w:p>
    <w:p w:rsidR="00A54CBA" w:rsidRPr="002B14F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 в средней группе (от 4 до 5 лет) – не более 20 минут;</w:t>
      </w:r>
    </w:p>
    <w:p w:rsidR="00A54CBA" w:rsidRPr="002B14F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 в старшей группе (от 5 до 6 лет)– не более 25 минут;</w:t>
      </w:r>
    </w:p>
    <w:p w:rsidR="00A54CBA" w:rsidRPr="002B14F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- в подготовительной группе (от 6 до 7 лет) – не более 30 минут.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допустимы объем образовательной нагрузки в первой половине дня  не превышает:</w:t>
      </w:r>
    </w:p>
    <w:p w:rsidR="00230652" w:rsidRPr="002B14FE" w:rsidRDefault="00230652" w:rsidP="0023065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в</w:t>
      </w:r>
      <w:r w:rsidRPr="002306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торая группа раннего развития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(от 2 до 3 лет) – 20 мин;</w:t>
      </w:r>
    </w:p>
    <w:p w:rsidR="00A54CBA" w:rsidRPr="002B14F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-во 2 младшей группе (от 3 до 4 лет) – 30 мин;</w:t>
      </w:r>
    </w:p>
    <w:p w:rsidR="00A54CBA" w:rsidRPr="002B14F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средней группе (от 4 до 5 лет) – 40 мин;</w:t>
      </w:r>
    </w:p>
    <w:p w:rsidR="00A54CBA" w:rsidRPr="002B14F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старшей группе (от 5 до 6 лет) – 45 мин;</w:t>
      </w:r>
    </w:p>
    <w:p w:rsidR="00A54CBA" w:rsidRPr="002B14F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подготовительной группе (от 6 до 7 лет) – 1, 5 часа.</w:t>
      </w:r>
    </w:p>
    <w:p w:rsidR="00A54CBA" w:rsidRPr="002B14F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  непрерывной образовательной деятельности проводится физкультурная минутка. Перерывы между периодами   непрерывной образовательной деятельности - не менее 10 минут.</w:t>
      </w:r>
    </w:p>
    <w:p w:rsidR="00A54CBA" w:rsidRPr="002B14F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 с детьми старшего дошкольного возраста осуществляться во второй половине дня после дневного сна, ее продолжительность составляет не более 25-30 минут в день.</w:t>
      </w:r>
    </w:p>
    <w:p w:rsidR="00A54CBA" w:rsidRPr="002B14FE" w:rsidRDefault="00A54CBA" w:rsidP="007506FC">
      <w:pPr>
        <w:shd w:val="clear" w:color="auto" w:fill="FFFFFF"/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Образовательная деятельность, требующая повышенной познавательной активности и умственного напряжения детей</w:t>
      </w:r>
      <w:r w:rsidRPr="002B14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организуется в первую половину дня. Для профилактики утомления детей  образовательная деятельность сочетается с занятиями по физическому развитию и музыкальной деятельностью.</w:t>
      </w:r>
    </w:p>
    <w:p w:rsidR="00A54CBA" w:rsidRPr="002B14FE" w:rsidRDefault="00A54CBA" w:rsidP="007506FC">
      <w:pPr>
        <w:shd w:val="clear" w:color="auto" w:fill="FFFFFF"/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третьего года жизни занятии по физическому развитию осуществляется по подгруппам 3 раза в неделю в групповом помещении или в физкультурном зале.</w:t>
      </w:r>
    </w:p>
    <w:p w:rsidR="00A54CBA" w:rsidRPr="002B14FE" w:rsidRDefault="00A54CBA" w:rsidP="007506FC">
      <w:pPr>
        <w:shd w:val="clear" w:color="auto" w:fill="FFFFFF"/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Занятия по физическому развитию для детей в возрасте от 3 до 7 лет организуются не менее 3 раз в неделю. Один раз в неделю для детей 5-7 лет занятия по физическому развитию проводятся на открытом воздухе.</w:t>
      </w:r>
    </w:p>
    <w:p w:rsidR="00A54CBA" w:rsidRPr="002B14FE" w:rsidRDefault="00A54CBA" w:rsidP="007506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летний период образовательная деятельность по физическому развитию проводится на открытом воздухе. </w:t>
      </w: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5415" w:rsidRPr="002B14FE" w:rsidRDefault="00B05415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4A02" w:rsidRPr="002B14FE" w:rsidRDefault="00DE4A02" w:rsidP="00B05415">
      <w:pPr>
        <w:shd w:val="clear" w:color="auto" w:fill="FFFFFF"/>
        <w:tabs>
          <w:tab w:val="left" w:pos="84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5AD4" w:rsidRDefault="00395AD4" w:rsidP="00230652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5AD4" w:rsidRDefault="00395AD4" w:rsidP="00230652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5AD4" w:rsidRDefault="00395AD4" w:rsidP="00230652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5AD4" w:rsidRDefault="00395AD4" w:rsidP="00230652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5AD4" w:rsidRDefault="00395AD4" w:rsidP="00230652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5AD4" w:rsidRDefault="00395AD4" w:rsidP="00230652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5AD4" w:rsidRDefault="00395AD4" w:rsidP="00230652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5AD4" w:rsidRDefault="00395AD4" w:rsidP="00230652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5AD4" w:rsidRDefault="00395AD4" w:rsidP="00230652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4CBA" w:rsidRPr="002B14FE" w:rsidRDefault="00A54CBA" w:rsidP="00230652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Объем образовательной деятельности</w:t>
      </w:r>
    </w:p>
    <w:p w:rsidR="00A54CBA" w:rsidRPr="002B14FE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холодный период года</w:t>
      </w:r>
    </w:p>
    <w:p w:rsidR="00A54CBA" w:rsidRPr="002B14FE" w:rsidRDefault="00A54CBA" w:rsidP="00AE0A8B">
      <w:pPr>
        <w:pStyle w:val="af0"/>
        <w:rPr>
          <w:color w:val="000000" w:themeColor="text1"/>
        </w:rPr>
      </w:pPr>
      <w:r w:rsidRPr="002B14FE">
        <w:rPr>
          <w:color w:val="000000" w:themeColor="text1"/>
        </w:rPr>
        <w:tab/>
      </w: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644"/>
        <w:gridCol w:w="1339"/>
        <w:gridCol w:w="1275"/>
        <w:gridCol w:w="283"/>
        <w:gridCol w:w="994"/>
        <w:gridCol w:w="345"/>
        <w:gridCol w:w="933"/>
        <w:gridCol w:w="1418"/>
        <w:gridCol w:w="1417"/>
      </w:tblGrid>
      <w:tr w:rsidR="00A54CBA" w:rsidRPr="002B14FE">
        <w:trPr>
          <w:trHeight w:val="160"/>
        </w:trPr>
        <w:tc>
          <w:tcPr>
            <w:tcW w:w="1984" w:type="dxa"/>
            <w:vMerge w:val="restart"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Направления развития (образовательные области)</w:t>
            </w:r>
          </w:p>
        </w:tc>
        <w:tc>
          <w:tcPr>
            <w:tcW w:w="1983" w:type="dxa"/>
            <w:gridSpan w:val="2"/>
            <w:vMerge w:val="restart"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деятельность</w:t>
            </w:r>
          </w:p>
        </w:tc>
        <w:tc>
          <w:tcPr>
            <w:tcW w:w="6665" w:type="dxa"/>
            <w:gridSpan w:val="7"/>
          </w:tcPr>
          <w:p w:rsidR="00A54CBA" w:rsidRPr="002B14FE" w:rsidRDefault="00A54CBA" w:rsidP="007E4E7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Объем времени</w:t>
            </w:r>
          </w:p>
        </w:tc>
      </w:tr>
      <w:tr w:rsidR="00A54CBA" w:rsidRPr="002B14FE">
        <w:trPr>
          <w:trHeight w:val="1084"/>
        </w:trPr>
        <w:tc>
          <w:tcPr>
            <w:tcW w:w="1984" w:type="dxa"/>
            <w:vMerge/>
          </w:tcPr>
          <w:p w:rsidR="00A54CBA" w:rsidRPr="002B14FE" w:rsidRDefault="00A54CBA" w:rsidP="007E4E7A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652" w:rsidRPr="00230652" w:rsidRDefault="00230652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306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вторая группа раннего развития</w:t>
            </w:r>
          </w:p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2-3года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мл. гр</w:t>
            </w:r>
          </w:p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средняя гр.</w:t>
            </w:r>
          </w:p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Старшая гр</w:t>
            </w:r>
          </w:p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Подгот. гр</w:t>
            </w:r>
          </w:p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A54CBA" w:rsidRPr="002B14FE">
        <w:trPr>
          <w:trHeight w:val="1215"/>
        </w:trPr>
        <w:tc>
          <w:tcPr>
            <w:tcW w:w="1984" w:type="dxa"/>
            <w:vMerge w:val="restart"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Социально-коммуникативное развитие</w:t>
            </w:r>
          </w:p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A54CBA" w:rsidRPr="002B14FE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социализация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4CBA" w:rsidRPr="002B14FE" w:rsidRDefault="00A54CBA" w:rsidP="009E5F6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9E5F6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25 мин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30 мин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4CBA" w:rsidRPr="002B14FE">
        <w:trPr>
          <w:trHeight w:val="855"/>
        </w:trPr>
        <w:tc>
          <w:tcPr>
            <w:tcW w:w="1984" w:type="dxa"/>
            <w:vMerge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CBA" w:rsidRPr="002B14FE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формирование основ безопасности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 25 мин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30 мин</w:t>
            </w:r>
          </w:p>
        </w:tc>
      </w:tr>
      <w:tr w:rsidR="00A54CBA" w:rsidRPr="002B14FE">
        <w:trPr>
          <w:trHeight w:val="567"/>
        </w:trPr>
        <w:tc>
          <w:tcPr>
            <w:tcW w:w="1984" w:type="dxa"/>
            <w:vMerge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A54CBA" w:rsidRPr="002B14FE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трудовое воспитание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</w:tr>
      <w:tr w:rsidR="00A54CBA" w:rsidRPr="002B14FE">
        <w:trPr>
          <w:trHeight w:val="803"/>
        </w:trPr>
        <w:tc>
          <w:tcPr>
            <w:tcW w:w="1984" w:type="dxa"/>
            <w:vMerge w:val="restart"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Познавательное развитие</w:t>
            </w:r>
          </w:p>
        </w:tc>
        <w:tc>
          <w:tcPr>
            <w:tcW w:w="1983" w:type="dxa"/>
            <w:gridSpan w:val="2"/>
          </w:tcPr>
          <w:p w:rsidR="00A54CBA" w:rsidRPr="002B14FE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сенсорика/ ФЭМП</w:t>
            </w:r>
          </w:p>
        </w:tc>
        <w:tc>
          <w:tcPr>
            <w:tcW w:w="1558" w:type="dxa"/>
            <w:gridSpan w:val="2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  <w:tc>
          <w:tcPr>
            <w:tcW w:w="994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15 мин</w:t>
            </w:r>
          </w:p>
        </w:tc>
        <w:tc>
          <w:tcPr>
            <w:tcW w:w="1278" w:type="dxa"/>
            <w:gridSpan w:val="2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  <w:tc>
          <w:tcPr>
            <w:tcW w:w="1418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25 мин</w:t>
            </w:r>
          </w:p>
        </w:tc>
        <w:tc>
          <w:tcPr>
            <w:tcW w:w="1417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раза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60 мин</w:t>
            </w:r>
          </w:p>
        </w:tc>
      </w:tr>
      <w:tr w:rsidR="00A54CBA" w:rsidRPr="002B14FE">
        <w:trPr>
          <w:trHeight w:val="876"/>
        </w:trPr>
        <w:tc>
          <w:tcPr>
            <w:tcW w:w="1984" w:type="dxa"/>
            <w:vMerge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ознакомление с миром природы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A54CBA" w:rsidRPr="002B14FE" w:rsidRDefault="00A54CBA" w:rsidP="009E5F6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9E5F6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15 мин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 xml:space="preserve">25 мин 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30 мин</w:t>
            </w:r>
          </w:p>
        </w:tc>
      </w:tr>
      <w:tr w:rsidR="00A54CBA" w:rsidRPr="002B14FE">
        <w:trPr>
          <w:trHeight w:val="934"/>
        </w:trPr>
        <w:tc>
          <w:tcPr>
            <w:tcW w:w="1984" w:type="dxa"/>
            <w:vMerge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развитие познавательной исследовательской деятельности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осуществляется в совместной  и самостоятельной деятельности, при  проведении режимных моментов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4CBA" w:rsidRPr="002B14FE">
        <w:trPr>
          <w:trHeight w:val="4224"/>
        </w:trPr>
        <w:tc>
          <w:tcPr>
            <w:tcW w:w="1984" w:type="dxa"/>
            <w:vMerge w:val="restart"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парциальная программа « Я - Оренбуржец»</w:t>
            </w:r>
          </w:p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 xml:space="preserve">30 мин во второй половине дня, а также 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в совместной  и самостоятельной деятельности, при  проведении режимных моментов</w:t>
            </w:r>
          </w:p>
        </w:tc>
      </w:tr>
      <w:tr w:rsidR="00A54CBA" w:rsidRPr="002B14FE" w:rsidTr="00230652">
        <w:trPr>
          <w:trHeight w:val="111"/>
        </w:trPr>
        <w:tc>
          <w:tcPr>
            <w:tcW w:w="1984" w:type="dxa"/>
            <w:vMerge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4CBA" w:rsidRPr="002B14FE">
        <w:trPr>
          <w:trHeight w:val="160"/>
        </w:trPr>
        <w:tc>
          <w:tcPr>
            <w:tcW w:w="1984" w:type="dxa"/>
            <w:vMerge w:val="restart"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Речевое развитие</w:t>
            </w:r>
          </w:p>
        </w:tc>
        <w:tc>
          <w:tcPr>
            <w:tcW w:w="1983" w:type="dxa"/>
            <w:gridSpan w:val="2"/>
          </w:tcPr>
          <w:p w:rsidR="00A54CBA" w:rsidRPr="002B14FE" w:rsidRDefault="00A54CBA" w:rsidP="00024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развитие речи </w:t>
            </w:r>
          </w:p>
        </w:tc>
        <w:tc>
          <w:tcPr>
            <w:tcW w:w="1558" w:type="dxa"/>
            <w:gridSpan w:val="2"/>
          </w:tcPr>
          <w:p w:rsidR="00A54CBA" w:rsidRPr="002B14FE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раз в неделю 20 мин</w:t>
            </w:r>
          </w:p>
        </w:tc>
        <w:tc>
          <w:tcPr>
            <w:tcW w:w="1339" w:type="dxa"/>
            <w:gridSpan w:val="2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15 мин</w:t>
            </w:r>
          </w:p>
        </w:tc>
        <w:tc>
          <w:tcPr>
            <w:tcW w:w="933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  <w:tc>
          <w:tcPr>
            <w:tcW w:w="1418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45 мин</w:t>
            </w:r>
          </w:p>
        </w:tc>
        <w:tc>
          <w:tcPr>
            <w:tcW w:w="1417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60 мин</w:t>
            </w:r>
          </w:p>
        </w:tc>
      </w:tr>
      <w:tr w:rsidR="00A54CBA" w:rsidRPr="002B14FE">
        <w:trPr>
          <w:trHeight w:val="1005"/>
        </w:trPr>
        <w:tc>
          <w:tcPr>
            <w:tcW w:w="1984" w:type="dxa"/>
            <w:vMerge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A54CBA" w:rsidRPr="002B14FE" w:rsidRDefault="00A54CBA" w:rsidP="00024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обучение грамоте</w:t>
            </w:r>
          </w:p>
          <w:p w:rsidR="00A54CBA" w:rsidRPr="002B14FE" w:rsidRDefault="00A54CBA" w:rsidP="00024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5248" w:type="dxa"/>
            <w:gridSpan w:val="6"/>
            <w:tcBorders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30 мин</w:t>
            </w:r>
          </w:p>
        </w:tc>
      </w:tr>
      <w:tr w:rsidR="00A54CBA" w:rsidRPr="002B14FE">
        <w:trPr>
          <w:trHeight w:val="1140"/>
        </w:trPr>
        <w:tc>
          <w:tcPr>
            <w:tcW w:w="1984" w:type="dxa"/>
            <w:vMerge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чтение   художественной литературы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</w:tr>
      <w:tr w:rsidR="00A54CBA" w:rsidRPr="002B14FE">
        <w:trPr>
          <w:trHeight w:val="810"/>
        </w:trPr>
        <w:tc>
          <w:tcPr>
            <w:tcW w:w="1984" w:type="dxa"/>
            <w:vMerge w:val="restart"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Художественно-</w:t>
            </w: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эстетическое развитие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54CBA" w:rsidRPr="002B14FE" w:rsidRDefault="00A54CBA" w:rsidP="00024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lastRenderedPageBreak/>
              <w:t>Изобразительная деятельность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4CBA" w:rsidRPr="002B14FE" w:rsidRDefault="00A54CBA" w:rsidP="000249BA">
            <w:pPr>
              <w:spacing w:after="0" w:line="240" w:lineRule="auto"/>
              <w:ind w:left="132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рисование</w:t>
            </w:r>
          </w:p>
        </w:tc>
        <w:tc>
          <w:tcPr>
            <w:tcW w:w="1558" w:type="dxa"/>
            <w:gridSpan w:val="2"/>
            <w:vMerge w:val="restart"/>
          </w:tcPr>
          <w:p w:rsidR="00A54CBA" w:rsidRPr="002B14FE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  <w:tc>
          <w:tcPr>
            <w:tcW w:w="1339" w:type="dxa"/>
            <w:gridSpan w:val="2"/>
            <w:vMerge w:val="restart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15 мин</w:t>
            </w:r>
          </w:p>
        </w:tc>
        <w:tc>
          <w:tcPr>
            <w:tcW w:w="933" w:type="dxa"/>
            <w:vMerge w:val="restart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25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30 мин</w:t>
            </w:r>
          </w:p>
        </w:tc>
      </w:tr>
      <w:tr w:rsidR="00A54CBA" w:rsidRPr="002B14FE">
        <w:trPr>
          <w:trHeight w:val="2030"/>
        </w:trPr>
        <w:tc>
          <w:tcPr>
            <w:tcW w:w="1984" w:type="dxa"/>
            <w:vMerge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54CBA" w:rsidRPr="002B14FE" w:rsidRDefault="00A54CBA" w:rsidP="00024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</w:tcPr>
          <w:p w:rsidR="00A54CBA" w:rsidRPr="002B14FE" w:rsidRDefault="00A54CBA" w:rsidP="000249BA">
            <w:pPr>
              <w:spacing w:after="0" w:line="240" w:lineRule="auto"/>
              <w:ind w:left="132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558" w:type="dxa"/>
            <w:gridSpan w:val="2"/>
            <w:vMerge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gridSpan w:val="2"/>
            <w:vMerge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 осуществляется в совместной  и самостоятельной деятельности, при  проведении режимных моментов</w:t>
            </w:r>
          </w:p>
        </w:tc>
      </w:tr>
      <w:tr w:rsidR="00A54CBA" w:rsidRPr="002B14FE">
        <w:trPr>
          <w:trHeight w:val="160"/>
        </w:trPr>
        <w:tc>
          <w:tcPr>
            <w:tcW w:w="1984" w:type="dxa"/>
            <w:vMerge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A54CBA" w:rsidRPr="002B14FE" w:rsidRDefault="00A54CBA" w:rsidP="00024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54CBA" w:rsidRPr="002B14FE" w:rsidRDefault="00A54CBA" w:rsidP="000249BA">
            <w:pPr>
              <w:spacing w:after="0" w:line="240" w:lineRule="auto"/>
              <w:ind w:left="507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лепка</w:t>
            </w:r>
          </w:p>
        </w:tc>
        <w:tc>
          <w:tcPr>
            <w:tcW w:w="1558" w:type="dxa"/>
            <w:gridSpan w:val="2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  <w:tc>
          <w:tcPr>
            <w:tcW w:w="1339" w:type="dxa"/>
            <w:gridSpan w:val="2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недели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15 мин</w:t>
            </w:r>
          </w:p>
        </w:tc>
        <w:tc>
          <w:tcPr>
            <w:tcW w:w="933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 xml:space="preserve"> 2 недели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  <w:tc>
          <w:tcPr>
            <w:tcW w:w="1418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недели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25 мин</w:t>
            </w:r>
          </w:p>
        </w:tc>
        <w:tc>
          <w:tcPr>
            <w:tcW w:w="1417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 xml:space="preserve">2 недели 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30 мин</w:t>
            </w:r>
          </w:p>
        </w:tc>
      </w:tr>
      <w:tr w:rsidR="00A54CBA" w:rsidRPr="002B14FE">
        <w:trPr>
          <w:trHeight w:val="160"/>
        </w:trPr>
        <w:tc>
          <w:tcPr>
            <w:tcW w:w="1984" w:type="dxa"/>
            <w:vMerge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A54CBA" w:rsidRPr="002B14FE" w:rsidRDefault="00A54CBA" w:rsidP="00024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54CBA" w:rsidRPr="002B14FE" w:rsidRDefault="00A54CBA" w:rsidP="00024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аппликация</w:t>
            </w:r>
          </w:p>
        </w:tc>
        <w:tc>
          <w:tcPr>
            <w:tcW w:w="1558" w:type="dxa"/>
            <w:gridSpan w:val="2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9" w:type="dxa"/>
            <w:gridSpan w:val="2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недели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15 мин</w:t>
            </w:r>
          </w:p>
        </w:tc>
        <w:tc>
          <w:tcPr>
            <w:tcW w:w="933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 xml:space="preserve"> 2 недели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  <w:tc>
          <w:tcPr>
            <w:tcW w:w="1418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недели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25 мин</w:t>
            </w:r>
          </w:p>
        </w:tc>
        <w:tc>
          <w:tcPr>
            <w:tcW w:w="1417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 xml:space="preserve">2 недели 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30 мин</w:t>
            </w:r>
          </w:p>
        </w:tc>
      </w:tr>
      <w:tr w:rsidR="00A54CBA" w:rsidRPr="002B14FE">
        <w:trPr>
          <w:trHeight w:val="160"/>
        </w:trPr>
        <w:tc>
          <w:tcPr>
            <w:tcW w:w="1984" w:type="dxa"/>
            <w:vMerge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конструктивно модельная деятельность</w:t>
            </w:r>
          </w:p>
        </w:tc>
        <w:tc>
          <w:tcPr>
            <w:tcW w:w="6665" w:type="dxa"/>
            <w:gridSpan w:val="7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</w:tr>
      <w:tr w:rsidR="00A54CBA" w:rsidRPr="002B14FE">
        <w:trPr>
          <w:trHeight w:val="160"/>
        </w:trPr>
        <w:tc>
          <w:tcPr>
            <w:tcW w:w="1984" w:type="dxa"/>
            <w:vMerge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Музыкальная деятельность</w:t>
            </w:r>
          </w:p>
        </w:tc>
        <w:tc>
          <w:tcPr>
            <w:tcW w:w="1558" w:type="dxa"/>
            <w:gridSpan w:val="2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раза в неделю 20мин</w:t>
            </w:r>
          </w:p>
        </w:tc>
        <w:tc>
          <w:tcPr>
            <w:tcW w:w="1339" w:type="dxa"/>
            <w:gridSpan w:val="2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раза в неделю 30мин</w:t>
            </w:r>
          </w:p>
        </w:tc>
        <w:tc>
          <w:tcPr>
            <w:tcW w:w="933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раза в неделю 40мин</w:t>
            </w:r>
          </w:p>
        </w:tc>
        <w:tc>
          <w:tcPr>
            <w:tcW w:w="1418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раза в неделю 50мин</w:t>
            </w:r>
          </w:p>
        </w:tc>
        <w:tc>
          <w:tcPr>
            <w:tcW w:w="1417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раза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60 мин</w:t>
            </w:r>
          </w:p>
        </w:tc>
      </w:tr>
      <w:tr w:rsidR="00A54CBA" w:rsidRPr="002B14FE">
        <w:trPr>
          <w:trHeight w:val="160"/>
        </w:trPr>
        <w:tc>
          <w:tcPr>
            <w:tcW w:w="1984" w:type="dxa"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парциальная программа</w:t>
            </w:r>
          </w:p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«Теремок»</w:t>
            </w:r>
          </w:p>
        </w:tc>
        <w:tc>
          <w:tcPr>
            <w:tcW w:w="3830" w:type="dxa"/>
            <w:gridSpan w:val="5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  <w:tc>
          <w:tcPr>
            <w:tcW w:w="1418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25 мин во второй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 xml:space="preserve">половине дня, а также 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в совместной  и самостоятельной деятельности, при  проведении режимных моментов</w:t>
            </w:r>
          </w:p>
        </w:tc>
        <w:tc>
          <w:tcPr>
            <w:tcW w:w="1417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4CBA" w:rsidRPr="002B14FE">
        <w:trPr>
          <w:trHeight w:val="1412"/>
        </w:trPr>
        <w:tc>
          <w:tcPr>
            <w:tcW w:w="1984" w:type="dxa"/>
            <w:vMerge w:val="restart"/>
          </w:tcPr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54CBA" w:rsidRPr="002B14FE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Физическое развитие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формирование начальных представлений о здоровом образе жизни</w:t>
            </w:r>
          </w:p>
        </w:tc>
        <w:tc>
          <w:tcPr>
            <w:tcW w:w="6665" w:type="dxa"/>
            <w:gridSpan w:val="7"/>
            <w:tcBorders>
              <w:bottom w:val="single" w:sz="4" w:space="0" w:color="auto"/>
            </w:tcBorders>
          </w:tcPr>
          <w:p w:rsidR="00A54CBA" w:rsidRPr="002B14FE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</w:tr>
      <w:tr w:rsidR="00A54CBA" w:rsidRPr="002B14FE">
        <w:trPr>
          <w:trHeight w:val="1046"/>
        </w:trPr>
        <w:tc>
          <w:tcPr>
            <w:tcW w:w="1984" w:type="dxa"/>
            <w:vMerge/>
          </w:tcPr>
          <w:p w:rsidR="00A54CBA" w:rsidRPr="002B14FE" w:rsidRDefault="00A54CBA" w:rsidP="007E4E7A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занятия по</w:t>
            </w:r>
          </w:p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физ.развитию в помещении</w:t>
            </w:r>
          </w:p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3 раза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30мин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3 раза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45мин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3 раза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60мин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раз в неделю 50мин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50 мин</w:t>
            </w:r>
          </w:p>
        </w:tc>
      </w:tr>
      <w:tr w:rsidR="00A54CBA" w:rsidRPr="002B14FE">
        <w:trPr>
          <w:trHeight w:val="160"/>
        </w:trPr>
        <w:tc>
          <w:tcPr>
            <w:tcW w:w="1984" w:type="dxa"/>
            <w:vMerge/>
          </w:tcPr>
          <w:p w:rsidR="00A54CBA" w:rsidRPr="002B14FE" w:rsidRDefault="00A54CBA" w:rsidP="007E4E7A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занятия по</w:t>
            </w:r>
          </w:p>
          <w:p w:rsidR="00A54CBA" w:rsidRPr="002B14FE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физ.развитию  на прогулке</w:t>
            </w:r>
          </w:p>
        </w:tc>
        <w:tc>
          <w:tcPr>
            <w:tcW w:w="1558" w:type="dxa"/>
            <w:gridSpan w:val="2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9" w:type="dxa"/>
            <w:gridSpan w:val="2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3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25 мин</w:t>
            </w:r>
          </w:p>
        </w:tc>
        <w:tc>
          <w:tcPr>
            <w:tcW w:w="1417" w:type="dxa"/>
          </w:tcPr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  <w:p w:rsidR="00A54CBA" w:rsidRPr="002B14FE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</w:rPr>
              <w:t>30 мин</w:t>
            </w:r>
          </w:p>
        </w:tc>
      </w:tr>
    </w:tbl>
    <w:p w:rsidR="00A54CBA" w:rsidRPr="002B14FE" w:rsidRDefault="00A54CBA" w:rsidP="00AE0A8B">
      <w:pPr>
        <w:pStyle w:val="af0"/>
        <w:rPr>
          <w:color w:val="000000" w:themeColor="text1"/>
        </w:rPr>
      </w:pPr>
    </w:p>
    <w:p w:rsidR="00A54CBA" w:rsidRPr="002B14FE" w:rsidRDefault="00A54CBA" w:rsidP="00AE0A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Задачи образовательных областей реализуются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– как сквозных механизмов развития ребенка).</w:t>
      </w:r>
    </w:p>
    <w:p w:rsidR="00A54CBA" w:rsidRPr="002B14FE" w:rsidRDefault="00A54CBA" w:rsidP="00AE0A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 При организации закаливания реализуются основные гигиенические принципы – постепенность, систематичность, комплексность и учет индивидуальных особенностей ребенка.</w:t>
      </w:r>
    </w:p>
    <w:p w:rsidR="00A54CBA" w:rsidRPr="002B14FE" w:rsidRDefault="00A54CBA" w:rsidP="00AE0A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дошкольном учреждении работают специалисты – музыкальные руководители,  педагог-психолог, инструктор по физической культуре, педагог дополнительного образования. В первой и второй младшей группах ОД, кроме музыкальной деятельности, проводится воспитателями. </w:t>
      </w:r>
    </w:p>
    <w:p w:rsidR="00A54CBA" w:rsidRPr="002B14FE" w:rsidRDefault="00A54CBA" w:rsidP="00AE0A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Педагог-психолог работает с детьми от 3 до 7 лет, в индивидуальном режиме в свободное от образовательной деятельности время и во вторую половину дня. Коррекционно-развивающая образовательная деятельность педагога-психолога не входит в расписание ОД, так как малая коррекционная группа формируется на основе диагностики, по заявкам родителей и педагогов групп. Количество ОД и состав групп определяются по потребности. ОД проводится малыми подгруппами и </w:t>
      </w: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индивидуально, и выводятся за пределы учебного плана. Подгруппы формируются на основе анализа диагностических данных, на основе сходства проблем. ОД педагога-психолога направлена на развитие эмоционально-волевой сферы детей и совершенствование адаптационных механизмов.</w:t>
      </w:r>
    </w:p>
    <w:p w:rsidR="00A54CBA" w:rsidRPr="002B14FE" w:rsidRDefault="00A54CBA" w:rsidP="00B1032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Часть программы, формируемая участниками образовательных отношений, реализуется через:</w:t>
      </w:r>
    </w:p>
    <w:p w:rsidR="00A54CBA" w:rsidRPr="002B14FE" w:rsidRDefault="00A54CBA" w:rsidP="00E54A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образовательную программу «Теремок» в первой младшей группе во второй младшей и средней группах осуществляется в совместной и самостоятельной деятельности, при проведении режимных моментов, в старшей группе во второй половине дня 1 раз в неделю 25 минут, а также  в совместной  и самостоятельной  деятельности, при  проведении режимных моментов; </w:t>
      </w:r>
    </w:p>
    <w:p w:rsidR="00A54CBA" w:rsidRPr="00230652" w:rsidRDefault="00A54CBA" w:rsidP="00230652">
      <w:pPr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образовательную программу «Я – Оренбуржец» в подготовительной группе  во </w:t>
      </w:r>
      <w:r w:rsidR="00230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первой </w:t>
      </w:r>
      <w:r w:rsidRPr="002B14FE">
        <w:rPr>
          <w:rFonts w:ascii="Times New Roman" w:hAnsi="Times New Roman" w:cs="Times New Roman"/>
          <w:color w:val="000000" w:themeColor="text1"/>
          <w:sz w:val="28"/>
          <w:szCs w:val="28"/>
        </w:rPr>
        <w:t>половине дня 1 раз в неделю 30 минут, а также  в совместной  и самостоятельной  деятельности, при  проведении режимных моментов;</w:t>
      </w:r>
    </w:p>
    <w:p w:rsidR="00A54CBA" w:rsidRPr="002B14FE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54CBA" w:rsidRPr="002B14FE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05415" w:rsidRDefault="00B05415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Pr="00E0140A" w:rsidRDefault="00230652" w:rsidP="00230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Режим дня  МБДОУ «Детский сад с. Адамовка»</w:t>
      </w:r>
    </w:p>
    <w:p w:rsidR="00230652" w:rsidRPr="00E0140A" w:rsidRDefault="00230652" w:rsidP="00230652">
      <w:pPr>
        <w:tabs>
          <w:tab w:val="center" w:pos="4818"/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40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30652" w:rsidRDefault="00230652" w:rsidP="00230652">
      <w:pPr>
        <w:tabs>
          <w:tab w:val="left" w:pos="3315"/>
          <w:tab w:val="center" w:pos="4818"/>
          <w:tab w:val="center" w:pos="5130"/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дня (холодный период)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0"/>
        <w:gridCol w:w="1694"/>
        <w:gridCol w:w="1546"/>
        <w:gridCol w:w="1620"/>
        <w:gridCol w:w="1440"/>
        <w:gridCol w:w="1631"/>
      </w:tblGrid>
      <w:tr w:rsidR="00230652" w:rsidTr="00230652">
        <w:trPr>
          <w:trHeight w:hRule="exact" w:val="1189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Режимные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 xml:space="preserve">периоды                 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Группа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1C41F9" w:rsidRDefault="00230652" w:rsidP="00230652">
            <w:pPr>
              <w:shd w:val="clear" w:color="auto" w:fill="FFFFFF"/>
              <w:spacing w:after="0" w:line="276" w:lineRule="exact"/>
              <w:ind w:left="65" w:righ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1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Вторая группа раннего развития (2-3 лет)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1C41F9" w:rsidRDefault="00230652" w:rsidP="00230652">
            <w:pPr>
              <w:shd w:val="clear" w:color="auto" w:fill="FFFFFF"/>
              <w:spacing w:after="0" w:line="274" w:lineRule="exact"/>
              <w:ind w:left="46" w:right="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1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Младшая группа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74" w:lineRule="exact"/>
              <w:ind w:right="1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Средняя</w:t>
            </w:r>
          </w:p>
          <w:p w:rsidR="00230652" w:rsidRPr="000B5955" w:rsidRDefault="00230652" w:rsidP="00230652">
            <w:pPr>
              <w:shd w:val="clear" w:color="auto" w:fill="FFFFFF"/>
              <w:spacing w:after="0" w:line="274" w:lineRule="exact"/>
              <w:ind w:right="1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74" w:lineRule="exact"/>
              <w:ind w:left="142" w:righ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74" w:lineRule="exact"/>
              <w:ind w:left="142" w:righ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Подготовительная группа</w:t>
            </w:r>
          </w:p>
        </w:tc>
      </w:tr>
      <w:tr w:rsidR="00230652" w:rsidTr="00230652">
        <w:trPr>
          <w:trHeight w:hRule="exact" w:val="89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Прием, осмотр, игры, самостоятельная деятельность, чтение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8.30-8.45</w:t>
            </w:r>
          </w:p>
        </w:tc>
      </w:tr>
      <w:tr w:rsidR="00230652" w:rsidTr="00230652">
        <w:trPr>
          <w:trHeight w:hRule="exact" w:val="422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Утренняя гимнастика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8.45-8.55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8.45-8.55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8.45-8.55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8.45-8.55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8.45-8.55</w:t>
            </w:r>
          </w:p>
        </w:tc>
      </w:tr>
      <w:tr w:rsidR="00230652" w:rsidTr="00230652">
        <w:trPr>
          <w:trHeight w:hRule="exact" w:val="81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Подготовка к завтраку, личная гигиена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B595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  <w:p w:rsidR="00230652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  <w:p w:rsidR="00230652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8.55-9.30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8.55-9.30</w:t>
            </w:r>
          </w:p>
        </w:tc>
      </w:tr>
      <w:tr w:rsidR="00230652" w:rsidTr="00230652">
        <w:trPr>
          <w:trHeight w:hRule="exact" w:val="146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Само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стоятельно – игровая </w:t>
            </w:r>
            <w:r w:rsidRPr="000B5955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0652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9.30-10.50</w:t>
            </w:r>
          </w:p>
          <w:p w:rsidR="00230652" w:rsidRPr="000B5955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0652" w:rsidRPr="000B5955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9.30-10.50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9.30-10.50</w:t>
            </w:r>
          </w:p>
        </w:tc>
      </w:tr>
      <w:tr w:rsidR="00230652" w:rsidTr="00230652">
        <w:trPr>
          <w:trHeight w:hRule="exact" w:val="47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Второй завтрак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10.50-10.55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10.50-10.55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10.50-10.55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10.50-10.55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10.50-10.55</w:t>
            </w:r>
          </w:p>
        </w:tc>
      </w:tr>
      <w:tr w:rsidR="00230652" w:rsidTr="00230652">
        <w:trPr>
          <w:trHeight w:hRule="exact" w:val="58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right="7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5955">
              <w:rPr>
                <w:rFonts w:ascii="Times New Roman" w:hAnsi="Times New Roman" w:cs="Times New Roman"/>
                <w:b/>
                <w:bCs/>
              </w:rPr>
              <w:t>прогулке</w:t>
            </w:r>
            <w:r>
              <w:rPr>
                <w:rFonts w:ascii="Times New Roman" w:hAnsi="Times New Roman" w:cs="Times New Roman"/>
                <w:b/>
                <w:bCs/>
              </w:rPr>
              <w:t>. Прогулка.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  <w:r w:rsidRPr="000B59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  <w:r w:rsidRPr="000B59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  <w:r w:rsidRPr="000B59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  <w:r w:rsidRPr="000B59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  <w:r w:rsidRPr="000B59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11.50</w:t>
            </w:r>
          </w:p>
        </w:tc>
      </w:tr>
      <w:tr w:rsidR="00230652" w:rsidTr="00230652">
        <w:trPr>
          <w:trHeight w:hRule="exact" w:val="809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Возвращение с прогулки, личная гигиена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обеду.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11.50-12.00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11.50-12.00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11.50-12.00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11.50-12.00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0"/>
              </w:rPr>
              <w:t>11.50-12.00</w:t>
            </w:r>
          </w:p>
        </w:tc>
      </w:tr>
      <w:tr w:rsidR="00230652" w:rsidTr="00230652">
        <w:trPr>
          <w:trHeight w:hRule="exact" w:val="478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B5955">
              <w:rPr>
                <w:rFonts w:ascii="Times New Roman" w:hAnsi="Times New Roman" w:cs="Times New Roman"/>
                <w:spacing w:val="-10"/>
              </w:rPr>
              <w:t>12.00-12.30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0B5955">
              <w:rPr>
                <w:rFonts w:ascii="Times New Roman" w:hAnsi="Times New Roman" w:cs="Times New Roman"/>
                <w:spacing w:val="-10"/>
              </w:rPr>
              <w:t>12.00-12.30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0B5955">
              <w:rPr>
                <w:rFonts w:ascii="Times New Roman" w:hAnsi="Times New Roman" w:cs="Times New Roman"/>
                <w:spacing w:val="-10"/>
              </w:rPr>
              <w:t>12.00-12.30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B5955">
              <w:rPr>
                <w:rFonts w:ascii="Times New Roman" w:hAnsi="Times New Roman" w:cs="Times New Roman"/>
                <w:spacing w:val="-10"/>
              </w:rPr>
              <w:t>12.00-12.30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B5955">
              <w:rPr>
                <w:rFonts w:ascii="Times New Roman" w:hAnsi="Times New Roman" w:cs="Times New Roman"/>
                <w:spacing w:val="-10"/>
              </w:rPr>
              <w:t>12.00-12.30</w:t>
            </w:r>
          </w:p>
        </w:tc>
      </w:tr>
      <w:tr w:rsidR="00230652" w:rsidTr="00230652">
        <w:trPr>
          <w:trHeight w:hRule="exact" w:val="622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right="85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Подготовка ко сну. </w:t>
            </w:r>
            <w:r w:rsidRPr="000B5955">
              <w:rPr>
                <w:rFonts w:ascii="Times New Roman" w:hAnsi="Times New Roman" w:cs="Times New Roman"/>
                <w:b/>
                <w:bCs/>
              </w:rPr>
              <w:t>Дневной сон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12.30-14.50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12.30-14.50</w:t>
            </w:r>
          </w:p>
        </w:tc>
      </w:tr>
      <w:tr w:rsidR="00230652" w:rsidTr="00230652">
        <w:trPr>
          <w:trHeight w:hRule="exact" w:val="819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  <w:spacing w:val="-2"/>
              </w:rPr>
              <w:t>Постепенный подъем,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закаливание, личная гигиена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14.50-15.00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14.50-15.00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204879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14.50-15.00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14.50-15.00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5"/>
              </w:rPr>
              <w:t>14.50-15.00</w:t>
            </w:r>
          </w:p>
        </w:tc>
      </w:tr>
      <w:tr w:rsidR="00230652" w:rsidTr="00230652">
        <w:trPr>
          <w:trHeight w:hRule="exact" w:val="819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Самостоятельная деятельность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Занятия по подгруппам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15.00-16.05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4"/>
              </w:rPr>
              <w:t>15.00-16.05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tabs>
                <w:tab w:val="center" w:pos="812"/>
              </w:tabs>
              <w:spacing w:after="0"/>
              <w:ind w:left="8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15.00-16.05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15.00-16.05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15.00-16.05</w:t>
            </w:r>
          </w:p>
        </w:tc>
      </w:tr>
      <w:tr w:rsidR="00230652" w:rsidTr="00230652">
        <w:trPr>
          <w:trHeight w:hRule="exact" w:val="626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Подготовка к полднику.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16.05-16.15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16.05-16.15</w:t>
            </w:r>
          </w:p>
        </w:tc>
      </w:tr>
      <w:tr w:rsidR="00230652" w:rsidTr="00230652">
        <w:trPr>
          <w:trHeight w:hRule="exact" w:val="989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деятельность.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Уход домой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5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16.15-16.30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4"/>
              </w:rPr>
              <w:t>16.15-16.30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16.15-16.30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16.15-16.30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16.15-16.30</w:t>
            </w:r>
          </w:p>
        </w:tc>
      </w:tr>
      <w:tr w:rsidR="00230652" w:rsidTr="00230652">
        <w:trPr>
          <w:trHeight w:hRule="exact" w:val="58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0B5955">
              <w:rPr>
                <w:rFonts w:ascii="Times New Roman" w:hAnsi="Times New Roman" w:cs="Times New Roman"/>
                <w:b/>
                <w:bCs/>
                <w:spacing w:val="-2"/>
              </w:rPr>
              <w:t>прогулка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0B5955">
              <w:rPr>
                <w:rFonts w:ascii="Times New Roman" w:hAnsi="Times New Roman" w:cs="Times New Roman"/>
                <w:b/>
                <w:bCs/>
                <w:spacing w:val="-2"/>
              </w:rPr>
              <w:t>сон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45 мин</w:t>
            </w:r>
          </w:p>
          <w:p w:rsidR="00230652" w:rsidRPr="000B5955" w:rsidRDefault="00230652" w:rsidP="00230652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 ч.00 мин.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45 мин</w:t>
            </w:r>
          </w:p>
          <w:p w:rsidR="00230652" w:rsidRPr="000B5955" w:rsidRDefault="00230652" w:rsidP="00230652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 ч.00 мин.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45 мин</w:t>
            </w:r>
          </w:p>
          <w:p w:rsidR="00230652" w:rsidRPr="000B5955" w:rsidRDefault="00230652" w:rsidP="00230652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 ч.00 мин.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45 мин</w:t>
            </w:r>
          </w:p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 ч.00 мин.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45 мин</w:t>
            </w:r>
          </w:p>
          <w:p w:rsidR="00230652" w:rsidRPr="000B5955" w:rsidRDefault="00230652" w:rsidP="00230652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 ч.00 мин.</w:t>
            </w:r>
          </w:p>
        </w:tc>
      </w:tr>
    </w:tbl>
    <w:p w:rsidR="00230652" w:rsidRDefault="00230652" w:rsidP="00230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652" w:rsidRDefault="00230652" w:rsidP="00230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652" w:rsidRDefault="00230652" w:rsidP="00230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Режим дня (теплый период)</w:t>
      </w:r>
    </w:p>
    <w:p w:rsidR="00230652" w:rsidRDefault="00230652" w:rsidP="00230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9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4"/>
        <w:gridCol w:w="1685"/>
        <w:gridCol w:w="1537"/>
        <w:gridCol w:w="1611"/>
        <w:gridCol w:w="1362"/>
        <w:gridCol w:w="1692"/>
      </w:tblGrid>
      <w:tr w:rsidR="00230652" w:rsidRPr="000B5955" w:rsidTr="00230652">
        <w:trPr>
          <w:trHeight w:hRule="exact" w:val="1032"/>
        </w:trPr>
        <w:tc>
          <w:tcPr>
            <w:tcW w:w="2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Режимные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 xml:space="preserve">периоды                 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Группа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76" w:lineRule="exact"/>
              <w:ind w:left="65" w:right="7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Вторая группа раннего развития (2-3 лет)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74" w:lineRule="exact"/>
              <w:ind w:left="46" w:right="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Младшая группа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74" w:lineRule="exact"/>
              <w:ind w:right="1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Средняя</w:t>
            </w:r>
          </w:p>
          <w:p w:rsidR="00230652" w:rsidRPr="000B5955" w:rsidRDefault="00230652" w:rsidP="00230652">
            <w:pPr>
              <w:shd w:val="clear" w:color="auto" w:fill="FFFFFF"/>
              <w:spacing w:after="0" w:line="274" w:lineRule="exact"/>
              <w:ind w:right="1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74" w:lineRule="exact"/>
              <w:ind w:left="142" w:righ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74" w:lineRule="exact"/>
              <w:ind w:left="142" w:righ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Подготовительная группа</w:t>
            </w:r>
          </w:p>
        </w:tc>
      </w:tr>
      <w:tr w:rsidR="00230652" w:rsidRPr="000B5955" w:rsidTr="00230652">
        <w:trPr>
          <w:trHeight w:hRule="exact" w:val="1229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Прием, осмотр, игры, самостоятельная деятельность, чтение Утренняя гимнастика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</w:tr>
      <w:tr w:rsidR="00230652" w:rsidRPr="000B5955" w:rsidTr="00230652">
        <w:trPr>
          <w:trHeight w:hRule="exact" w:val="84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Подготовка к завтраку, личная гигиена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B595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  <w:p w:rsidR="00230652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  <w:p w:rsidR="00230652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</w:tr>
      <w:tr w:rsidR="00230652" w:rsidRPr="000B5955" w:rsidTr="00230652">
        <w:trPr>
          <w:trHeight w:hRule="exact" w:val="1514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Само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стоятельно – игровая </w:t>
            </w:r>
            <w:r w:rsidRPr="000B5955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0652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  <w:p w:rsidR="00230652" w:rsidRPr="000B5955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0652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  <w:p w:rsidR="00230652" w:rsidRPr="000B5955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0652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  <w:p w:rsidR="00230652" w:rsidRPr="000B5955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0652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  <w:p w:rsidR="00230652" w:rsidRPr="000B5955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0652" w:rsidRDefault="00230652" w:rsidP="002306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52" w:rsidRPr="000B5955" w:rsidTr="00230652">
        <w:trPr>
          <w:trHeight w:hRule="exact" w:val="487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Второй завтрак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10.55-11.00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10.55-11.00</w:t>
            </w:r>
          </w:p>
        </w:tc>
      </w:tr>
      <w:tr w:rsidR="00230652" w:rsidRPr="000B5955" w:rsidTr="00230652">
        <w:trPr>
          <w:trHeight w:hRule="exact" w:val="607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right="7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5955">
              <w:rPr>
                <w:rFonts w:ascii="Times New Roman" w:hAnsi="Times New Roman" w:cs="Times New Roman"/>
                <w:b/>
                <w:bCs/>
              </w:rPr>
              <w:t>прогулке</w:t>
            </w:r>
            <w:r>
              <w:rPr>
                <w:rFonts w:ascii="Times New Roman" w:hAnsi="Times New Roman" w:cs="Times New Roman"/>
                <w:b/>
                <w:bCs/>
              </w:rPr>
              <w:t>. Прогулка.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11.00-11.50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11.00-11.50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11.00-11.50</w:t>
            </w:r>
          </w:p>
        </w:tc>
      </w:tr>
      <w:tr w:rsidR="00230652" w:rsidRPr="000B5955" w:rsidTr="00230652">
        <w:trPr>
          <w:trHeight w:hRule="exact" w:val="839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Возвращение с прогулки, личная гигиена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обеду.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11.50-12.00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11.50-12.00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11.50-12.00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11.50-12.00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0"/>
              </w:rPr>
              <w:t>11.50-12.00</w:t>
            </w:r>
          </w:p>
        </w:tc>
      </w:tr>
      <w:tr w:rsidR="00230652" w:rsidRPr="000B5955" w:rsidTr="00230652">
        <w:trPr>
          <w:trHeight w:hRule="exact" w:val="496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lastRenderedPageBreak/>
              <w:t>Обед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B5955">
              <w:rPr>
                <w:rFonts w:ascii="Times New Roman" w:hAnsi="Times New Roman" w:cs="Times New Roman"/>
                <w:spacing w:val="-10"/>
              </w:rPr>
              <w:t>12.00-12.30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0B5955">
              <w:rPr>
                <w:rFonts w:ascii="Times New Roman" w:hAnsi="Times New Roman" w:cs="Times New Roman"/>
                <w:spacing w:val="-10"/>
              </w:rPr>
              <w:t>12.00-12.30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0B5955">
              <w:rPr>
                <w:rFonts w:ascii="Times New Roman" w:hAnsi="Times New Roman" w:cs="Times New Roman"/>
                <w:spacing w:val="-10"/>
              </w:rPr>
              <w:t>12.00-12.30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B5955">
              <w:rPr>
                <w:rFonts w:ascii="Times New Roman" w:hAnsi="Times New Roman" w:cs="Times New Roman"/>
                <w:spacing w:val="-10"/>
              </w:rPr>
              <w:t>12.00-12.30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B5955">
              <w:rPr>
                <w:rFonts w:ascii="Times New Roman" w:hAnsi="Times New Roman" w:cs="Times New Roman"/>
                <w:spacing w:val="-10"/>
              </w:rPr>
              <w:t>12.00-12.30</w:t>
            </w:r>
          </w:p>
        </w:tc>
      </w:tr>
      <w:tr w:rsidR="00230652" w:rsidRPr="000B5955" w:rsidTr="00230652">
        <w:trPr>
          <w:trHeight w:hRule="exact" w:val="645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ind w:right="85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Подготовка ко сну. </w:t>
            </w:r>
            <w:r w:rsidRPr="000B5955">
              <w:rPr>
                <w:rFonts w:ascii="Times New Roman" w:hAnsi="Times New Roman" w:cs="Times New Roman"/>
                <w:b/>
                <w:bCs/>
              </w:rPr>
              <w:t>Дневной сон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12.30-14.50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12.30-14.50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12.30-14.50</w:t>
            </w:r>
          </w:p>
        </w:tc>
      </w:tr>
      <w:tr w:rsidR="00230652" w:rsidRPr="000B5955" w:rsidTr="00230652">
        <w:trPr>
          <w:trHeight w:hRule="exact" w:val="849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  <w:spacing w:val="-2"/>
              </w:rPr>
              <w:t>Постепенный подъем,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закаливание, личная гигиена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14.50-15.00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14.50-15.00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204879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14.50-15.00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14.50-15.00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5"/>
              </w:rPr>
              <w:t>14.50-15.00</w:t>
            </w:r>
          </w:p>
        </w:tc>
      </w:tr>
      <w:tr w:rsidR="00230652" w:rsidRPr="000B5955" w:rsidTr="00230652">
        <w:trPr>
          <w:trHeight w:hRule="exact" w:val="849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Самостоятельная деятельность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Занятия по подгруппам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15.00-15.30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4"/>
              </w:rPr>
              <w:t>15.00-15.30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tabs>
                <w:tab w:val="center" w:pos="812"/>
              </w:tabs>
              <w:spacing w:after="0"/>
              <w:ind w:left="8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15.00-15.30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15.00-15.30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15.00-15.30</w:t>
            </w:r>
          </w:p>
        </w:tc>
      </w:tr>
      <w:tr w:rsidR="00230652" w:rsidRPr="000B5955" w:rsidTr="00230652">
        <w:trPr>
          <w:trHeight w:hRule="exact" w:val="649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полднику.</w:t>
            </w:r>
          </w:p>
          <w:p w:rsidR="00230652" w:rsidRPr="000B5955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Pr="000B5955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</w:tr>
      <w:tr w:rsidR="00230652" w:rsidRPr="000B5955" w:rsidTr="00230652">
        <w:trPr>
          <w:trHeight w:hRule="exact" w:val="87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прогулке, выход на прогулку</w:t>
            </w:r>
          </w:p>
          <w:p w:rsidR="00230652" w:rsidRDefault="00230652" w:rsidP="00230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Уход домой.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</w:tr>
      <w:tr w:rsidR="00230652" w:rsidRPr="000B5955" w:rsidTr="00230652">
        <w:trPr>
          <w:trHeight w:hRule="exact" w:val="87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  <w:p w:rsidR="00230652" w:rsidRDefault="00230652" w:rsidP="0023065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сон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 35 </w:t>
            </w:r>
            <w:r w:rsidRPr="001C41F9">
              <w:rPr>
                <w:rFonts w:ascii="Times New Roman" w:hAnsi="Times New Roman" w:cs="Times New Roman"/>
                <w:b/>
              </w:rPr>
              <w:t>мин</w:t>
            </w:r>
          </w:p>
          <w:p w:rsidR="00230652" w:rsidRPr="001C41F9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ч. 00 мин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 35 </w:t>
            </w:r>
            <w:r w:rsidRPr="001C41F9">
              <w:rPr>
                <w:rFonts w:ascii="Times New Roman" w:hAnsi="Times New Roman" w:cs="Times New Roman"/>
                <w:b/>
              </w:rPr>
              <w:t>мин</w:t>
            </w:r>
          </w:p>
          <w:p w:rsidR="00230652" w:rsidRDefault="00230652" w:rsidP="00230652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ч. 00 мин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 35 </w:t>
            </w:r>
            <w:r w:rsidRPr="001C41F9">
              <w:rPr>
                <w:rFonts w:ascii="Times New Roman" w:hAnsi="Times New Roman" w:cs="Times New Roman"/>
                <w:b/>
              </w:rPr>
              <w:t>мин</w:t>
            </w:r>
          </w:p>
          <w:p w:rsidR="00230652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ч. 00 мин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 35 </w:t>
            </w:r>
            <w:r w:rsidRPr="001C41F9">
              <w:rPr>
                <w:rFonts w:ascii="Times New Roman" w:hAnsi="Times New Roman" w:cs="Times New Roman"/>
                <w:b/>
              </w:rPr>
              <w:t>мин</w:t>
            </w:r>
          </w:p>
          <w:p w:rsidR="00230652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ч. 00 мин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52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 35 </w:t>
            </w:r>
            <w:r w:rsidRPr="001C41F9">
              <w:rPr>
                <w:rFonts w:ascii="Times New Roman" w:hAnsi="Times New Roman" w:cs="Times New Roman"/>
                <w:b/>
              </w:rPr>
              <w:t>мин</w:t>
            </w:r>
          </w:p>
          <w:p w:rsidR="00230652" w:rsidRDefault="00230652" w:rsidP="00230652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ч. 00 мин</w:t>
            </w:r>
          </w:p>
        </w:tc>
      </w:tr>
    </w:tbl>
    <w:p w:rsidR="00230652" w:rsidRDefault="00230652" w:rsidP="00230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652" w:rsidRDefault="00230652" w:rsidP="0023065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230652" w:rsidRDefault="00230652" w:rsidP="00230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652" w:rsidRDefault="00230652" w:rsidP="00230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652" w:rsidRDefault="00230652" w:rsidP="00230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652" w:rsidRDefault="00230652" w:rsidP="00230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CBA" w:rsidRPr="002B14FE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54CBA" w:rsidRPr="002B14FE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54CBA" w:rsidRPr="002B14FE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54CBA" w:rsidRPr="002B14FE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54CBA" w:rsidRPr="002B14FE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54CBA" w:rsidRPr="002B14FE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54CBA" w:rsidRPr="002B14FE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54CBA" w:rsidRPr="002B14FE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54CBA" w:rsidRDefault="00A54CBA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395AD4" w:rsidRDefault="00395AD4" w:rsidP="00395AD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95AD4" w:rsidRDefault="00395AD4" w:rsidP="00395AD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95AD4" w:rsidRPr="002B14FE" w:rsidRDefault="00395AD4" w:rsidP="00395AD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Расписание непосредственно- образовательной деятельности</w:t>
      </w:r>
    </w:p>
    <w:p w:rsidR="00395AD4" w:rsidRPr="002B14FE" w:rsidRDefault="00395AD4" w:rsidP="00395AD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-176" w:tblpY="2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55"/>
        <w:gridCol w:w="2563"/>
        <w:gridCol w:w="2977"/>
        <w:gridCol w:w="3119"/>
        <w:gridCol w:w="2551"/>
        <w:gridCol w:w="425"/>
        <w:gridCol w:w="2694"/>
      </w:tblGrid>
      <w:tr w:rsidR="00395AD4" w:rsidRPr="002B14FE" w:rsidTr="00A6022C">
        <w:tc>
          <w:tcPr>
            <w:tcW w:w="392" w:type="dxa"/>
          </w:tcPr>
          <w:p w:rsidR="00395AD4" w:rsidRPr="002B14FE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555" w:type="dxa"/>
            <w:vAlign w:val="center"/>
          </w:tcPr>
          <w:p w:rsidR="00395AD4" w:rsidRPr="002B14FE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2563" w:type="dxa"/>
            <w:vAlign w:val="center"/>
          </w:tcPr>
          <w:p w:rsidR="00395AD4" w:rsidRPr="002B14FE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Вторая группа раннего развития (2-3 лет) 10 мин</w:t>
            </w:r>
          </w:p>
        </w:tc>
        <w:tc>
          <w:tcPr>
            <w:tcW w:w="2977" w:type="dxa"/>
            <w:vAlign w:val="center"/>
          </w:tcPr>
          <w:p w:rsidR="00395AD4" w:rsidRDefault="00395AD4" w:rsidP="00A60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Младшая группа</w:t>
            </w:r>
          </w:p>
          <w:p w:rsidR="00395AD4" w:rsidRPr="002B14FE" w:rsidRDefault="00395AD4" w:rsidP="00A60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 мин</w:t>
            </w:r>
          </w:p>
        </w:tc>
        <w:tc>
          <w:tcPr>
            <w:tcW w:w="3119" w:type="dxa"/>
            <w:vAlign w:val="center"/>
          </w:tcPr>
          <w:p w:rsidR="00395AD4" w:rsidRDefault="00395AD4" w:rsidP="00A60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Средняя  группа</w:t>
            </w:r>
          </w:p>
          <w:p w:rsidR="00395AD4" w:rsidRPr="002B14FE" w:rsidRDefault="00395AD4" w:rsidP="00A60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 мин</w:t>
            </w:r>
          </w:p>
        </w:tc>
        <w:tc>
          <w:tcPr>
            <w:tcW w:w="2551" w:type="dxa"/>
            <w:vAlign w:val="center"/>
          </w:tcPr>
          <w:p w:rsidR="00395AD4" w:rsidRPr="002B14FE" w:rsidRDefault="00395AD4" w:rsidP="00A60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Старшая</w:t>
            </w:r>
          </w:p>
          <w:p w:rsidR="00395AD4" w:rsidRPr="002B14FE" w:rsidRDefault="00395AD4" w:rsidP="00A60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 мин</w:t>
            </w:r>
          </w:p>
        </w:tc>
        <w:tc>
          <w:tcPr>
            <w:tcW w:w="425" w:type="dxa"/>
            <w:vAlign w:val="center"/>
          </w:tcPr>
          <w:p w:rsidR="00395AD4" w:rsidRPr="002B14FE" w:rsidRDefault="00395AD4" w:rsidP="00A6022C">
            <w:pPr>
              <w:tabs>
                <w:tab w:val="left" w:pos="3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95AD4" w:rsidRPr="002B14FE" w:rsidRDefault="00395AD4" w:rsidP="00A60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Подготовительная</w:t>
            </w:r>
          </w:p>
          <w:p w:rsidR="00395AD4" w:rsidRPr="002B14FE" w:rsidRDefault="00395AD4" w:rsidP="00A60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 мин</w:t>
            </w:r>
          </w:p>
        </w:tc>
      </w:tr>
      <w:tr w:rsidR="00395AD4" w:rsidRPr="002B14FE" w:rsidTr="00A6022C">
        <w:trPr>
          <w:cantSplit/>
          <w:trHeight w:val="1211"/>
        </w:trPr>
        <w:tc>
          <w:tcPr>
            <w:tcW w:w="392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Пон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Ед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е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л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ь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ни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к</w:t>
            </w:r>
          </w:p>
        </w:tc>
        <w:tc>
          <w:tcPr>
            <w:tcW w:w="55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63" w:type="dxa"/>
          </w:tcPr>
          <w:p w:rsidR="00395AD4" w:rsidRPr="002B14FE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речи</w:t>
            </w:r>
          </w:p>
          <w:p w:rsidR="00395AD4" w:rsidRDefault="00395AD4" w:rsidP="00A6022C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10.05-10.15</w:t>
            </w:r>
          </w:p>
          <w:p w:rsidR="00395AD4" w:rsidRDefault="00395AD4" w:rsidP="00A6022C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395AD4" w:rsidRPr="002B14FE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речи</w:t>
            </w:r>
          </w:p>
          <w:p w:rsidR="00395AD4" w:rsidRDefault="00395AD4" w:rsidP="00A6022C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10.05-10.20</w:t>
            </w:r>
          </w:p>
          <w:p w:rsidR="00395AD4" w:rsidRPr="002B14FE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95AD4" w:rsidRPr="002B14FE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речи</w:t>
            </w:r>
          </w:p>
          <w:p w:rsidR="00395AD4" w:rsidRPr="002B14FE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10.05-10.25</w:t>
            </w:r>
          </w:p>
        </w:tc>
        <w:tc>
          <w:tcPr>
            <w:tcW w:w="2551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Рисование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 – 9.55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Развитие речи  и подготовка к обучению грамоте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10.30-10.55</w:t>
            </w:r>
          </w:p>
        </w:tc>
        <w:tc>
          <w:tcPr>
            <w:tcW w:w="42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Развитие речи  и подготовка к обучению грамоте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 – 10.00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Рисование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10.30-11.00</w:t>
            </w:r>
          </w:p>
        </w:tc>
      </w:tr>
      <w:tr w:rsidR="00395AD4" w:rsidRPr="002B14FE" w:rsidTr="00A6022C">
        <w:trPr>
          <w:cantSplit/>
          <w:trHeight w:val="1132"/>
        </w:trPr>
        <w:tc>
          <w:tcPr>
            <w:tcW w:w="392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63" w:type="dxa"/>
          </w:tcPr>
          <w:p w:rsidR="00395AD4" w:rsidRDefault="00395AD4" w:rsidP="00A6022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Музыка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15.35-15.45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395AD4" w:rsidRPr="002B14FE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Театр «Теремок»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15.00-15.30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Музыка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15.35.-15.50</w:t>
            </w:r>
          </w:p>
          <w:p w:rsidR="00395AD4" w:rsidRPr="002B14FE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95AD4" w:rsidRPr="002B14FE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Театр «Теремок»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15.00-15.35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Музыка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15.35-15.55</w:t>
            </w:r>
          </w:p>
          <w:p w:rsidR="00395AD4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Pr="004A1E18" w:rsidRDefault="00395AD4" w:rsidP="00A6022C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Музыка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15.35-16.00</w:t>
            </w:r>
          </w:p>
        </w:tc>
        <w:tc>
          <w:tcPr>
            <w:tcW w:w="425" w:type="dxa"/>
          </w:tcPr>
          <w:p w:rsidR="00395AD4" w:rsidRPr="002B14FE" w:rsidRDefault="00395AD4" w:rsidP="00A6022C">
            <w:pPr>
              <w:tabs>
                <w:tab w:val="left" w:pos="384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Музыка</w:t>
            </w:r>
          </w:p>
          <w:p w:rsidR="00395AD4" w:rsidRPr="00E57FC8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15.35-16.05</w:t>
            </w:r>
          </w:p>
        </w:tc>
      </w:tr>
      <w:tr w:rsidR="00395AD4" w:rsidRPr="002B14FE" w:rsidTr="00A6022C">
        <w:trPr>
          <w:cantSplit/>
          <w:trHeight w:val="1911"/>
        </w:trPr>
        <w:tc>
          <w:tcPr>
            <w:tcW w:w="392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торни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к</w:t>
            </w:r>
          </w:p>
        </w:tc>
        <w:tc>
          <w:tcPr>
            <w:tcW w:w="55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3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Мир природы (окружающий мир)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9.30-9.40</w:t>
            </w:r>
          </w:p>
        </w:tc>
        <w:tc>
          <w:tcPr>
            <w:tcW w:w="2977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Мир природы (окружающий мир)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9.30-9.45</w:t>
            </w:r>
          </w:p>
        </w:tc>
        <w:tc>
          <w:tcPr>
            <w:tcW w:w="3119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Мир природы (окружающий мир)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9.30-9.50</w:t>
            </w:r>
          </w:p>
        </w:tc>
        <w:tc>
          <w:tcPr>
            <w:tcW w:w="2551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Окружающий мир(экология)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 – 9.55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ФЭМП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10.05-10.30</w:t>
            </w:r>
          </w:p>
        </w:tc>
        <w:tc>
          <w:tcPr>
            <w:tcW w:w="42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Окружающий мир(экология)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 – 10.00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ФЭМП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10.05-10.35</w:t>
            </w:r>
          </w:p>
        </w:tc>
      </w:tr>
      <w:tr w:rsidR="00395AD4" w:rsidRPr="002B14FE" w:rsidTr="00A6022C">
        <w:trPr>
          <w:cantSplit/>
          <w:trHeight w:val="648"/>
        </w:trPr>
        <w:tc>
          <w:tcPr>
            <w:tcW w:w="392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63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15.10-15.20</w:t>
            </w:r>
          </w:p>
        </w:tc>
        <w:tc>
          <w:tcPr>
            <w:tcW w:w="2977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15.10-15.25</w:t>
            </w:r>
          </w:p>
        </w:tc>
        <w:tc>
          <w:tcPr>
            <w:tcW w:w="3119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15.10-15.30</w:t>
            </w:r>
          </w:p>
        </w:tc>
        <w:tc>
          <w:tcPr>
            <w:tcW w:w="2551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15.10-15.35</w:t>
            </w:r>
          </w:p>
        </w:tc>
        <w:tc>
          <w:tcPr>
            <w:tcW w:w="42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15.10-15.40</w:t>
            </w:r>
          </w:p>
        </w:tc>
      </w:tr>
      <w:tr w:rsidR="00395AD4" w:rsidRPr="002B14FE" w:rsidTr="00A6022C">
        <w:trPr>
          <w:cantSplit/>
          <w:trHeight w:val="1292"/>
        </w:trPr>
        <w:tc>
          <w:tcPr>
            <w:tcW w:w="392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С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Р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Е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5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3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10.05-10.15</w:t>
            </w:r>
          </w:p>
        </w:tc>
        <w:tc>
          <w:tcPr>
            <w:tcW w:w="2977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ФЭМП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9.30-9.45</w:t>
            </w:r>
          </w:p>
        </w:tc>
        <w:tc>
          <w:tcPr>
            <w:tcW w:w="3119" w:type="dxa"/>
          </w:tcPr>
          <w:p w:rsidR="00395AD4" w:rsidRPr="002203E0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ФЭМП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9.30-9.50</w:t>
            </w:r>
          </w:p>
        </w:tc>
        <w:tc>
          <w:tcPr>
            <w:tcW w:w="2551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10.05-10.30</w:t>
            </w:r>
          </w:p>
        </w:tc>
        <w:tc>
          <w:tcPr>
            <w:tcW w:w="42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694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ФЭМП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9.30-10.00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10.05-10.35</w:t>
            </w:r>
          </w:p>
        </w:tc>
      </w:tr>
      <w:tr w:rsidR="00395AD4" w:rsidRPr="002B14FE" w:rsidTr="00A6022C">
        <w:trPr>
          <w:cantSplit/>
          <w:trHeight w:val="816"/>
        </w:trPr>
        <w:tc>
          <w:tcPr>
            <w:tcW w:w="392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63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Рисование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15.10-15.20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Музыка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15.40-15.50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исование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15.10-15.25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Музыка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15.40-15.55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Рисование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15.10-15.30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15.40-16.00</w:t>
            </w:r>
          </w:p>
        </w:tc>
        <w:tc>
          <w:tcPr>
            <w:tcW w:w="2551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Лепка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15.10-15.35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Музыка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15.40-16.05</w:t>
            </w:r>
          </w:p>
        </w:tc>
        <w:tc>
          <w:tcPr>
            <w:tcW w:w="42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Музыка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15.40-16.10</w:t>
            </w:r>
          </w:p>
        </w:tc>
      </w:tr>
      <w:tr w:rsidR="00395AD4" w:rsidRPr="002B14FE" w:rsidTr="00A6022C">
        <w:trPr>
          <w:cantSplit/>
          <w:trHeight w:val="1266"/>
        </w:trPr>
        <w:tc>
          <w:tcPr>
            <w:tcW w:w="392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Ч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етв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Е</w:t>
            </w: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Р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55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3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Аппликация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10.05-10.20</w:t>
            </w:r>
          </w:p>
        </w:tc>
        <w:tc>
          <w:tcPr>
            <w:tcW w:w="3119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Аппликация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10.05-10.25</w:t>
            </w:r>
          </w:p>
        </w:tc>
        <w:tc>
          <w:tcPr>
            <w:tcW w:w="2551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«Я- Оренбуржец»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9.30 -9.55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Рисование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10.05.10.30</w:t>
            </w:r>
          </w:p>
        </w:tc>
        <w:tc>
          <w:tcPr>
            <w:tcW w:w="42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«Я- Оренбуржец»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9.30 -10.00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Рисование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10.05.10.35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395AD4" w:rsidRPr="002B14FE" w:rsidTr="00A6022C">
        <w:trPr>
          <w:cantSplit/>
          <w:trHeight w:val="421"/>
        </w:trPr>
        <w:tc>
          <w:tcPr>
            <w:tcW w:w="392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Pr="004D428C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63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395AD4" w:rsidRPr="004D428C" w:rsidRDefault="00395AD4" w:rsidP="00A6022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15.10-15.20</w:t>
            </w:r>
          </w:p>
        </w:tc>
        <w:tc>
          <w:tcPr>
            <w:tcW w:w="2977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15.10-15.25</w:t>
            </w:r>
          </w:p>
        </w:tc>
        <w:tc>
          <w:tcPr>
            <w:tcW w:w="3119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15.10-15.30</w:t>
            </w:r>
          </w:p>
        </w:tc>
        <w:tc>
          <w:tcPr>
            <w:tcW w:w="2551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Физическая культура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15.10-15.35</w:t>
            </w:r>
          </w:p>
        </w:tc>
        <w:tc>
          <w:tcPr>
            <w:tcW w:w="42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15.10-15.40</w:t>
            </w:r>
          </w:p>
        </w:tc>
      </w:tr>
      <w:tr w:rsidR="00395AD4" w:rsidRPr="002B14FE" w:rsidTr="00A6022C">
        <w:trPr>
          <w:cantSplit/>
          <w:trHeight w:val="1134"/>
        </w:trPr>
        <w:tc>
          <w:tcPr>
            <w:tcW w:w="392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П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ятница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3" w:type="dxa"/>
          </w:tcPr>
          <w:p w:rsidR="00395AD4" w:rsidRDefault="00395AD4" w:rsidP="00A6022C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 (на воздухе)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11.05-11.15</w:t>
            </w:r>
          </w:p>
        </w:tc>
        <w:tc>
          <w:tcPr>
            <w:tcW w:w="2977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 (на воздухе)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11.05-11.20</w:t>
            </w:r>
          </w:p>
        </w:tc>
        <w:tc>
          <w:tcPr>
            <w:tcW w:w="3119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 (на воздухе)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11.05-11.25</w:t>
            </w:r>
          </w:p>
        </w:tc>
        <w:tc>
          <w:tcPr>
            <w:tcW w:w="2551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Социализация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(безопасность)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9.30 -9.55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 (на воздухе)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11.05-11.30</w:t>
            </w:r>
          </w:p>
        </w:tc>
        <w:tc>
          <w:tcPr>
            <w:tcW w:w="42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Социализация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(безопасность)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9.30 -10.00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Физическая культура (на воздухе)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11.05-11.35</w:t>
            </w:r>
          </w:p>
        </w:tc>
      </w:tr>
      <w:tr w:rsidR="00395AD4" w:rsidRPr="002B14FE" w:rsidTr="00A6022C">
        <w:trPr>
          <w:cantSplit/>
          <w:trHeight w:val="735"/>
        </w:trPr>
        <w:tc>
          <w:tcPr>
            <w:tcW w:w="392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63" w:type="dxa"/>
          </w:tcPr>
          <w:p w:rsidR="00395AD4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Лепка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Конструирование 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 2 занятия в месяц чередуясь)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15.10-15.20</w:t>
            </w:r>
          </w:p>
        </w:tc>
        <w:tc>
          <w:tcPr>
            <w:tcW w:w="2977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Лепка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15.10-15.25</w:t>
            </w:r>
          </w:p>
        </w:tc>
        <w:tc>
          <w:tcPr>
            <w:tcW w:w="3119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Лепка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15.10-15.30</w:t>
            </w:r>
          </w:p>
        </w:tc>
        <w:tc>
          <w:tcPr>
            <w:tcW w:w="2551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Аппликация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15.10-15.35</w:t>
            </w:r>
          </w:p>
        </w:tc>
        <w:tc>
          <w:tcPr>
            <w:tcW w:w="425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Аппликация</w:t>
            </w:r>
          </w:p>
          <w:p w:rsidR="00395AD4" w:rsidRPr="002B14FE" w:rsidRDefault="00395AD4" w:rsidP="00A602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15.10-15.40</w:t>
            </w:r>
          </w:p>
        </w:tc>
      </w:tr>
      <w:tr w:rsidR="00395AD4" w:rsidRPr="002B14FE" w:rsidTr="00A6022C">
        <w:trPr>
          <w:cantSplit/>
          <w:trHeight w:val="705"/>
        </w:trPr>
        <w:tc>
          <w:tcPr>
            <w:tcW w:w="392" w:type="dxa"/>
          </w:tcPr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395AD4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95AD4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3" w:type="dxa"/>
          </w:tcPr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1ч 40 мин.</w:t>
            </w:r>
          </w:p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(100 мин)</w:t>
            </w:r>
          </w:p>
        </w:tc>
        <w:tc>
          <w:tcPr>
            <w:tcW w:w="2977" w:type="dxa"/>
          </w:tcPr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 ч. 30 мин.</w:t>
            </w:r>
          </w:p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(150 мин.)</w:t>
            </w:r>
          </w:p>
        </w:tc>
        <w:tc>
          <w:tcPr>
            <w:tcW w:w="3119" w:type="dxa"/>
          </w:tcPr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 ч. 40 мин.</w:t>
            </w:r>
          </w:p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(220 мин)</w:t>
            </w:r>
          </w:p>
        </w:tc>
        <w:tc>
          <w:tcPr>
            <w:tcW w:w="2551" w:type="dxa"/>
          </w:tcPr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 ч. 25 мин.</w:t>
            </w:r>
          </w:p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(325 мин.)</w:t>
            </w:r>
          </w:p>
        </w:tc>
        <w:tc>
          <w:tcPr>
            <w:tcW w:w="425" w:type="dxa"/>
          </w:tcPr>
          <w:p w:rsidR="00395AD4" w:rsidRPr="002B14FE" w:rsidRDefault="00395AD4" w:rsidP="00A6022C">
            <w:pPr>
              <w:tabs>
                <w:tab w:val="left" w:pos="3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tabs>
                <w:tab w:val="left" w:pos="3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 ч. 30 мин.</w:t>
            </w:r>
          </w:p>
          <w:p w:rsidR="00395AD4" w:rsidRPr="002B14FE" w:rsidRDefault="00395AD4" w:rsidP="00A6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(510 мин.)</w:t>
            </w:r>
          </w:p>
        </w:tc>
      </w:tr>
    </w:tbl>
    <w:p w:rsidR="00395AD4" w:rsidRPr="002B14FE" w:rsidRDefault="00395AD4" w:rsidP="00395AD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230652" w:rsidRDefault="00230652" w:rsidP="005A24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54CBA" w:rsidRDefault="00A54CBA" w:rsidP="00E75A5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B05415" w:rsidRDefault="00B05415" w:rsidP="00E75A5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B05415" w:rsidRDefault="00B05415" w:rsidP="00E75A5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B05415" w:rsidRPr="002B14FE" w:rsidRDefault="00B05415" w:rsidP="00E75A5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sectPr w:rsidR="00B05415" w:rsidRPr="002B14FE" w:rsidSect="00395AD4">
          <w:headerReference w:type="default" r:id="rId8"/>
          <w:pgSz w:w="16838" w:h="11906" w:orient="landscape"/>
          <w:pgMar w:top="567" w:right="851" w:bottom="851" w:left="567" w:header="284" w:footer="709" w:gutter="0"/>
          <w:cols w:space="708"/>
          <w:docGrid w:linePitch="360"/>
        </w:sectPr>
      </w:pPr>
    </w:p>
    <w:p w:rsidR="00A54CBA" w:rsidRPr="002B14FE" w:rsidRDefault="00A54CBA" w:rsidP="0023065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</w:rPr>
        <w:lastRenderedPageBreak/>
        <w:t>Режим двигательной активности</w:t>
      </w:r>
    </w:p>
    <w:tbl>
      <w:tblPr>
        <w:tblW w:w="10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3"/>
        <w:gridCol w:w="2204"/>
        <w:gridCol w:w="1592"/>
        <w:gridCol w:w="1592"/>
        <w:gridCol w:w="1567"/>
        <w:gridCol w:w="1506"/>
      </w:tblGrid>
      <w:tr w:rsidR="00A54CBA" w:rsidRPr="002B14FE">
        <w:trPr>
          <w:trHeight w:val="436"/>
          <w:jc w:val="center"/>
        </w:trPr>
        <w:tc>
          <w:tcPr>
            <w:tcW w:w="1983" w:type="dxa"/>
            <w:vMerge w:val="restart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2204" w:type="dxa"/>
            <w:vMerge w:val="restart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Виды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занятий</w:t>
            </w:r>
          </w:p>
        </w:tc>
        <w:tc>
          <w:tcPr>
            <w:tcW w:w="6257" w:type="dxa"/>
            <w:gridSpan w:val="4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и длительность занятий (в мин.)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зависимости от возраста детей</w:t>
            </w:r>
          </w:p>
        </w:tc>
      </w:tr>
      <w:tr w:rsidR="00A54CBA" w:rsidRPr="002B14FE">
        <w:trPr>
          <w:trHeight w:val="168"/>
          <w:jc w:val="center"/>
        </w:trPr>
        <w:tc>
          <w:tcPr>
            <w:tcW w:w="1983" w:type="dxa"/>
            <w:vMerge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3–4 года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4–5 лет</w:t>
            </w:r>
          </w:p>
        </w:tc>
        <w:tc>
          <w:tcPr>
            <w:tcW w:w="1567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5–6 лет</w:t>
            </w:r>
          </w:p>
        </w:tc>
        <w:tc>
          <w:tcPr>
            <w:tcW w:w="1506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6-7 лет</w:t>
            </w:r>
          </w:p>
        </w:tc>
      </w:tr>
      <w:tr w:rsidR="00A54CBA" w:rsidRPr="002B14FE">
        <w:trPr>
          <w:trHeight w:val="635"/>
          <w:jc w:val="center"/>
        </w:trPr>
        <w:tc>
          <w:tcPr>
            <w:tcW w:w="1983" w:type="dxa"/>
            <w:vMerge w:val="restart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Физкультурные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2204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в помещении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неделю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неделю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67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неделю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неделю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54CBA" w:rsidRPr="002B14FE">
        <w:trPr>
          <w:trHeight w:val="290"/>
          <w:jc w:val="center"/>
        </w:trPr>
        <w:tc>
          <w:tcPr>
            <w:tcW w:w="1983" w:type="dxa"/>
            <w:vMerge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на улице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неделю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неделю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54CBA" w:rsidRPr="002B14FE">
        <w:trPr>
          <w:trHeight w:val="290"/>
          <w:jc w:val="center"/>
        </w:trPr>
        <w:tc>
          <w:tcPr>
            <w:tcW w:w="1983" w:type="dxa"/>
            <w:vMerge w:val="restart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оздоровительная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работав режиме дня</w:t>
            </w:r>
          </w:p>
        </w:tc>
        <w:tc>
          <w:tcPr>
            <w:tcW w:w="2204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утренняя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гимнастика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5–6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1567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1506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10-12</w:t>
            </w:r>
          </w:p>
        </w:tc>
      </w:tr>
      <w:tr w:rsidR="00A54CBA" w:rsidRPr="002B14FE">
        <w:trPr>
          <w:trHeight w:val="290"/>
          <w:jc w:val="center"/>
        </w:trPr>
        <w:tc>
          <w:tcPr>
            <w:tcW w:w="1983" w:type="dxa"/>
            <w:vMerge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подвижные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спортивные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и упражнения на прогулке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(утром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вечером)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(утром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вечером)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67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(утром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вечером)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(утром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вечером)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54CBA" w:rsidRPr="002B14FE">
        <w:trPr>
          <w:trHeight w:val="290"/>
          <w:jc w:val="center"/>
        </w:trPr>
        <w:tc>
          <w:tcPr>
            <w:tcW w:w="1983" w:type="dxa"/>
            <w:vMerge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физкультминутки 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середине занятия)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1–3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в зависимости от вида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содержания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занятий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1–3 ежедневно в зависимости от вида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содержания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занятий</w:t>
            </w:r>
          </w:p>
        </w:tc>
        <w:tc>
          <w:tcPr>
            <w:tcW w:w="1567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1–3 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в зависимости от вида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содержания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занятий</w:t>
            </w:r>
          </w:p>
        </w:tc>
        <w:tc>
          <w:tcPr>
            <w:tcW w:w="1506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1–3 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в зависимости от вида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содержания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занятий</w:t>
            </w:r>
          </w:p>
        </w:tc>
      </w:tr>
      <w:tr w:rsidR="00A54CBA" w:rsidRPr="002B14FE">
        <w:trPr>
          <w:trHeight w:val="317"/>
          <w:jc w:val="center"/>
        </w:trPr>
        <w:tc>
          <w:tcPr>
            <w:tcW w:w="1983" w:type="dxa"/>
            <w:vMerge w:val="restart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</w:t>
            </w:r>
          </w:p>
        </w:tc>
        <w:tc>
          <w:tcPr>
            <w:tcW w:w="2204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физкультурный досуг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месяц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месяц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67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месяц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месяц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54CBA" w:rsidRPr="002B14FE">
        <w:trPr>
          <w:trHeight w:val="317"/>
          <w:jc w:val="center"/>
        </w:trPr>
        <w:tc>
          <w:tcPr>
            <w:tcW w:w="1983" w:type="dxa"/>
            <w:vMerge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год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60 мин</w:t>
            </w:r>
          </w:p>
        </w:tc>
        <w:tc>
          <w:tcPr>
            <w:tcW w:w="1567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год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60 мин</w:t>
            </w:r>
          </w:p>
        </w:tc>
        <w:tc>
          <w:tcPr>
            <w:tcW w:w="1506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год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60 мин</w:t>
            </w:r>
          </w:p>
        </w:tc>
      </w:tr>
      <w:tr w:rsidR="00A54CBA" w:rsidRPr="002B14FE">
        <w:trPr>
          <w:trHeight w:val="317"/>
          <w:jc w:val="center"/>
        </w:trPr>
        <w:tc>
          <w:tcPr>
            <w:tcW w:w="1983" w:type="dxa"/>
            <w:vMerge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день здоровья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квартал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квартал</w:t>
            </w:r>
          </w:p>
        </w:tc>
        <w:tc>
          <w:tcPr>
            <w:tcW w:w="1567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квартал</w:t>
            </w:r>
          </w:p>
        </w:tc>
        <w:tc>
          <w:tcPr>
            <w:tcW w:w="1506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квартал</w:t>
            </w:r>
          </w:p>
        </w:tc>
      </w:tr>
      <w:tr w:rsidR="00A54CBA" w:rsidRPr="002B14FE">
        <w:trPr>
          <w:trHeight w:val="317"/>
          <w:jc w:val="center"/>
        </w:trPr>
        <w:tc>
          <w:tcPr>
            <w:tcW w:w="1983" w:type="dxa"/>
            <w:vMerge w:val="restart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204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самостоятельное использование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физкультурного и спортивно-игрового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54CBA" w:rsidRPr="002B14FE">
        <w:trPr>
          <w:trHeight w:val="317"/>
          <w:jc w:val="center"/>
        </w:trPr>
        <w:tc>
          <w:tcPr>
            <w:tcW w:w="1983" w:type="dxa"/>
            <w:vMerge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самостоятельные подвижные и</w:t>
            </w:r>
          </w:p>
          <w:p w:rsidR="00A54CBA" w:rsidRPr="002B14FE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592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A54CBA" w:rsidRPr="002B14FE" w:rsidRDefault="00A54CBA" w:rsidP="00F13C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F13C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F13C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F13C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F13C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F13C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CBA" w:rsidRPr="002B14FE" w:rsidRDefault="00A54CBA" w:rsidP="00AA67E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Объем времени, отведенный на реализацию обязательной части</w:t>
      </w:r>
    </w:p>
    <w:p w:rsidR="00A54CBA" w:rsidRPr="002B14FE" w:rsidRDefault="00A54CBA" w:rsidP="00AA67E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части, формируемой участниками образовательных отношений</w:t>
      </w:r>
    </w:p>
    <w:p w:rsidR="00A54CBA" w:rsidRPr="002B14FE" w:rsidRDefault="00A54CBA" w:rsidP="00F45F37">
      <w:pPr>
        <w:pStyle w:val="af0"/>
        <w:rPr>
          <w:color w:val="000000" w:themeColor="text1"/>
        </w:rPr>
      </w:pPr>
    </w:p>
    <w:tbl>
      <w:tblPr>
        <w:tblW w:w="109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418"/>
        <w:gridCol w:w="1559"/>
        <w:gridCol w:w="1134"/>
        <w:gridCol w:w="1701"/>
        <w:gridCol w:w="1134"/>
        <w:gridCol w:w="1417"/>
        <w:gridCol w:w="1418"/>
      </w:tblGrid>
      <w:tr w:rsidR="00A54CBA" w:rsidRPr="002B14FE">
        <w:tc>
          <w:tcPr>
            <w:tcW w:w="1135" w:type="dxa"/>
            <w:vMerge w:val="restart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Возрастная групп</w:t>
            </w:r>
          </w:p>
        </w:tc>
        <w:tc>
          <w:tcPr>
            <w:tcW w:w="1418" w:type="dxa"/>
            <w:vMerge w:val="restart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времени отведенный на реализацию обязательной части Программы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объем времени отведенный на реализацию части, формируемой участниками образовательных отношений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 количество времени отведенное на реализацию Программы</w:t>
            </w:r>
          </w:p>
        </w:tc>
        <w:tc>
          <w:tcPr>
            <w:tcW w:w="1418" w:type="dxa"/>
            <w:vMerge w:val="restart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Примечание (время отведенное на дневной сон)</w:t>
            </w:r>
          </w:p>
        </w:tc>
      </w:tr>
      <w:tr w:rsidR="00A54CBA" w:rsidRPr="002B14FE">
        <w:tc>
          <w:tcPr>
            <w:tcW w:w="1135" w:type="dxa"/>
            <w:vMerge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Режимные моменты</w:t>
            </w:r>
          </w:p>
        </w:tc>
        <w:tc>
          <w:tcPr>
            <w:tcW w:w="1701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взрослых и детей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объем времени</w:t>
            </w:r>
          </w:p>
        </w:tc>
        <w:tc>
          <w:tcPr>
            <w:tcW w:w="1417" w:type="dxa"/>
            <w:vMerge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CBA" w:rsidRPr="002B14FE">
        <w:tc>
          <w:tcPr>
            <w:tcW w:w="1135" w:type="dxa"/>
          </w:tcPr>
          <w:p w:rsidR="00A54CBA" w:rsidRPr="00230652" w:rsidRDefault="00230652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65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Вторая группа раннего развития</w:t>
            </w:r>
          </w:p>
        </w:tc>
        <w:tc>
          <w:tcPr>
            <w:tcW w:w="1418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82%</w:t>
            </w:r>
          </w:p>
        </w:tc>
        <w:tc>
          <w:tcPr>
            <w:tcW w:w="1559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701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1417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180мин</w:t>
            </w:r>
          </w:p>
        </w:tc>
      </w:tr>
      <w:tr w:rsidR="00A54CBA" w:rsidRPr="002B14FE">
        <w:tc>
          <w:tcPr>
            <w:tcW w:w="1135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мл.гр.</w:t>
            </w:r>
          </w:p>
        </w:tc>
        <w:tc>
          <w:tcPr>
            <w:tcW w:w="1418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79 %</w:t>
            </w:r>
          </w:p>
        </w:tc>
        <w:tc>
          <w:tcPr>
            <w:tcW w:w="1559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7 %</w:t>
            </w:r>
          </w:p>
        </w:tc>
        <w:tc>
          <w:tcPr>
            <w:tcW w:w="1701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 мин 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14 %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21 %</w:t>
            </w:r>
          </w:p>
        </w:tc>
        <w:tc>
          <w:tcPr>
            <w:tcW w:w="1417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4CBA" w:rsidRPr="002B14FE">
        <w:trPr>
          <w:trHeight w:val="545"/>
        </w:trPr>
        <w:tc>
          <w:tcPr>
            <w:tcW w:w="1135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гр.</w:t>
            </w:r>
          </w:p>
        </w:tc>
        <w:tc>
          <w:tcPr>
            <w:tcW w:w="1418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77%</w:t>
            </w:r>
          </w:p>
        </w:tc>
        <w:tc>
          <w:tcPr>
            <w:tcW w:w="1559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7 %</w:t>
            </w:r>
          </w:p>
        </w:tc>
        <w:tc>
          <w:tcPr>
            <w:tcW w:w="1701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16 %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4CBA" w:rsidRPr="002B14FE">
        <w:tc>
          <w:tcPr>
            <w:tcW w:w="1135" w:type="dxa"/>
            <w:vMerge w:val="restart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старшая гр.</w:t>
            </w:r>
          </w:p>
        </w:tc>
        <w:tc>
          <w:tcPr>
            <w:tcW w:w="1418" w:type="dxa"/>
            <w:vMerge w:val="restart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515мин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85,8%</w:t>
            </w:r>
          </w:p>
        </w:tc>
        <w:tc>
          <w:tcPr>
            <w:tcW w:w="1559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программа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«Теремок»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4,2%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3,3%</w:t>
            </w:r>
          </w:p>
        </w:tc>
        <w:tc>
          <w:tcPr>
            <w:tcW w:w="1701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6,7%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14,2%</w:t>
            </w:r>
          </w:p>
        </w:tc>
        <w:tc>
          <w:tcPr>
            <w:tcW w:w="1417" w:type="dxa"/>
            <w:vMerge w:val="restart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18" w:type="dxa"/>
            <w:vMerge w:val="restart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120мин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4CBA" w:rsidRPr="002B14FE">
        <w:tc>
          <w:tcPr>
            <w:tcW w:w="1135" w:type="dxa"/>
            <w:vMerge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Всего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4,2%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3,3%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6,7%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85мин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14.2%</w:t>
            </w:r>
          </w:p>
        </w:tc>
        <w:tc>
          <w:tcPr>
            <w:tcW w:w="1417" w:type="dxa"/>
            <w:vMerge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4CBA" w:rsidRPr="002B14FE">
        <w:tc>
          <w:tcPr>
            <w:tcW w:w="1135" w:type="dxa"/>
            <w:vMerge w:val="restart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Подгот.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73,3%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1программа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«Я - Оренбуржец»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4,2%</w:t>
            </w:r>
          </w:p>
        </w:tc>
        <w:tc>
          <w:tcPr>
            <w:tcW w:w="1701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7,5%</w:t>
            </w:r>
          </w:p>
        </w:tc>
        <w:tc>
          <w:tcPr>
            <w:tcW w:w="1134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1417" w:type="dxa"/>
            <w:vMerge w:val="restart"/>
          </w:tcPr>
          <w:p w:rsidR="00230652" w:rsidRPr="00C67903" w:rsidRDefault="00C67903" w:rsidP="0023065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170 </w:t>
            </w:r>
            <w:r w:rsidR="00230652" w:rsidRPr="00C67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</w:t>
            </w:r>
          </w:p>
          <w:p w:rsidR="00A54CBA" w:rsidRPr="002B14FE" w:rsidRDefault="00230652" w:rsidP="0023065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18" w:type="dxa"/>
            <w:vMerge w:val="restart"/>
          </w:tcPr>
          <w:p w:rsidR="00A54CBA" w:rsidRPr="002B14FE" w:rsidRDefault="00C67903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A54CBA"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4CBA" w:rsidRPr="002B14FE">
        <w:trPr>
          <w:trHeight w:val="55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Всего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30мин</w:t>
            </w:r>
          </w:p>
          <w:p w:rsidR="00A54CBA" w:rsidRPr="002B14FE" w:rsidRDefault="00A54CBA" w:rsidP="007E4E7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652" w:rsidRPr="002B14FE" w:rsidRDefault="00230652" w:rsidP="0023065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мин</w:t>
            </w:r>
          </w:p>
          <w:p w:rsidR="00A54CBA" w:rsidRPr="002B14FE" w:rsidRDefault="00230652" w:rsidP="0023065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652" w:rsidRPr="002B14FE" w:rsidRDefault="00230652" w:rsidP="0023065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45мин</w:t>
            </w:r>
          </w:p>
          <w:p w:rsidR="00A54CBA" w:rsidRPr="002B14FE" w:rsidRDefault="00230652" w:rsidP="0023065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652" w:rsidRPr="00230652" w:rsidRDefault="00230652" w:rsidP="002306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0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 мин</w:t>
            </w:r>
          </w:p>
          <w:p w:rsidR="00A54CBA" w:rsidRPr="00230652" w:rsidRDefault="00230652" w:rsidP="002306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0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4CBA" w:rsidRPr="002B14FE">
        <w:trPr>
          <w:trHeight w:val="675"/>
        </w:trPr>
        <w:tc>
          <w:tcPr>
            <w:tcW w:w="10916" w:type="dxa"/>
            <w:gridSpan w:val="8"/>
            <w:tcBorders>
              <w:top w:val="single" w:sz="4" w:space="0" w:color="auto"/>
            </w:tcBorders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CBA" w:rsidRPr="002B14FE" w:rsidRDefault="00A54CBA" w:rsidP="00CF2C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Общий 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</w:t>
            </w:r>
            <w:r w:rsidR="001B274D"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времени:  5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9,4 % отведенный на реализацию обязательной части;</w:t>
            </w:r>
          </w:p>
          <w:p w:rsidR="00A54CBA" w:rsidRPr="002B14FE" w:rsidRDefault="00A54CBA" w:rsidP="00CF2C92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</w:t>
            </w:r>
            <w:r w:rsidR="001B274D"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40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,6 %</w:t>
            </w: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часть, формируемой участниками образовательных отношений</w:t>
            </w:r>
          </w:p>
        </w:tc>
      </w:tr>
    </w:tbl>
    <w:p w:rsidR="00A54CBA" w:rsidRPr="002B14FE" w:rsidRDefault="00A54CBA" w:rsidP="00F45F37">
      <w:pPr>
        <w:pStyle w:val="af0"/>
        <w:rPr>
          <w:color w:val="000000" w:themeColor="text1"/>
        </w:rPr>
      </w:pPr>
    </w:p>
    <w:p w:rsidR="00A54CBA" w:rsidRPr="002B14FE" w:rsidRDefault="00A54CBA" w:rsidP="00F45F37">
      <w:pPr>
        <w:pStyle w:val="af0"/>
        <w:rPr>
          <w:color w:val="000000" w:themeColor="text1"/>
        </w:rPr>
      </w:pPr>
    </w:p>
    <w:p w:rsidR="00A54CBA" w:rsidRPr="002B14FE" w:rsidRDefault="00A54CBA" w:rsidP="00F45F37">
      <w:pPr>
        <w:pStyle w:val="af0"/>
        <w:rPr>
          <w:color w:val="000000" w:themeColor="text1"/>
        </w:rPr>
      </w:pPr>
    </w:p>
    <w:p w:rsidR="00A54CBA" w:rsidRPr="002B14FE" w:rsidRDefault="00A54CBA" w:rsidP="00F45F37">
      <w:pPr>
        <w:pStyle w:val="af0"/>
        <w:rPr>
          <w:color w:val="000000" w:themeColor="text1"/>
        </w:rPr>
      </w:pPr>
    </w:p>
    <w:p w:rsidR="00A54CBA" w:rsidRPr="002B14FE" w:rsidRDefault="00A54CBA" w:rsidP="00F45F37">
      <w:pPr>
        <w:pStyle w:val="af0"/>
        <w:rPr>
          <w:color w:val="000000" w:themeColor="text1"/>
        </w:rPr>
      </w:pPr>
    </w:p>
    <w:p w:rsidR="00A54CBA" w:rsidRPr="002B14FE" w:rsidRDefault="00A54CBA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54CBA" w:rsidRPr="002B14FE" w:rsidRDefault="00A54CBA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54CBA" w:rsidRPr="002B14FE" w:rsidRDefault="00A54CBA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54CBA" w:rsidRPr="002B14FE" w:rsidRDefault="00A54CBA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54CBA" w:rsidRPr="002B14FE" w:rsidRDefault="00A54CBA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54CBA" w:rsidRPr="002B14FE" w:rsidRDefault="00A54CBA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54CBA" w:rsidRPr="002B14FE" w:rsidRDefault="00A54CBA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54CBA" w:rsidRPr="002B14FE" w:rsidRDefault="00A54CBA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230652" w:rsidRDefault="00230652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230652" w:rsidRDefault="00230652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230652" w:rsidRDefault="00230652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230652" w:rsidRPr="002B14FE" w:rsidRDefault="00230652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54CBA" w:rsidRPr="002B14FE" w:rsidRDefault="00A54CBA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54CBA" w:rsidRPr="002B14FE" w:rsidRDefault="00A54CBA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Реализация программ в  режимных моментах первой младшей группы: </w:t>
      </w:r>
    </w:p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6273"/>
        <w:gridCol w:w="1260"/>
      </w:tblGrid>
      <w:tr w:rsidR="00A54CBA" w:rsidRPr="002B14FE">
        <w:trPr>
          <w:trHeight w:val="285"/>
        </w:trPr>
        <w:tc>
          <w:tcPr>
            <w:tcW w:w="2835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6273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A54CBA" w:rsidRPr="002B14FE">
        <w:tc>
          <w:tcPr>
            <w:tcW w:w="2835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детей, игры, самостоятельная деятельность, чтение</w:t>
            </w:r>
          </w:p>
        </w:tc>
        <w:tc>
          <w:tcPr>
            <w:tcW w:w="6273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малой подвижности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Настольно-печатные развивающие игры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Хозяйственно-бытовой труд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взаимодействие со взрослым и сверстниками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Беседы, рассказы взрослого о предстоящих событиях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3мин</w:t>
            </w:r>
          </w:p>
        </w:tc>
      </w:tr>
      <w:tr w:rsidR="00A54CBA" w:rsidRPr="002B14FE">
        <w:tc>
          <w:tcPr>
            <w:tcW w:w="2835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273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c>
          <w:tcPr>
            <w:tcW w:w="2835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273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деятельность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 и игры с природным материалом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c>
          <w:tcPr>
            <w:tcW w:w="2835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</w:t>
            </w:r>
          </w:p>
        </w:tc>
        <w:tc>
          <w:tcPr>
            <w:tcW w:w="6273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c>
          <w:tcPr>
            <w:tcW w:w="2835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6273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c>
          <w:tcPr>
            <w:tcW w:w="2835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Пробуждение и гигиенические процедуры</w:t>
            </w:r>
          </w:p>
        </w:tc>
        <w:tc>
          <w:tcPr>
            <w:tcW w:w="6273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Закаливающие процедуры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Разминка, спокойные игры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c>
          <w:tcPr>
            <w:tcW w:w="2835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ужину, ужин</w:t>
            </w:r>
          </w:p>
        </w:tc>
        <w:tc>
          <w:tcPr>
            <w:tcW w:w="6273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навыков; 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c>
          <w:tcPr>
            <w:tcW w:w="2835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</w:t>
            </w:r>
          </w:p>
        </w:tc>
        <w:tc>
          <w:tcPr>
            <w:tcW w:w="6273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c>
          <w:tcPr>
            <w:tcW w:w="2835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6273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 спортивные игры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Трудовая деятельность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 с природным материалом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c>
          <w:tcPr>
            <w:tcW w:w="9108" w:type="dxa"/>
            <w:gridSpan w:val="2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 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 мин</w:t>
            </w:r>
          </w:p>
        </w:tc>
      </w:tr>
    </w:tbl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Реализация совместной деятельности взрослых и детей первой младшей группы: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8"/>
        <w:gridCol w:w="1260"/>
      </w:tblGrid>
      <w:tr w:rsidR="00A54CBA" w:rsidRPr="002B14FE">
        <w:tc>
          <w:tcPr>
            <w:tcW w:w="9108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color w:val="000000" w:themeColor="text1"/>
              </w:rPr>
              <w:t xml:space="preserve">- 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продуктивная деятельность;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чтение художественной литературы; рассказывание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Игра: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– экспериментирование;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развивающие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театрализованные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дидактические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сюжетно-ролевые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игры-забавы;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совместная деятельность в центрах (центре изобразительной деятельности, центре художественной литературы, в уголке природы и т.д.)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A54CBA" w:rsidRPr="002B14FE">
        <w:tc>
          <w:tcPr>
            <w:tcW w:w="9108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Всего  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 мин</w:t>
            </w:r>
          </w:p>
        </w:tc>
      </w:tr>
    </w:tbl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4CBA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Реализация программ в  режимных моментах второй младшей группы:</w:t>
      </w:r>
    </w:p>
    <w:p w:rsidR="007B0718" w:rsidRPr="002B14FE" w:rsidRDefault="007B0718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6300"/>
        <w:gridCol w:w="1260"/>
      </w:tblGrid>
      <w:tr w:rsidR="00A54CBA" w:rsidRPr="002B14FE">
        <w:trPr>
          <w:trHeight w:val="275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A54CBA" w:rsidRPr="002B14FE">
        <w:trPr>
          <w:trHeight w:val="2132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детей, игры, самостоятельная деятельность детей, чтение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с родителями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малой подвижности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Настольно-печатные развивающие игры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Хозяйственно-бытовой труд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взаимодействие со взрослым и сверстниками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Беседы, рассказы взрослого о предстоящих событиях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5мин</w:t>
            </w:r>
          </w:p>
        </w:tc>
      </w:tr>
      <w:tr w:rsidR="00A54CBA" w:rsidRPr="002B14FE">
        <w:trPr>
          <w:trHeight w:val="798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2мин</w:t>
            </w:r>
          </w:p>
        </w:tc>
      </w:tr>
      <w:tr w:rsidR="00A54CBA" w:rsidRPr="002B14FE">
        <w:trPr>
          <w:trHeight w:val="2121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деятельность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 и игры с природным материалом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5мин</w:t>
            </w:r>
          </w:p>
        </w:tc>
      </w:tr>
      <w:tr w:rsidR="00A54CBA" w:rsidRPr="002B14FE">
        <w:trPr>
          <w:trHeight w:val="536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1061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798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ко сну, 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сном: формирование навыков самообслуживания и культурно-гигиенических навыков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798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Пробуждение и гигиенические процедуры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Закаливающие процедуры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Разминка, спокойные игры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1061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 к полднику, полдник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536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ужину, ужин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524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809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 спортивные игры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Трудовая деятельность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 с природным материалом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273"/>
        </w:trPr>
        <w:tc>
          <w:tcPr>
            <w:tcW w:w="9108" w:type="dxa"/>
            <w:gridSpan w:val="2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 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  мин</w:t>
            </w:r>
          </w:p>
        </w:tc>
      </w:tr>
    </w:tbl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718" w:rsidRDefault="007B0718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7B071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Реализация совместной деятельности взрослых и детей второй младшей группы:</w:t>
      </w: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8"/>
        <w:gridCol w:w="1260"/>
      </w:tblGrid>
      <w:tr w:rsidR="00A54CBA" w:rsidRPr="002B14FE">
        <w:trPr>
          <w:trHeight w:val="3800"/>
        </w:trPr>
        <w:tc>
          <w:tcPr>
            <w:tcW w:w="9108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color w:val="000000" w:themeColor="text1"/>
              </w:rPr>
              <w:t xml:space="preserve">- 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продуктивная деятельность;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чтение художественной литературы, рассказывание; разучивание стихов;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Игра: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малой подвижности;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– экспериментирование;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развивающие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театрализованные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дидактические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сюжетно-ролевая игра;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с правилами;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совместная деятельность в центрах (центре изобразительной деятельности, центре художественной литературы, в уголке природы и т.д.)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A54CBA" w:rsidRPr="002B14FE">
        <w:trPr>
          <w:trHeight w:val="250"/>
        </w:trPr>
        <w:tc>
          <w:tcPr>
            <w:tcW w:w="9108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Всего  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 мин</w:t>
            </w:r>
          </w:p>
        </w:tc>
      </w:tr>
    </w:tbl>
    <w:p w:rsidR="00A54CBA" w:rsidRPr="002B14FE" w:rsidRDefault="00A54CBA" w:rsidP="00E57A0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Реализация программ в  режимных моментах средней группы:</w:t>
      </w: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6300"/>
        <w:gridCol w:w="1260"/>
      </w:tblGrid>
      <w:tr w:rsidR="00A54CBA" w:rsidRPr="002B14FE">
        <w:trPr>
          <w:trHeight w:val="275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A54CBA" w:rsidRPr="002B14FE">
        <w:trPr>
          <w:trHeight w:val="2132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детей, игры, самостоятельная деятельность детей, чтение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с родителями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малой подвижности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Настольно-печатные развивающие игры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Хозяйственно-бытовой труд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взаимодействие со взрослым и сверстниками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Беседы, рассказы взрослого о предстоящих событиях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798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2121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деятельность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 и игры с природным материалом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536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1061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798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ко сну, 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сном: формирование навыков самообслуживания и культурно-гигиенических навыков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798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Пробуждение и гигиенические процедуры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Закаливающие процедуры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Разминка, спокойные игры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1061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 к полднику, полдник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536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ужину, ужин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524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809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630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 спортивные игры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Трудовая деятельность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 с природным материалом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273"/>
        </w:trPr>
        <w:tc>
          <w:tcPr>
            <w:tcW w:w="9108" w:type="dxa"/>
            <w:gridSpan w:val="2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 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  мин</w:t>
            </w:r>
          </w:p>
        </w:tc>
      </w:tr>
    </w:tbl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Реализация совместной деятельности взрослых и детей средней группы:</w:t>
      </w: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8"/>
        <w:gridCol w:w="1260"/>
      </w:tblGrid>
      <w:tr w:rsidR="00A54CBA" w:rsidRPr="002B14FE">
        <w:trPr>
          <w:trHeight w:val="3800"/>
        </w:trPr>
        <w:tc>
          <w:tcPr>
            <w:tcW w:w="9108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color w:val="000000" w:themeColor="text1"/>
              </w:rPr>
              <w:t xml:space="preserve">- 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продуктивная деятельность;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познавательно-исследовательская деятельность;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чтение художественной литературы, рассказывание; разучивание стихов;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проектная деятельность;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Игра: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малой подвижности;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– экспериментирование;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развивающие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театрализованные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дидактические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сюжетно-ролевая игра;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с правилами;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совместная деятельность в центрах (центре изобразительной деятельности, центре художественной литературы, в уголке природы и т.д.)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A54CBA" w:rsidRPr="002B14FE">
        <w:trPr>
          <w:trHeight w:val="250"/>
        </w:trPr>
        <w:tc>
          <w:tcPr>
            <w:tcW w:w="9108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Всего  </w:t>
            </w:r>
          </w:p>
        </w:tc>
        <w:tc>
          <w:tcPr>
            <w:tcW w:w="126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 мин</w:t>
            </w:r>
          </w:p>
        </w:tc>
      </w:tr>
    </w:tbl>
    <w:p w:rsidR="00A54CBA" w:rsidRPr="002B14FE" w:rsidRDefault="00A54CBA" w:rsidP="00E57A0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541D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Реализация программ в  режимных моментах старшей группы:</w:t>
      </w:r>
    </w:p>
    <w:p w:rsidR="00A54CBA" w:rsidRPr="002B14FE" w:rsidRDefault="00A54CBA" w:rsidP="00541D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5940"/>
        <w:gridCol w:w="1440"/>
      </w:tblGrid>
      <w:tr w:rsidR="00A54CBA" w:rsidRPr="002B14FE">
        <w:trPr>
          <w:trHeight w:val="275"/>
        </w:trPr>
        <w:tc>
          <w:tcPr>
            <w:tcW w:w="298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59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A54CBA" w:rsidRPr="002B14FE">
        <w:trPr>
          <w:trHeight w:val="2132"/>
        </w:trPr>
        <w:tc>
          <w:tcPr>
            <w:tcW w:w="298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детей, игры, самостоятельная деятельность детей, чтение</w:t>
            </w:r>
          </w:p>
        </w:tc>
        <w:tc>
          <w:tcPr>
            <w:tcW w:w="594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с родителями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малой подвижности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Настольно-печатные развивающие игры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Хозяйственно-бытовой труд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взаимодействие со взрослым и сверстниками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Беседы, рассказы взрослого о предстоящих событиях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2121"/>
        </w:trPr>
        <w:tc>
          <w:tcPr>
            <w:tcW w:w="298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94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деятельность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 и игры с природным материалом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798"/>
        </w:trPr>
        <w:tc>
          <w:tcPr>
            <w:tcW w:w="298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Пробуждение и гигиенические процедуры</w:t>
            </w:r>
          </w:p>
        </w:tc>
        <w:tc>
          <w:tcPr>
            <w:tcW w:w="594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Закаливающие процедуры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Разминка, спокойные игры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809"/>
        </w:trPr>
        <w:tc>
          <w:tcPr>
            <w:tcW w:w="298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594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 спортивные игры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Трудовая деятельность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 с природным материалом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273"/>
        </w:trPr>
        <w:tc>
          <w:tcPr>
            <w:tcW w:w="8928" w:type="dxa"/>
            <w:gridSpan w:val="2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 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 мин</w:t>
            </w:r>
          </w:p>
        </w:tc>
      </w:tr>
    </w:tbl>
    <w:p w:rsidR="00A54CBA" w:rsidRPr="002B14FE" w:rsidRDefault="00A54CBA" w:rsidP="00541D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541D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541D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Реализация совместной деятельности взрослых и детей старшей группы:</w:t>
      </w:r>
    </w:p>
    <w:p w:rsidR="00A54CBA" w:rsidRPr="002B14FE" w:rsidRDefault="00A54CBA" w:rsidP="00541D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28"/>
        <w:gridCol w:w="1440"/>
      </w:tblGrid>
      <w:tr w:rsidR="00A54CBA" w:rsidRPr="002B14FE">
        <w:trPr>
          <w:trHeight w:val="2707"/>
        </w:trPr>
        <w:tc>
          <w:tcPr>
            <w:tcW w:w="8928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color w:val="000000" w:themeColor="text1"/>
              </w:rPr>
              <w:t xml:space="preserve">- 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развивающие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коллекций;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проектная деятельность;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познавательно-исследовательская деятельность;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конструирование;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экспериментирование;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наблюдение;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проблемные ситуации;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беседа, рассказ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мин</w:t>
            </w:r>
          </w:p>
        </w:tc>
      </w:tr>
      <w:tr w:rsidR="00A54CBA" w:rsidRPr="002B14FE">
        <w:trPr>
          <w:trHeight w:val="250"/>
        </w:trPr>
        <w:tc>
          <w:tcPr>
            <w:tcW w:w="8928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Всего  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40мин</w:t>
            </w:r>
          </w:p>
        </w:tc>
      </w:tr>
    </w:tbl>
    <w:p w:rsidR="00A54CBA" w:rsidRPr="002B14FE" w:rsidRDefault="00A54CBA" w:rsidP="00541D7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4CBA" w:rsidRPr="002B14FE" w:rsidRDefault="00A54CBA" w:rsidP="00541D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Реализация программ в  режимных моментах  подготовительной группы:</w:t>
      </w: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6120"/>
        <w:gridCol w:w="1440"/>
      </w:tblGrid>
      <w:tr w:rsidR="00A54CBA" w:rsidRPr="002B14FE">
        <w:trPr>
          <w:trHeight w:val="275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612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A54CBA" w:rsidRPr="002B14FE">
        <w:trPr>
          <w:trHeight w:val="2132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детей, игры, самостоятельная деятельность детей, чтение</w:t>
            </w:r>
          </w:p>
        </w:tc>
        <w:tc>
          <w:tcPr>
            <w:tcW w:w="612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с родителями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малой подвижности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Настольно-печатные развивающие игры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Хозяйственно-бытовой труд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взаимодействие со взрослым и сверстниками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Беседы, рассказы взрослого о предстоящих событиях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798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2121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12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деятельность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 и игры с природным материалом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536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</w:t>
            </w:r>
          </w:p>
        </w:tc>
        <w:tc>
          <w:tcPr>
            <w:tcW w:w="612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1061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612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798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ко сну, </w:t>
            </w:r>
          </w:p>
        </w:tc>
        <w:tc>
          <w:tcPr>
            <w:tcW w:w="612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сном: формирование навыков самообслуживания и культурно-гигиенических навыков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798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Пробуждение и гигиенические процедуры</w:t>
            </w:r>
          </w:p>
        </w:tc>
        <w:tc>
          <w:tcPr>
            <w:tcW w:w="612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Закаливающие процедуры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Разминка, спокойные игры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1061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 к полднику, полдник</w:t>
            </w:r>
          </w:p>
        </w:tc>
        <w:tc>
          <w:tcPr>
            <w:tcW w:w="612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536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ужину, ужин</w:t>
            </w:r>
          </w:p>
        </w:tc>
        <w:tc>
          <w:tcPr>
            <w:tcW w:w="612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A54CBA" w:rsidRPr="002B14FE">
        <w:trPr>
          <w:trHeight w:val="524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</w:t>
            </w:r>
          </w:p>
        </w:tc>
        <w:tc>
          <w:tcPr>
            <w:tcW w:w="612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809"/>
        </w:trPr>
        <w:tc>
          <w:tcPr>
            <w:tcW w:w="2808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6120" w:type="dxa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 спортивные игры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Трудовая деятельность </w:t>
            </w:r>
          </w:p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 с природным материалом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A54CBA" w:rsidRPr="002B14FE">
        <w:trPr>
          <w:trHeight w:val="273"/>
        </w:trPr>
        <w:tc>
          <w:tcPr>
            <w:tcW w:w="8928" w:type="dxa"/>
            <w:gridSpan w:val="2"/>
          </w:tcPr>
          <w:p w:rsidR="00A54CBA" w:rsidRPr="002B14FE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 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  мин</w:t>
            </w:r>
          </w:p>
        </w:tc>
      </w:tr>
    </w:tbl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Реализация совместной деятельности взрослых и детей  подготовительной группы:</w:t>
      </w: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28"/>
        <w:gridCol w:w="1440"/>
      </w:tblGrid>
      <w:tr w:rsidR="00A54CBA" w:rsidRPr="002B14FE">
        <w:trPr>
          <w:trHeight w:val="3800"/>
        </w:trPr>
        <w:tc>
          <w:tcPr>
            <w:tcW w:w="8928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color w:val="000000" w:themeColor="text1"/>
              </w:rPr>
              <w:t xml:space="preserve">- </w:t>
            </w: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продуктивная деятельность;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познавательно-исследовательская деятельность;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чтение художественной литературы, рассказывание; разучивание стихов;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проектная деятельность;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Игра: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малой подвижности;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– экспериментирование;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развивающие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театрализованные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дидактические игры;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сюжетно-ролевая игра;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с правилами;</w:t>
            </w:r>
          </w:p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совместная деятельность в центрах (центре изобразительной деятельности, центре художественной литературы, в уголке природы и т.д.)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54CBA" w:rsidRPr="002B14FE" w:rsidRDefault="00A54CBA" w:rsidP="007E4E7A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A54CBA" w:rsidRPr="002B14FE">
        <w:trPr>
          <w:trHeight w:val="250"/>
        </w:trPr>
        <w:tc>
          <w:tcPr>
            <w:tcW w:w="8928" w:type="dxa"/>
          </w:tcPr>
          <w:p w:rsidR="00A54CBA" w:rsidRPr="002B14FE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Всего  </w:t>
            </w:r>
          </w:p>
        </w:tc>
        <w:tc>
          <w:tcPr>
            <w:tcW w:w="1440" w:type="dxa"/>
          </w:tcPr>
          <w:p w:rsidR="00A54CBA" w:rsidRPr="002B14FE" w:rsidRDefault="00A54CBA" w:rsidP="007E4E7A">
            <w:pPr>
              <w:spacing w:after="0"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2B14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 мин</w:t>
            </w:r>
          </w:p>
        </w:tc>
      </w:tr>
    </w:tbl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E5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CBA" w:rsidRPr="002B14FE" w:rsidRDefault="00A54CBA" w:rsidP="00841779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54CBA" w:rsidRPr="002B14FE" w:rsidSect="007B0718">
      <w:pgSz w:w="11906" w:h="16838"/>
      <w:pgMar w:top="142" w:right="567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C4" w:rsidRDefault="00DF41C4" w:rsidP="00DA12C5">
      <w:pPr>
        <w:spacing w:after="0" w:line="240" w:lineRule="auto"/>
      </w:pPr>
      <w:r>
        <w:separator/>
      </w:r>
    </w:p>
  </w:endnote>
  <w:endnote w:type="continuationSeparator" w:id="1">
    <w:p w:rsidR="00DF41C4" w:rsidRDefault="00DF41C4" w:rsidP="00DA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15" w:rsidRPr="00AF4C95" w:rsidRDefault="00B05415" w:rsidP="00AF4C95">
    <w:pPr>
      <w:pStyle w:val="a9"/>
      <w:jc w:val="center"/>
      <w:rPr>
        <w:rFonts w:ascii="Times New Roman" w:hAnsi="Times New Roman" w:cs="Times New Roman"/>
      </w:rPr>
    </w:pPr>
    <w:r w:rsidRPr="00AF4C95">
      <w:rPr>
        <w:rFonts w:ascii="Times New Roman" w:hAnsi="Times New Roman" w:cs="Times New Roman"/>
      </w:rPr>
      <w:fldChar w:fldCharType="begin"/>
    </w:r>
    <w:r w:rsidRPr="00AF4C95">
      <w:rPr>
        <w:rFonts w:ascii="Times New Roman" w:hAnsi="Times New Roman" w:cs="Times New Roman"/>
      </w:rPr>
      <w:instrText>PAGE   \* MERGEFORMAT</w:instrText>
    </w:r>
    <w:r w:rsidRPr="00AF4C95">
      <w:rPr>
        <w:rFonts w:ascii="Times New Roman" w:hAnsi="Times New Roman" w:cs="Times New Roman"/>
      </w:rPr>
      <w:fldChar w:fldCharType="separate"/>
    </w:r>
    <w:r w:rsidR="00395AD4">
      <w:rPr>
        <w:rFonts w:ascii="Times New Roman" w:hAnsi="Times New Roman" w:cs="Times New Roman"/>
        <w:noProof/>
      </w:rPr>
      <w:t>2</w:t>
    </w:r>
    <w:r w:rsidRPr="00AF4C9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C4" w:rsidRDefault="00DF41C4" w:rsidP="00DA12C5">
      <w:pPr>
        <w:spacing w:after="0" w:line="240" w:lineRule="auto"/>
      </w:pPr>
      <w:r>
        <w:separator/>
      </w:r>
    </w:p>
  </w:footnote>
  <w:footnote w:type="continuationSeparator" w:id="1">
    <w:p w:rsidR="00DF41C4" w:rsidRDefault="00DF41C4" w:rsidP="00DA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15" w:rsidRDefault="00B054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DE794E"/>
    <w:lvl w:ilvl="0">
      <w:numFmt w:val="bullet"/>
      <w:lvlText w:val="*"/>
      <w:lvlJc w:val="left"/>
    </w:lvl>
  </w:abstractNum>
  <w:abstractNum w:abstractNumId="1">
    <w:nsid w:val="010E2875"/>
    <w:multiLevelType w:val="hybridMultilevel"/>
    <w:tmpl w:val="7F7E8888"/>
    <w:lvl w:ilvl="0" w:tplc="A58A4A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673540"/>
    <w:multiLevelType w:val="hybridMultilevel"/>
    <w:tmpl w:val="388EF882"/>
    <w:lvl w:ilvl="0" w:tplc="0419000B">
      <w:start w:val="1"/>
      <w:numFmt w:val="bullet"/>
      <w:lvlText w:val=""/>
      <w:lvlJc w:val="left"/>
      <w:pPr>
        <w:ind w:left="121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cs="Wingdings" w:hint="default"/>
      </w:rPr>
    </w:lvl>
  </w:abstractNum>
  <w:abstractNum w:abstractNumId="3">
    <w:nsid w:val="0EEE63CD"/>
    <w:multiLevelType w:val="hybridMultilevel"/>
    <w:tmpl w:val="78445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665FF1"/>
    <w:multiLevelType w:val="hybridMultilevel"/>
    <w:tmpl w:val="B7B648B8"/>
    <w:lvl w:ilvl="0" w:tplc="A58A4A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094093"/>
    <w:multiLevelType w:val="hybridMultilevel"/>
    <w:tmpl w:val="05CCE64C"/>
    <w:lvl w:ilvl="0" w:tplc="A54275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F56C1E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1D465D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2045C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CF096F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71CBA66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A4A1F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A86480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E3200E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1753B4"/>
    <w:multiLevelType w:val="hybridMultilevel"/>
    <w:tmpl w:val="35B26D64"/>
    <w:lvl w:ilvl="0" w:tplc="37B0D5E6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395F1FD3"/>
    <w:multiLevelType w:val="hybridMultilevel"/>
    <w:tmpl w:val="58DA0602"/>
    <w:lvl w:ilvl="0" w:tplc="0419000B">
      <w:start w:val="1"/>
      <w:numFmt w:val="bullet"/>
      <w:lvlText w:val=""/>
      <w:lvlJc w:val="left"/>
      <w:pPr>
        <w:ind w:left="14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3" w:hanging="360"/>
      </w:pPr>
      <w:rPr>
        <w:rFonts w:ascii="Wingdings" w:hAnsi="Wingdings" w:cs="Wingdings" w:hint="default"/>
      </w:rPr>
    </w:lvl>
  </w:abstractNum>
  <w:abstractNum w:abstractNumId="8">
    <w:nsid w:val="3E4176EC"/>
    <w:multiLevelType w:val="hybridMultilevel"/>
    <w:tmpl w:val="DE700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B8570D"/>
    <w:multiLevelType w:val="hybridMultilevel"/>
    <w:tmpl w:val="F6B62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C94237"/>
    <w:multiLevelType w:val="hybridMultilevel"/>
    <w:tmpl w:val="F836D6B6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1">
    <w:nsid w:val="4FD27A1F"/>
    <w:multiLevelType w:val="hybridMultilevel"/>
    <w:tmpl w:val="A708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B16971"/>
    <w:multiLevelType w:val="hybridMultilevel"/>
    <w:tmpl w:val="D9FC1C40"/>
    <w:lvl w:ilvl="0" w:tplc="A58A4A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46712C"/>
    <w:multiLevelType w:val="hybridMultilevel"/>
    <w:tmpl w:val="7ED63D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4">
    <w:nsid w:val="5B4A7288"/>
    <w:multiLevelType w:val="hybridMultilevel"/>
    <w:tmpl w:val="5D48FCB2"/>
    <w:lvl w:ilvl="0" w:tplc="FDC8A9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63852562"/>
    <w:multiLevelType w:val="hybridMultilevel"/>
    <w:tmpl w:val="C8F4DC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>
    <w:nsid w:val="692D319E"/>
    <w:multiLevelType w:val="hybridMultilevel"/>
    <w:tmpl w:val="7ECA82B2"/>
    <w:lvl w:ilvl="0" w:tplc="626EAE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F6E674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E16601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68627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B6753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0C406B4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EAB71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3124BD0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B6C3754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C0A1D12"/>
    <w:multiLevelType w:val="hybridMultilevel"/>
    <w:tmpl w:val="4EB049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EAC0C79"/>
    <w:multiLevelType w:val="hybridMultilevel"/>
    <w:tmpl w:val="78DADF68"/>
    <w:lvl w:ilvl="0" w:tplc="2C30A7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329C0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51AFE0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62E20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7B2DB76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AE0E936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C2E2FE0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BE2D15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75AAC86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FD1676D"/>
    <w:multiLevelType w:val="hybridMultilevel"/>
    <w:tmpl w:val="1D72F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1C094F"/>
    <w:multiLevelType w:val="hybridMultilevel"/>
    <w:tmpl w:val="9200AA7E"/>
    <w:lvl w:ilvl="0" w:tplc="FDC8A9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A1D0180"/>
    <w:multiLevelType w:val="hybridMultilevel"/>
    <w:tmpl w:val="736A4DB4"/>
    <w:lvl w:ilvl="0" w:tplc="D3DE794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9"/>
  </w:num>
  <w:num w:numId="9">
    <w:abstractNumId w:val="8"/>
  </w:num>
  <w:num w:numId="10">
    <w:abstractNumId w:val="21"/>
  </w:num>
  <w:num w:numId="11">
    <w:abstractNumId w:val="6"/>
  </w:num>
  <w:num w:numId="12">
    <w:abstractNumId w:val="18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3"/>
  </w:num>
  <w:num w:numId="18">
    <w:abstractNumId w:val="10"/>
  </w:num>
  <w:num w:numId="19">
    <w:abstractNumId w:val="19"/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12"/>
  </w:num>
  <w:num w:numId="23">
    <w:abstractNumId w:val="4"/>
  </w:num>
  <w:num w:numId="24">
    <w:abstractNumId w:val="2"/>
  </w:num>
  <w:num w:numId="25">
    <w:abstractNumId w:val="14"/>
  </w:num>
  <w:num w:numId="26">
    <w:abstractNumId w:val="15"/>
  </w:num>
  <w:num w:numId="27">
    <w:abstractNumId w:val="2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45"/>
    <w:rsid w:val="00000912"/>
    <w:rsid w:val="000020A7"/>
    <w:rsid w:val="000023F2"/>
    <w:rsid w:val="00005E33"/>
    <w:rsid w:val="000142BE"/>
    <w:rsid w:val="000200F4"/>
    <w:rsid w:val="000203C8"/>
    <w:rsid w:val="0002173C"/>
    <w:rsid w:val="000249BA"/>
    <w:rsid w:val="000251A6"/>
    <w:rsid w:val="000273AE"/>
    <w:rsid w:val="000335CC"/>
    <w:rsid w:val="000376E0"/>
    <w:rsid w:val="00040883"/>
    <w:rsid w:val="000432BF"/>
    <w:rsid w:val="00045402"/>
    <w:rsid w:val="00050429"/>
    <w:rsid w:val="000530FB"/>
    <w:rsid w:val="00060DDF"/>
    <w:rsid w:val="00065D34"/>
    <w:rsid w:val="00067984"/>
    <w:rsid w:val="00067D08"/>
    <w:rsid w:val="00071F49"/>
    <w:rsid w:val="00073218"/>
    <w:rsid w:val="000762AF"/>
    <w:rsid w:val="00077422"/>
    <w:rsid w:val="00077FC2"/>
    <w:rsid w:val="0008180B"/>
    <w:rsid w:val="000836E2"/>
    <w:rsid w:val="00085C6A"/>
    <w:rsid w:val="000930F1"/>
    <w:rsid w:val="0009468F"/>
    <w:rsid w:val="00095C73"/>
    <w:rsid w:val="000A23BF"/>
    <w:rsid w:val="000A333F"/>
    <w:rsid w:val="000A70F8"/>
    <w:rsid w:val="000B51BB"/>
    <w:rsid w:val="000B5955"/>
    <w:rsid w:val="000B5FCA"/>
    <w:rsid w:val="000C4ADB"/>
    <w:rsid w:val="000C5C7F"/>
    <w:rsid w:val="000D280C"/>
    <w:rsid w:val="000D4EA9"/>
    <w:rsid w:val="000D6DEE"/>
    <w:rsid w:val="000D7433"/>
    <w:rsid w:val="000E7B37"/>
    <w:rsid w:val="000F0079"/>
    <w:rsid w:val="000F18FC"/>
    <w:rsid w:val="000F21C8"/>
    <w:rsid w:val="000F4267"/>
    <w:rsid w:val="0010099B"/>
    <w:rsid w:val="001019D0"/>
    <w:rsid w:val="001079B1"/>
    <w:rsid w:val="0011535C"/>
    <w:rsid w:val="00120E8B"/>
    <w:rsid w:val="0012265E"/>
    <w:rsid w:val="00124919"/>
    <w:rsid w:val="00125DD2"/>
    <w:rsid w:val="0012689A"/>
    <w:rsid w:val="0013112B"/>
    <w:rsid w:val="00142071"/>
    <w:rsid w:val="00142BCB"/>
    <w:rsid w:val="0014419E"/>
    <w:rsid w:val="0015089C"/>
    <w:rsid w:val="00153FD4"/>
    <w:rsid w:val="00165C59"/>
    <w:rsid w:val="001704E9"/>
    <w:rsid w:val="00170871"/>
    <w:rsid w:val="001709E8"/>
    <w:rsid w:val="0017292B"/>
    <w:rsid w:val="001769C9"/>
    <w:rsid w:val="00176C81"/>
    <w:rsid w:val="00180A93"/>
    <w:rsid w:val="00181545"/>
    <w:rsid w:val="00183C42"/>
    <w:rsid w:val="0018529E"/>
    <w:rsid w:val="00187D4E"/>
    <w:rsid w:val="00191A2A"/>
    <w:rsid w:val="0019411D"/>
    <w:rsid w:val="001948A1"/>
    <w:rsid w:val="001A1561"/>
    <w:rsid w:val="001A260A"/>
    <w:rsid w:val="001A42D7"/>
    <w:rsid w:val="001B15C4"/>
    <w:rsid w:val="001B1A68"/>
    <w:rsid w:val="001B274D"/>
    <w:rsid w:val="001B58D8"/>
    <w:rsid w:val="001C1B51"/>
    <w:rsid w:val="001C45D4"/>
    <w:rsid w:val="001D0FD7"/>
    <w:rsid w:val="001D2F03"/>
    <w:rsid w:val="001D3E86"/>
    <w:rsid w:val="001D64B3"/>
    <w:rsid w:val="001E02EF"/>
    <w:rsid w:val="001E0CF1"/>
    <w:rsid w:val="001E0D58"/>
    <w:rsid w:val="001E13FF"/>
    <w:rsid w:val="001E25FF"/>
    <w:rsid w:val="001E29CB"/>
    <w:rsid w:val="001E2EB5"/>
    <w:rsid w:val="001E4672"/>
    <w:rsid w:val="001E530A"/>
    <w:rsid w:val="001E7C40"/>
    <w:rsid w:val="001F133A"/>
    <w:rsid w:val="001F2AE8"/>
    <w:rsid w:val="001F6588"/>
    <w:rsid w:val="001F7AB9"/>
    <w:rsid w:val="0020008D"/>
    <w:rsid w:val="00204424"/>
    <w:rsid w:val="0020489B"/>
    <w:rsid w:val="00205CEE"/>
    <w:rsid w:val="0021485F"/>
    <w:rsid w:val="00214ED0"/>
    <w:rsid w:val="002150C8"/>
    <w:rsid w:val="00217DDC"/>
    <w:rsid w:val="002235B5"/>
    <w:rsid w:val="002236B1"/>
    <w:rsid w:val="002258A2"/>
    <w:rsid w:val="00226BA8"/>
    <w:rsid w:val="00227E19"/>
    <w:rsid w:val="00230145"/>
    <w:rsid w:val="00230652"/>
    <w:rsid w:val="002324DA"/>
    <w:rsid w:val="002335E5"/>
    <w:rsid w:val="00233971"/>
    <w:rsid w:val="00233CB9"/>
    <w:rsid w:val="00234A8A"/>
    <w:rsid w:val="00235F87"/>
    <w:rsid w:val="002368F4"/>
    <w:rsid w:val="002439FF"/>
    <w:rsid w:val="00243AF7"/>
    <w:rsid w:val="002451AA"/>
    <w:rsid w:val="002451F3"/>
    <w:rsid w:val="0024583D"/>
    <w:rsid w:val="00246CA9"/>
    <w:rsid w:val="00255D82"/>
    <w:rsid w:val="002605A4"/>
    <w:rsid w:val="00261818"/>
    <w:rsid w:val="00263506"/>
    <w:rsid w:val="0026581E"/>
    <w:rsid w:val="002658ED"/>
    <w:rsid w:val="002666FC"/>
    <w:rsid w:val="0027122D"/>
    <w:rsid w:val="00274949"/>
    <w:rsid w:val="00277A07"/>
    <w:rsid w:val="002834A2"/>
    <w:rsid w:val="0028473E"/>
    <w:rsid w:val="002852F4"/>
    <w:rsid w:val="002860AD"/>
    <w:rsid w:val="00286570"/>
    <w:rsid w:val="00290943"/>
    <w:rsid w:val="002917CA"/>
    <w:rsid w:val="002A457F"/>
    <w:rsid w:val="002A4986"/>
    <w:rsid w:val="002A4C3A"/>
    <w:rsid w:val="002A530C"/>
    <w:rsid w:val="002A5EA5"/>
    <w:rsid w:val="002B141E"/>
    <w:rsid w:val="002B14FE"/>
    <w:rsid w:val="002B35C5"/>
    <w:rsid w:val="002B7E97"/>
    <w:rsid w:val="002C0717"/>
    <w:rsid w:val="002C61CF"/>
    <w:rsid w:val="002D0B1F"/>
    <w:rsid w:val="002D0CCD"/>
    <w:rsid w:val="002D27C2"/>
    <w:rsid w:val="002D352E"/>
    <w:rsid w:val="002D5600"/>
    <w:rsid w:val="002D5E6E"/>
    <w:rsid w:val="002D79D7"/>
    <w:rsid w:val="002E0632"/>
    <w:rsid w:val="002E3BBA"/>
    <w:rsid w:val="002E4547"/>
    <w:rsid w:val="002E535A"/>
    <w:rsid w:val="002E6E2E"/>
    <w:rsid w:val="002F0785"/>
    <w:rsid w:val="002F09C8"/>
    <w:rsid w:val="002F26C7"/>
    <w:rsid w:val="002F3C49"/>
    <w:rsid w:val="002F5293"/>
    <w:rsid w:val="002F5576"/>
    <w:rsid w:val="002F6234"/>
    <w:rsid w:val="002F77C5"/>
    <w:rsid w:val="00300629"/>
    <w:rsid w:val="003033EC"/>
    <w:rsid w:val="00303A1B"/>
    <w:rsid w:val="00307F6B"/>
    <w:rsid w:val="0031265D"/>
    <w:rsid w:val="00321AAB"/>
    <w:rsid w:val="00321E3A"/>
    <w:rsid w:val="003224E9"/>
    <w:rsid w:val="00331EC2"/>
    <w:rsid w:val="003337B4"/>
    <w:rsid w:val="00337527"/>
    <w:rsid w:val="003379E5"/>
    <w:rsid w:val="00340CA4"/>
    <w:rsid w:val="00340F7A"/>
    <w:rsid w:val="0034147C"/>
    <w:rsid w:val="00344E38"/>
    <w:rsid w:val="00346EB0"/>
    <w:rsid w:val="00347059"/>
    <w:rsid w:val="00347143"/>
    <w:rsid w:val="00351248"/>
    <w:rsid w:val="00356069"/>
    <w:rsid w:val="00356E3A"/>
    <w:rsid w:val="003607C3"/>
    <w:rsid w:val="00372DA6"/>
    <w:rsid w:val="00374653"/>
    <w:rsid w:val="003811A4"/>
    <w:rsid w:val="00381D0D"/>
    <w:rsid w:val="00386DC3"/>
    <w:rsid w:val="00390F56"/>
    <w:rsid w:val="003925DB"/>
    <w:rsid w:val="003930AC"/>
    <w:rsid w:val="00393453"/>
    <w:rsid w:val="00395AD4"/>
    <w:rsid w:val="003966C1"/>
    <w:rsid w:val="003A1653"/>
    <w:rsid w:val="003A1EC8"/>
    <w:rsid w:val="003A2D61"/>
    <w:rsid w:val="003A2EFB"/>
    <w:rsid w:val="003A4E61"/>
    <w:rsid w:val="003A7A06"/>
    <w:rsid w:val="003B094A"/>
    <w:rsid w:val="003B1533"/>
    <w:rsid w:val="003B4113"/>
    <w:rsid w:val="003B6B42"/>
    <w:rsid w:val="003B6DBD"/>
    <w:rsid w:val="003B7635"/>
    <w:rsid w:val="003C0BAC"/>
    <w:rsid w:val="003C3FCA"/>
    <w:rsid w:val="003D0F5D"/>
    <w:rsid w:val="003D22EB"/>
    <w:rsid w:val="003D2859"/>
    <w:rsid w:val="003D5F56"/>
    <w:rsid w:val="003D7528"/>
    <w:rsid w:val="003E24B5"/>
    <w:rsid w:val="003E297C"/>
    <w:rsid w:val="003E4F7D"/>
    <w:rsid w:val="003E7898"/>
    <w:rsid w:val="003E78AD"/>
    <w:rsid w:val="003E7C44"/>
    <w:rsid w:val="003F0D4F"/>
    <w:rsid w:val="003F1766"/>
    <w:rsid w:val="003F455C"/>
    <w:rsid w:val="003F7F81"/>
    <w:rsid w:val="004014C9"/>
    <w:rsid w:val="004026DB"/>
    <w:rsid w:val="00402AD4"/>
    <w:rsid w:val="004034A5"/>
    <w:rsid w:val="0040478F"/>
    <w:rsid w:val="00404E8A"/>
    <w:rsid w:val="004076FD"/>
    <w:rsid w:val="00413325"/>
    <w:rsid w:val="00414063"/>
    <w:rsid w:val="00414A82"/>
    <w:rsid w:val="00417B52"/>
    <w:rsid w:val="004212FB"/>
    <w:rsid w:val="00423555"/>
    <w:rsid w:val="00427E72"/>
    <w:rsid w:val="00430CA8"/>
    <w:rsid w:val="004338D4"/>
    <w:rsid w:val="00435626"/>
    <w:rsid w:val="0044380D"/>
    <w:rsid w:val="00444AD6"/>
    <w:rsid w:val="0044567B"/>
    <w:rsid w:val="00446170"/>
    <w:rsid w:val="0044684A"/>
    <w:rsid w:val="00447DE7"/>
    <w:rsid w:val="0045051A"/>
    <w:rsid w:val="004541AD"/>
    <w:rsid w:val="00454BC3"/>
    <w:rsid w:val="00454FE4"/>
    <w:rsid w:val="00455A90"/>
    <w:rsid w:val="004572F3"/>
    <w:rsid w:val="004603AA"/>
    <w:rsid w:val="00461DD7"/>
    <w:rsid w:val="0046259A"/>
    <w:rsid w:val="00462AD9"/>
    <w:rsid w:val="004649D1"/>
    <w:rsid w:val="004650D2"/>
    <w:rsid w:val="004661DB"/>
    <w:rsid w:val="004670D6"/>
    <w:rsid w:val="00467A79"/>
    <w:rsid w:val="0047139C"/>
    <w:rsid w:val="0047203E"/>
    <w:rsid w:val="0047289B"/>
    <w:rsid w:val="00472CDE"/>
    <w:rsid w:val="00473B3B"/>
    <w:rsid w:val="004756ED"/>
    <w:rsid w:val="004761C4"/>
    <w:rsid w:val="00476AF7"/>
    <w:rsid w:val="00495130"/>
    <w:rsid w:val="00497E64"/>
    <w:rsid w:val="004A1F41"/>
    <w:rsid w:val="004A20AB"/>
    <w:rsid w:val="004A3FEA"/>
    <w:rsid w:val="004A4C53"/>
    <w:rsid w:val="004B20DA"/>
    <w:rsid w:val="004B6AA7"/>
    <w:rsid w:val="004C03CA"/>
    <w:rsid w:val="004C264A"/>
    <w:rsid w:val="004D1749"/>
    <w:rsid w:val="004D7B43"/>
    <w:rsid w:val="004E0522"/>
    <w:rsid w:val="004E1ACF"/>
    <w:rsid w:val="004E22FB"/>
    <w:rsid w:val="004E26F1"/>
    <w:rsid w:val="004E3845"/>
    <w:rsid w:val="004E3FEE"/>
    <w:rsid w:val="004E576C"/>
    <w:rsid w:val="004E7B9D"/>
    <w:rsid w:val="004F01E8"/>
    <w:rsid w:val="004F0BA0"/>
    <w:rsid w:val="004F40A2"/>
    <w:rsid w:val="004F4DD4"/>
    <w:rsid w:val="004F66DF"/>
    <w:rsid w:val="004F7B73"/>
    <w:rsid w:val="00505516"/>
    <w:rsid w:val="00510D56"/>
    <w:rsid w:val="00513F2A"/>
    <w:rsid w:val="005140C6"/>
    <w:rsid w:val="005144DD"/>
    <w:rsid w:val="005147F8"/>
    <w:rsid w:val="00515EA7"/>
    <w:rsid w:val="005178B5"/>
    <w:rsid w:val="00521333"/>
    <w:rsid w:val="00521344"/>
    <w:rsid w:val="00521B03"/>
    <w:rsid w:val="00526D1D"/>
    <w:rsid w:val="00533777"/>
    <w:rsid w:val="005340B7"/>
    <w:rsid w:val="00535B7C"/>
    <w:rsid w:val="00536D48"/>
    <w:rsid w:val="00541CAA"/>
    <w:rsid w:val="00541D78"/>
    <w:rsid w:val="0054400E"/>
    <w:rsid w:val="00545F79"/>
    <w:rsid w:val="00550720"/>
    <w:rsid w:val="00550EE8"/>
    <w:rsid w:val="00554590"/>
    <w:rsid w:val="00557F61"/>
    <w:rsid w:val="005630A1"/>
    <w:rsid w:val="005638C2"/>
    <w:rsid w:val="00564C9B"/>
    <w:rsid w:val="00570B0E"/>
    <w:rsid w:val="00571A02"/>
    <w:rsid w:val="005726E1"/>
    <w:rsid w:val="00575922"/>
    <w:rsid w:val="00575948"/>
    <w:rsid w:val="00577C84"/>
    <w:rsid w:val="00582E90"/>
    <w:rsid w:val="005834DA"/>
    <w:rsid w:val="00585912"/>
    <w:rsid w:val="00585EF7"/>
    <w:rsid w:val="00585FF7"/>
    <w:rsid w:val="00586382"/>
    <w:rsid w:val="00586C29"/>
    <w:rsid w:val="00587105"/>
    <w:rsid w:val="00592696"/>
    <w:rsid w:val="00592AB7"/>
    <w:rsid w:val="0059313D"/>
    <w:rsid w:val="00595F84"/>
    <w:rsid w:val="0059724E"/>
    <w:rsid w:val="005A246F"/>
    <w:rsid w:val="005A46A3"/>
    <w:rsid w:val="005A70DF"/>
    <w:rsid w:val="005A74EF"/>
    <w:rsid w:val="005B2DF6"/>
    <w:rsid w:val="005B3AA8"/>
    <w:rsid w:val="005B7C3E"/>
    <w:rsid w:val="005C1F87"/>
    <w:rsid w:val="005C7F6E"/>
    <w:rsid w:val="005D12C3"/>
    <w:rsid w:val="005D14B2"/>
    <w:rsid w:val="005D190C"/>
    <w:rsid w:val="005D2C98"/>
    <w:rsid w:val="005D4BB1"/>
    <w:rsid w:val="005D74EC"/>
    <w:rsid w:val="005D7802"/>
    <w:rsid w:val="005E3BFC"/>
    <w:rsid w:val="005E659B"/>
    <w:rsid w:val="005E68D4"/>
    <w:rsid w:val="005E7B9D"/>
    <w:rsid w:val="005E7D93"/>
    <w:rsid w:val="005F092D"/>
    <w:rsid w:val="005F3FA7"/>
    <w:rsid w:val="005F4D20"/>
    <w:rsid w:val="005F6E8A"/>
    <w:rsid w:val="00600369"/>
    <w:rsid w:val="00600A3A"/>
    <w:rsid w:val="006038B3"/>
    <w:rsid w:val="00605E94"/>
    <w:rsid w:val="00606AFA"/>
    <w:rsid w:val="0061144F"/>
    <w:rsid w:val="00611AA8"/>
    <w:rsid w:val="00612350"/>
    <w:rsid w:val="00623709"/>
    <w:rsid w:val="0062378A"/>
    <w:rsid w:val="00624B93"/>
    <w:rsid w:val="0062543A"/>
    <w:rsid w:val="00625E9C"/>
    <w:rsid w:val="00627685"/>
    <w:rsid w:val="00631798"/>
    <w:rsid w:val="006321A9"/>
    <w:rsid w:val="00632270"/>
    <w:rsid w:val="0063237F"/>
    <w:rsid w:val="0063670E"/>
    <w:rsid w:val="00637E23"/>
    <w:rsid w:val="00641A4E"/>
    <w:rsid w:val="0064284D"/>
    <w:rsid w:val="00642D3F"/>
    <w:rsid w:val="00644FBC"/>
    <w:rsid w:val="006464D0"/>
    <w:rsid w:val="00652B69"/>
    <w:rsid w:val="0065323D"/>
    <w:rsid w:val="00653BDE"/>
    <w:rsid w:val="00653F30"/>
    <w:rsid w:val="006617C9"/>
    <w:rsid w:val="006618CD"/>
    <w:rsid w:val="00664B86"/>
    <w:rsid w:val="00672600"/>
    <w:rsid w:val="00672AD1"/>
    <w:rsid w:val="00672B40"/>
    <w:rsid w:val="0067437A"/>
    <w:rsid w:val="0067494B"/>
    <w:rsid w:val="00675F4C"/>
    <w:rsid w:val="00682291"/>
    <w:rsid w:val="00695409"/>
    <w:rsid w:val="00695A1F"/>
    <w:rsid w:val="0069696B"/>
    <w:rsid w:val="006973E1"/>
    <w:rsid w:val="006A037D"/>
    <w:rsid w:val="006A0AA3"/>
    <w:rsid w:val="006A23D6"/>
    <w:rsid w:val="006A3972"/>
    <w:rsid w:val="006A44E4"/>
    <w:rsid w:val="006A4FD4"/>
    <w:rsid w:val="006A5EBB"/>
    <w:rsid w:val="006B3816"/>
    <w:rsid w:val="006C20DA"/>
    <w:rsid w:val="006C338D"/>
    <w:rsid w:val="006C53A5"/>
    <w:rsid w:val="006C5F68"/>
    <w:rsid w:val="006C67A8"/>
    <w:rsid w:val="006D026F"/>
    <w:rsid w:val="006D1B56"/>
    <w:rsid w:val="006D2076"/>
    <w:rsid w:val="006D266C"/>
    <w:rsid w:val="006D4C86"/>
    <w:rsid w:val="006D6F02"/>
    <w:rsid w:val="006E1E1C"/>
    <w:rsid w:val="006E7BDB"/>
    <w:rsid w:val="006F150A"/>
    <w:rsid w:val="006F5EAB"/>
    <w:rsid w:val="006F6E4E"/>
    <w:rsid w:val="007000BC"/>
    <w:rsid w:val="00700D5A"/>
    <w:rsid w:val="00705D8F"/>
    <w:rsid w:val="007117C4"/>
    <w:rsid w:val="00711CF3"/>
    <w:rsid w:val="00714062"/>
    <w:rsid w:val="007259E8"/>
    <w:rsid w:val="00732DE5"/>
    <w:rsid w:val="007406BE"/>
    <w:rsid w:val="00742D34"/>
    <w:rsid w:val="007442B4"/>
    <w:rsid w:val="007450FD"/>
    <w:rsid w:val="00746057"/>
    <w:rsid w:val="007462B5"/>
    <w:rsid w:val="0074702A"/>
    <w:rsid w:val="00747F61"/>
    <w:rsid w:val="007506FC"/>
    <w:rsid w:val="007530AD"/>
    <w:rsid w:val="00753EBC"/>
    <w:rsid w:val="00757A05"/>
    <w:rsid w:val="00760668"/>
    <w:rsid w:val="00761974"/>
    <w:rsid w:val="0076449C"/>
    <w:rsid w:val="0077070A"/>
    <w:rsid w:val="0078437C"/>
    <w:rsid w:val="007852E3"/>
    <w:rsid w:val="0078564E"/>
    <w:rsid w:val="00786629"/>
    <w:rsid w:val="00792012"/>
    <w:rsid w:val="0079295C"/>
    <w:rsid w:val="0079476A"/>
    <w:rsid w:val="0079665F"/>
    <w:rsid w:val="0079689B"/>
    <w:rsid w:val="007A11D7"/>
    <w:rsid w:val="007A2BE2"/>
    <w:rsid w:val="007A4403"/>
    <w:rsid w:val="007A4EA7"/>
    <w:rsid w:val="007A5562"/>
    <w:rsid w:val="007A7B3F"/>
    <w:rsid w:val="007B0718"/>
    <w:rsid w:val="007B3612"/>
    <w:rsid w:val="007B4430"/>
    <w:rsid w:val="007B6611"/>
    <w:rsid w:val="007B744F"/>
    <w:rsid w:val="007C03F9"/>
    <w:rsid w:val="007C1C35"/>
    <w:rsid w:val="007C4BE7"/>
    <w:rsid w:val="007C6BCF"/>
    <w:rsid w:val="007C7A4C"/>
    <w:rsid w:val="007D0DC4"/>
    <w:rsid w:val="007E0181"/>
    <w:rsid w:val="007E4E7A"/>
    <w:rsid w:val="007E5241"/>
    <w:rsid w:val="007F4193"/>
    <w:rsid w:val="007F4AED"/>
    <w:rsid w:val="007F5B0D"/>
    <w:rsid w:val="00800893"/>
    <w:rsid w:val="008044A9"/>
    <w:rsid w:val="00810F7E"/>
    <w:rsid w:val="00811CB9"/>
    <w:rsid w:val="00812056"/>
    <w:rsid w:val="008122F5"/>
    <w:rsid w:val="00812A2E"/>
    <w:rsid w:val="00812B2D"/>
    <w:rsid w:val="00812D92"/>
    <w:rsid w:val="00814E32"/>
    <w:rsid w:val="00817501"/>
    <w:rsid w:val="008175BC"/>
    <w:rsid w:val="008177AE"/>
    <w:rsid w:val="00820755"/>
    <w:rsid w:val="00830629"/>
    <w:rsid w:val="00831A43"/>
    <w:rsid w:val="00835909"/>
    <w:rsid w:val="00837904"/>
    <w:rsid w:val="00841779"/>
    <w:rsid w:val="00843F21"/>
    <w:rsid w:val="00843F90"/>
    <w:rsid w:val="00844606"/>
    <w:rsid w:val="0084746E"/>
    <w:rsid w:val="0086151E"/>
    <w:rsid w:val="0086519B"/>
    <w:rsid w:val="00870552"/>
    <w:rsid w:val="00871195"/>
    <w:rsid w:val="00872796"/>
    <w:rsid w:val="00872AD4"/>
    <w:rsid w:val="00877E80"/>
    <w:rsid w:val="008843FE"/>
    <w:rsid w:val="00893C6B"/>
    <w:rsid w:val="00895AE5"/>
    <w:rsid w:val="00896B92"/>
    <w:rsid w:val="0089756A"/>
    <w:rsid w:val="008A228E"/>
    <w:rsid w:val="008A2D93"/>
    <w:rsid w:val="008A40E8"/>
    <w:rsid w:val="008A5FF8"/>
    <w:rsid w:val="008A6DA8"/>
    <w:rsid w:val="008B1C2B"/>
    <w:rsid w:val="008B2A5C"/>
    <w:rsid w:val="008B2ED3"/>
    <w:rsid w:val="008B2F55"/>
    <w:rsid w:val="008B431F"/>
    <w:rsid w:val="008B7309"/>
    <w:rsid w:val="008D188A"/>
    <w:rsid w:val="008D2E01"/>
    <w:rsid w:val="008D38D0"/>
    <w:rsid w:val="008D4012"/>
    <w:rsid w:val="008E74F2"/>
    <w:rsid w:val="008F6A99"/>
    <w:rsid w:val="008F7417"/>
    <w:rsid w:val="008F7A17"/>
    <w:rsid w:val="009000C6"/>
    <w:rsid w:val="00900257"/>
    <w:rsid w:val="00900816"/>
    <w:rsid w:val="0090253A"/>
    <w:rsid w:val="0090262D"/>
    <w:rsid w:val="00903C06"/>
    <w:rsid w:val="00905A2B"/>
    <w:rsid w:val="00906F31"/>
    <w:rsid w:val="00912487"/>
    <w:rsid w:val="00912C35"/>
    <w:rsid w:val="009130FF"/>
    <w:rsid w:val="00913147"/>
    <w:rsid w:val="00913942"/>
    <w:rsid w:val="00914162"/>
    <w:rsid w:val="00915B88"/>
    <w:rsid w:val="009166DC"/>
    <w:rsid w:val="009206C0"/>
    <w:rsid w:val="00923350"/>
    <w:rsid w:val="00923439"/>
    <w:rsid w:val="0092404E"/>
    <w:rsid w:val="0093200A"/>
    <w:rsid w:val="0093203B"/>
    <w:rsid w:val="00932DCF"/>
    <w:rsid w:val="00933328"/>
    <w:rsid w:val="00934DA4"/>
    <w:rsid w:val="009371A7"/>
    <w:rsid w:val="009423E7"/>
    <w:rsid w:val="00944790"/>
    <w:rsid w:val="00945FDB"/>
    <w:rsid w:val="0095532E"/>
    <w:rsid w:val="009558F3"/>
    <w:rsid w:val="009565CA"/>
    <w:rsid w:val="00956965"/>
    <w:rsid w:val="00961716"/>
    <w:rsid w:val="00962856"/>
    <w:rsid w:val="009628AA"/>
    <w:rsid w:val="00963C4C"/>
    <w:rsid w:val="00963C5B"/>
    <w:rsid w:val="009646A2"/>
    <w:rsid w:val="00964982"/>
    <w:rsid w:val="009650DE"/>
    <w:rsid w:val="00971870"/>
    <w:rsid w:val="00971D47"/>
    <w:rsid w:val="00974FC8"/>
    <w:rsid w:val="00982894"/>
    <w:rsid w:val="00983418"/>
    <w:rsid w:val="00984E9B"/>
    <w:rsid w:val="00987B7C"/>
    <w:rsid w:val="009908C0"/>
    <w:rsid w:val="00990CFA"/>
    <w:rsid w:val="009914B5"/>
    <w:rsid w:val="0099493F"/>
    <w:rsid w:val="00995B44"/>
    <w:rsid w:val="009A0284"/>
    <w:rsid w:val="009A1643"/>
    <w:rsid w:val="009A592F"/>
    <w:rsid w:val="009B1A7A"/>
    <w:rsid w:val="009B5072"/>
    <w:rsid w:val="009B5B59"/>
    <w:rsid w:val="009C2289"/>
    <w:rsid w:val="009C364A"/>
    <w:rsid w:val="009C5A09"/>
    <w:rsid w:val="009C6487"/>
    <w:rsid w:val="009D170F"/>
    <w:rsid w:val="009D3548"/>
    <w:rsid w:val="009D6C9E"/>
    <w:rsid w:val="009D7A37"/>
    <w:rsid w:val="009E115C"/>
    <w:rsid w:val="009E18E1"/>
    <w:rsid w:val="009E2073"/>
    <w:rsid w:val="009E23D2"/>
    <w:rsid w:val="009E391E"/>
    <w:rsid w:val="009E4431"/>
    <w:rsid w:val="009E4FBD"/>
    <w:rsid w:val="009E5F6C"/>
    <w:rsid w:val="009E7D29"/>
    <w:rsid w:val="009F01E1"/>
    <w:rsid w:val="009F0604"/>
    <w:rsid w:val="009F183E"/>
    <w:rsid w:val="009F6F12"/>
    <w:rsid w:val="00A0005B"/>
    <w:rsid w:val="00A0257D"/>
    <w:rsid w:val="00A043D6"/>
    <w:rsid w:val="00A04D7C"/>
    <w:rsid w:val="00A05932"/>
    <w:rsid w:val="00A064B4"/>
    <w:rsid w:val="00A06843"/>
    <w:rsid w:val="00A1202D"/>
    <w:rsid w:val="00A1354F"/>
    <w:rsid w:val="00A14A83"/>
    <w:rsid w:val="00A17AFD"/>
    <w:rsid w:val="00A17C1E"/>
    <w:rsid w:val="00A218B4"/>
    <w:rsid w:val="00A21A18"/>
    <w:rsid w:val="00A225D6"/>
    <w:rsid w:val="00A37CCF"/>
    <w:rsid w:val="00A42CC1"/>
    <w:rsid w:val="00A44E41"/>
    <w:rsid w:val="00A4694E"/>
    <w:rsid w:val="00A46981"/>
    <w:rsid w:val="00A53218"/>
    <w:rsid w:val="00A54CBA"/>
    <w:rsid w:val="00A55208"/>
    <w:rsid w:val="00A5755E"/>
    <w:rsid w:val="00A60308"/>
    <w:rsid w:val="00A61AB7"/>
    <w:rsid w:val="00A6298A"/>
    <w:rsid w:val="00A64D9D"/>
    <w:rsid w:val="00A65E39"/>
    <w:rsid w:val="00A6620A"/>
    <w:rsid w:val="00A7393C"/>
    <w:rsid w:val="00A759FF"/>
    <w:rsid w:val="00A75E9D"/>
    <w:rsid w:val="00A765C2"/>
    <w:rsid w:val="00A7743E"/>
    <w:rsid w:val="00A80925"/>
    <w:rsid w:val="00A86F37"/>
    <w:rsid w:val="00A9092D"/>
    <w:rsid w:val="00A92750"/>
    <w:rsid w:val="00A95B16"/>
    <w:rsid w:val="00AA4677"/>
    <w:rsid w:val="00AA67ED"/>
    <w:rsid w:val="00AA7EEC"/>
    <w:rsid w:val="00AB0977"/>
    <w:rsid w:val="00AB09D6"/>
    <w:rsid w:val="00AB26E8"/>
    <w:rsid w:val="00AB3C97"/>
    <w:rsid w:val="00AB3D25"/>
    <w:rsid w:val="00AB3D6D"/>
    <w:rsid w:val="00AB6E6B"/>
    <w:rsid w:val="00AC7769"/>
    <w:rsid w:val="00AD0B30"/>
    <w:rsid w:val="00AD0CDC"/>
    <w:rsid w:val="00AD3F5A"/>
    <w:rsid w:val="00AD4244"/>
    <w:rsid w:val="00AD536B"/>
    <w:rsid w:val="00AE01EE"/>
    <w:rsid w:val="00AE0A8B"/>
    <w:rsid w:val="00AE0F77"/>
    <w:rsid w:val="00AE11BF"/>
    <w:rsid w:val="00AE2AEA"/>
    <w:rsid w:val="00AE7B58"/>
    <w:rsid w:val="00AF0956"/>
    <w:rsid w:val="00AF30A0"/>
    <w:rsid w:val="00AF3CDA"/>
    <w:rsid w:val="00AF4C95"/>
    <w:rsid w:val="00AF608F"/>
    <w:rsid w:val="00B024E0"/>
    <w:rsid w:val="00B04874"/>
    <w:rsid w:val="00B05415"/>
    <w:rsid w:val="00B05F82"/>
    <w:rsid w:val="00B07899"/>
    <w:rsid w:val="00B10329"/>
    <w:rsid w:val="00B10EB4"/>
    <w:rsid w:val="00B14625"/>
    <w:rsid w:val="00B15840"/>
    <w:rsid w:val="00B16048"/>
    <w:rsid w:val="00B22DB2"/>
    <w:rsid w:val="00B23285"/>
    <w:rsid w:val="00B244CD"/>
    <w:rsid w:val="00B2664F"/>
    <w:rsid w:val="00B26B2B"/>
    <w:rsid w:val="00B301FE"/>
    <w:rsid w:val="00B314DE"/>
    <w:rsid w:val="00B335A5"/>
    <w:rsid w:val="00B364C5"/>
    <w:rsid w:val="00B36796"/>
    <w:rsid w:val="00B36DCE"/>
    <w:rsid w:val="00B3702D"/>
    <w:rsid w:val="00B40D98"/>
    <w:rsid w:val="00B411AD"/>
    <w:rsid w:val="00B4268F"/>
    <w:rsid w:val="00B449E1"/>
    <w:rsid w:val="00B4560F"/>
    <w:rsid w:val="00B535F4"/>
    <w:rsid w:val="00B54485"/>
    <w:rsid w:val="00B6448D"/>
    <w:rsid w:val="00B678F5"/>
    <w:rsid w:val="00B728F1"/>
    <w:rsid w:val="00B74304"/>
    <w:rsid w:val="00B75A6B"/>
    <w:rsid w:val="00B7660A"/>
    <w:rsid w:val="00B80CD4"/>
    <w:rsid w:val="00B822BA"/>
    <w:rsid w:val="00B82B18"/>
    <w:rsid w:val="00B84965"/>
    <w:rsid w:val="00B8630A"/>
    <w:rsid w:val="00B8682E"/>
    <w:rsid w:val="00B9363F"/>
    <w:rsid w:val="00B943EF"/>
    <w:rsid w:val="00BA058B"/>
    <w:rsid w:val="00BA3E8D"/>
    <w:rsid w:val="00BA7C1D"/>
    <w:rsid w:val="00BB158D"/>
    <w:rsid w:val="00BB22EA"/>
    <w:rsid w:val="00BB3503"/>
    <w:rsid w:val="00BB463F"/>
    <w:rsid w:val="00BC2751"/>
    <w:rsid w:val="00BC4E8C"/>
    <w:rsid w:val="00BD067C"/>
    <w:rsid w:val="00BD1033"/>
    <w:rsid w:val="00BD2A07"/>
    <w:rsid w:val="00BD34CF"/>
    <w:rsid w:val="00BD6706"/>
    <w:rsid w:val="00BE119A"/>
    <w:rsid w:val="00BE18BA"/>
    <w:rsid w:val="00BE1A48"/>
    <w:rsid w:val="00BE7B58"/>
    <w:rsid w:val="00BF3BE6"/>
    <w:rsid w:val="00BF41C2"/>
    <w:rsid w:val="00BF681F"/>
    <w:rsid w:val="00C00EE6"/>
    <w:rsid w:val="00C01F31"/>
    <w:rsid w:val="00C0269D"/>
    <w:rsid w:val="00C0345D"/>
    <w:rsid w:val="00C03EA7"/>
    <w:rsid w:val="00C042EA"/>
    <w:rsid w:val="00C0677F"/>
    <w:rsid w:val="00C06A6B"/>
    <w:rsid w:val="00C1021C"/>
    <w:rsid w:val="00C112EF"/>
    <w:rsid w:val="00C1188F"/>
    <w:rsid w:val="00C135FF"/>
    <w:rsid w:val="00C14480"/>
    <w:rsid w:val="00C17BB1"/>
    <w:rsid w:val="00C21DFA"/>
    <w:rsid w:val="00C24E4B"/>
    <w:rsid w:val="00C31134"/>
    <w:rsid w:val="00C32101"/>
    <w:rsid w:val="00C32D4B"/>
    <w:rsid w:val="00C340D7"/>
    <w:rsid w:val="00C37F95"/>
    <w:rsid w:val="00C41335"/>
    <w:rsid w:val="00C43A1A"/>
    <w:rsid w:val="00C43EDE"/>
    <w:rsid w:val="00C446E7"/>
    <w:rsid w:val="00C44EE3"/>
    <w:rsid w:val="00C4524D"/>
    <w:rsid w:val="00C45973"/>
    <w:rsid w:val="00C45E84"/>
    <w:rsid w:val="00C47366"/>
    <w:rsid w:val="00C5261F"/>
    <w:rsid w:val="00C52889"/>
    <w:rsid w:val="00C52C3F"/>
    <w:rsid w:val="00C52D4D"/>
    <w:rsid w:val="00C52D51"/>
    <w:rsid w:val="00C5463B"/>
    <w:rsid w:val="00C57408"/>
    <w:rsid w:val="00C6067C"/>
    <w:rsid w:val="00C60956"/>
    <w:rsid w:val="00C6139E"/>
    <w:rsid w:val="00C618C7"/>
    <w:rsid w:val="00C6343B"/>
    <w:rsid w:val="00C63F43"/>
    <w:rsid w:val="00C644A6"/>
    <w:rsid w:val="00C64907"/>
    <w:rsid w:val="00C662B5"/>
    <w:rsid w:val="00C66B6A"/>
    <w:rsid w:val="00C67903"/>
    <w:rsid w:val="00C7245A"/>
    <w:rsid w:val="00C77CE9"/>
    <w:rsid w:val="00C81184"/>
    <w:rsid w:val="00C815CF"/>
    <w:rsid w:val="00C819FF"/>
    <w:rsid w:val="00C90CBC"/>
    <w:rsid w:val="00C911CE"/>
    <w:rsid w:val="00C92529"/>
    <w:rsid w:val="00C94340"/>
    <w:rsid w:val="00C94BF7"/>
    <w:rsid w:val="00CA403A"/>
    <w:rsid w:val="00CA427D"/>
    <w:rsid w:val="00CA7B6A"/>
    <w:rsid w:val="00CB359F"/>
    <w:rsid w:val="00CB74E5"/>
    <w:rsid w:val="00CB7E14"/>
    <w:rsid w:val="00CC174E"/>
    <w:rsid w:val="00CC28CC"/>
    <w:rsid w:val="00CD0D2A"/>
    <w:rsid w:val="00CD5110"/>
    <w:rsid w:val="00CD5650"/>
    <w:rsid w:val="00CD65E7"/>
    <w:rsid w:val="00CD6A2E"/>
    <w:rsid w:val="00CE051E"/>
    <w:rsid w:val="00CE2C51"/>
    <w:rsid w:val="00CE4685"/>
    <w:rsid w:val="00CE56F5"/>
    <w:rsid w:val="00CE78DF"/>
    <w:rsid w:val="00CF0604"/>
    <w:rsid w:val="00CF1761"/>
    <w:rsid w:val="00CF2C92"/>
    <w:rsid w:val="00CF2DFF"/>
    <w:rsid w:val="00CF6270"/>
    <w:rsid w:val="00CF6D97"/>
    <w:rsid w:val="00CF7E78"/>
    <w:rsid w:val="00D02ADA"/>
    <w:rsid w:val="00D0413F"/>
    <w:rsid w:val="00D04413"/>
    <w:rsid w:val="00D07EB3"/>
    <w:rsid w:val="00D07FAC"/>
    <w:rsid w:val="00D11738"/>
    <w:rsid w:val="00D17A00"/>
    <w:rsid w:val="00D21AAC"/>
    <w:rsid w:val="00D22F07"/>
    <w:rsid w:val="00D23F4B"/>
    <w:rsid w:val="00D2439E"/>
    <w:rsid w:val="00D25654"/>
    <w:rsid w:val="00D31A64"/>
    <w:rsid w:val="00D34242"/>
    <w:rsid w:val="00D40104"/>
    <w:rsid w:val="00D44681"/>
    <w:rsid w:val="00D4634F"/>
    <w:rsid w:val="00D55905"/>
    <w:rsid w:val="00D5685D"/>
    <w:rsid w:val="00D61DE1"/>
    <w:rsid w:val="00D651FE"/>
    <w:rsid w:val="00D661CB"/>
    <w:rsid w:val="00D70A62"/>
    <w:rsid w:val="00D7182C"/>
    <w:rsid w:val="00D758FC"/>
    <w:rsid w:val="00D7694A"/>
    <w:rsid w:val="00D80D2A"/>
    <w:rsid w:val="00D8435A"/>
    <w:rsid w:val="00D91342"/>
    <w:rsid w:val="00D93F5C"/>
    <w:rsid w:val="00DA05E7"/>
    <w:rsid w:val="00DA12C5"/>
    <w:rsid w:val="00DA1EBB"/>
    <w:rsid w:val="00DA27C5"/>
    <w:rsid w:val="00DA2B94"/>
    <w:rsid w:val="00DA3195"/>
    <w:rsid w:val="00DB6BA5"/>
    <w:rsid w:val="00DC33F6"/>
    <w:rsid w:val="00DC3B86"/>
    <w:rsid w:val="00DC3E6B"/>
    <w:rsid w:val="00DC4CF2"/>
    <w:rsid w:val="00DC7A2D"/>
    <w:rsid w:val="00DD0702"/>
    <w:rsid w:val="00DD2140"/>
    <w:rsid w:val="00DD5DE8"/>
    <w:rsid w:val="00DD5FD1"/>
    <w:rsid w:val="00DD6A62"/>
    <w:rsid w:val="00DD6C9F"/>
    <w:rsid w:val="00DD6FEC"/>
    <w:rsid w:val="00DE0266"/>
    <w:rsid w:val="00DE1214"/>
    <w:rsid w:val="00DE4656"/>
    <w:rsid w:val="00DE4A02"/>
    <w:rsid w:val="00DE6EF4"/>
    <w:rsid w:val="00DE722E"/>
    <w:rsid w:val="00DF0CD4"/>
    <w:rsid w:val="00DF1439"/>
    <w:rsid w:val="00DF2322"/>
    <w:rsid w:val="00DF3419"/>
    <w:rsid w:val="00DF37FE"/>
    <w:rsid w:val="00DF3A4A"/>
    <w:rsid w:val="00DF41C4"/>
    <w:rsid w:val="00DF48D3"/>
    <w:rsid w:val="00DF6ADE"/>
    <w:rsid w:val="00E0195E"/>
    <w:rsid w:val="00E01E63"/>
    <w:rsid w:val="00E11F55"/>
    <w:rsid w:val="00E1310B"/>
    <w:rsid w:val="00E1371E"/>
    <w:rsid w:val="00E149F7"/>
    <w:rsid w:val="00E17636"/>
    <w:rsid w:val="00E203D4"/>
    <w:rsid w:val="00E23CDA"/>
    <w:rsid w:val="00E247AF"/>
    <w:rsid w:val="00E30DE7"/>
    <w:rsid w:val="00E33A39"/>
    <w:rsid w:val="00E36C1E"/>
    <w:rsid w:val="00E40839"/>
    <w:rsid w:val="00E40FBA"/>
    <w:rsid w:val="00E4170F"/>
    <w:rsid w:val="00E433C1"/>
    <w:rsid w:val="00E521C4"/>
    <w:rsid w:val="00E53E5F"/>
    <w:rsid w:val="00E5401E"/>
    <w:rsid w:val="00E54AAD"/>
    <w:rsid w:val="00E57A0B"/>
    <w:rsid w:val="00E624BB"/>
    <w:rsid w:val="00E71164"/>
    <w:rsid w:val="00E7293F"/>
    <w:rsid w:val="00E732C4"/>
    <w:rsid w:val="00E75A5F"/>
    <w:rsid w:val="00E76E0B"/>
    <w:rsid w:val="00E804DF"/>
    <w:rsid w:val="00E822C5"/>
    <w:rsid w:val="00E83D40"/>
    <w:rsid w:val="00E87D71"/>
    <w:rsid w:val="00E92934"/>
    <w:rsid w:val="00E9469C"/>
    <w:rsid w:val="00E96A01"/>
    <w:rsid w:val="00EA2AA7"/>
    <w:rsid w:val="00EA5903"/>
    <w:rsid w:val="00EA6DE1"/>
    <w:rsid w:val="00EB07D7"/>
    <w:rsid w:val="00EB326E"/>
    <w:rsid w:val="00EB5C8B"/>
    <w:rsid w:val="00EB71E3"/>
    <w:rsid w:val="00EC1770"/>
    <w:rsid w:val="00EC19A6"/>
    <w:rsid w:val="00EC675F"/>
    <w:rsid w:val="00EC6D31"/>
    <w:rsid w:val="00EC7613"/>
    <w:rsid w:val="00ED09D4"/>
    <w:rsid w:val="00ED19BD"/>
    <w:rsid w:val="00ED1BFD"/>
    <w:rsid w:val="00ED3EB9"/>
    <w:rsid w:val="00ED51D1"/>
    <w:rsid w:val="00ED5B2C"/>
    <w:rsid w:val="00ED5F29"/>
    <w:rsid w:val="00ED7682"/>
    <w:rsid w:val="00EE13D1"/>
    <w:rsid w:val="00EE2488"/>
    <w:rsid w:val="00EE29B4"/>
    <w:rsid w:val="00EE481A"/>
    <w:rsid w:val="00EF0AF9"/>
    <w:rsid w:val="00EF0B47"/>
    <w:rsid w:val="00EF57C5"/>
    <w:rsid w:val="00F036B6"/>
    <w:rsid w:val="00F04875"/>
    <w:rsid w:val="00F0561F"/>
    <w:rsid w:val="00F10062"/>
    <w:rsid w:val="00F122D7"/>
    <w:rsid w:val="00F13C16"/>
    <w:rsid w:val="00F23FED"/>
    <w:rsid w:val="00F336CC"/>
    <w:rsid w:val="00F350F8"/>
    <w:rsid w:val="00F3534A"/>
    <w:rsid w:val="00F35397"/>
    <w:rsid w:val="00F36783"/>
    <w:rsid w:val="00F401D6"/>
    <w:rsid w:val="00F402F7"/>
    <w:rsid w:val="00F45F37"/>
    <w:rsid w:val="00F511A6"/>
    <w:rsid w:val="00F51627"/>
    <w:rsid w:val="00F52908"/>
    <w:rsid w:val="00F56FB4"/>
    <w:rsid w:val="00F60041"/>
    <w:rsid w:val="00F61C2A"/>
    <w:rsid w:val="00F63CD3"/>
    <w:rsid w:val="00F64C43"/>
    <w:rsid w:val="00F71C96"/>
    <w:rsid w:val="00F74F5C"/>
    <w:rsid w:val="00F77F4D"/>
    <w:rsid w:val="00F80038"/>
    <w:rsid w:val="00F80A3C"/>
    <w:rsid w:val="00F80F94"/>
    <w:rsid w:val="00F81963"/>
    <w:rsid w:val="00F820C8"/>
    <w:rsid w:val="00F82D7D"/>
    <w:rsid w:val="00F83786"/>
    <w:rsid w:val="00F8469F"/>
    <w:rsid w:val="00F868C2"/>
    <w:rsid w:val="00F87273"/>
    <w:rsid w:val="00F87765"/>
    <w:rsid w:val="00F92149"/>
    <w:rsid w:val="00F93CB9"/>
    <w:rsid w:val="00FA153F"/>
    <w:rsid w:val="00FA2E81"/>
    <w:rsid w:val="00FA4BA9"/>
    <w:rsid w:val="00FA5091"/>
    <w:rsid w:val="00FA57BB"/>
    <w:rsid w:val="00FB3497"/>
    <w:rsid w:val="00FB4845"/>
    <w:rsid w:val="00FB61B7"/>
    <w:rsid w:val="00FB61F0"/>
    <w:rsid w:val="00FB7146"/>
    <w:rsid w:val="00FC0535"/>
    <w:rsid w:val="00FC1695"/>
    <w:rsid w:val="00FC6DF7"/>
    <w:rsid w:val="00FD1F43"/>
    <w:rsid w:val="00FD526A"/>
    <w:rsid w:val="00FD6299"/>
    <w:rsid w:val="00FD7E1D"/>
    <w:rsid w:val="00FE05DA"/>
    <w:rsid w:val="00FE0C6A"/>
    <w:rsid w:val="00FE237E"/>
    <w:rsid w:val="00FE2882"/>
    <w:rsid w:val="00FF0601"/>
    <w:rsid w:val="00FF0FD2"/>
    <w:rsid w:val="00FF31FC"/>
    <w:rsid w:val="00FF628D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1485F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D4244"/>
    <w:pPr>
      <w:keepNext/>
      <w:spacing w:after="0" w:line="24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85F"/>
    <w:rPr>
      <w:rFonts w:ascii="Cambria" w:hAnsi="Cambria" w:cs="Cambria"/>
      <w:color w:val="365F91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AD424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914B5"/>
    <w:pPr>
      <w:ind w:left="720"/>
    </w:pPr>
  </w:style>
  <w:style w:type="paragraph" w:styleId="a4">
    <w:name w:val="Normal (Web)"/>
    <w:basedOn w:val="a"/>
    <w:uiPriority w:val="99"/>
    <w:rsid w:val="00FD6299"/>
    <w:pPr>
      <w:spacing w:after="24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73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A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12C5"/>
  </w:style>
  <w:style w:type="paragraph" w:styleId="a9">
    <w:name w:val="footer"/>
    <w:basedOn w:val="a"/>
    <w:link w:val="aa"/>
    <w:uiPriority w:val="99"/>
    <w:rsid w:val="00DA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12C5"/>
  </w:style>
  <w:style w:type="table" w:styleId="ab">
    <w:name w:val="Table Grid"/>
    <w:basedOn w:val="a1"/>
    <w:uiPriority w:val="99"/>
    <w:rsid w:val="00FD1F4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1E2EB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1E2EB5"/>
    <w:pPr>
      <w:spacing w:after="120" w:line="240" w:lineRule="auto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E2EB5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234A8A"/>
    <w:pPr>
      <w:spacing w:after="120" w:line="240" w:lineRule="auto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234A8A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AD424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D4244"/>
    <w:rPr>
      <w:rFonts w:ascii="Times New Roman" w:hAnsi="Times New Roman" w:cs="Times New Roman"/>
      <w:sz w:val="16"/>
      <w:szCs w:val="16"/>
    </w:rPr>
  </w:style>
  <w:style w:type="paragraph" w:styleId="af0">
    <w:name w:val="No Spacing"/>
    <w:link w:val="af1"/>
    <w:uiPriority w:val="99"/>
    <w:qFormat/>
    <w:rsid w:val="00675F4C"/>
    <w:rPr>
      <w:sz w:val="22"/>
      <w:szCs w:val="22"/>
    </w:rPr>
  </w:style>
  <w:style w:type="character" w:styleId="af2">
    <w:name w:val="page number"/>
    <w:basedOn w:val="a0"/>
    <w:uiPriority w:val="99"/>
    <w:rsid w:val="001A42D7"/>
  </w:style>
  <w:style w:type="table" w:customStyle="1" w:styleId="11">
    <w:name w:val="Сетка таблицы1"/>
    <w:uiPriority w:val="99"/>
    <w:rsid w:val="00AA67ED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locked/>
    <w:rsid w:val="00E57A0B"/>
    <w:rPr>
      <w:b/>
      <w:bCs/>
    </w:rPr>
  </w:style>
  <w:style w:type="character" w:customStyle="1" w:styleId="af1">
    <w:name w:val="Без интервала Знак"/>
    <w:link w:val="af0"/>
    <w:uiPriority w:val="99"/>
    <w:locked/>
    <w:rsid w:val="00606AFA"/>
    <w:rPr>
      <w:sz w:val="22"/>
      <w:szCs w:val="22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9C6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3469</TotalTime>
  <Pages>26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MasterSoft</Company>
  <LinksUpToDate>false</LinksUpToDate>
  <CharactersWithSpaces>31141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cp:lastPrinted>2020-02-25T16:03:00Z</cp:lastPrinted>
  <dcterms:created xsi:type="dcterms:W3CDTF">2013-04-02T16:13:00Z</dcterms:created>
  <dcterms:modified xsi:type="dcterms:W3CDTF">2020-02-25T16:15:00Z</dcterms:modified>
</cp:coreProperties>
</file>